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E" w:rsidRPr="00CF72FE" w:rsidRDefault="00CF72FE" w:rsidP="00CF72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Проект</w:t>
      </w:r>
    </w:p>
    <w:p w:rsidR="00CF72FE" w:rsidRPr="00CF72FE" w:rsidRDefault="00CF72FE" w:rsidP="00CF72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Вносится Губернатором Ленинградской области</w:t>
      </w:r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FE" w:rsidRPr="00CF72FE" w:rsidRDefault="00CF72FE" w:rsidP="00CF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F72FE" w:rsidRPr="00CF72FE" w:rsidRDefault="00CF72FE" w:rsidP="00CF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2FE" w:rsidRPr="00CF72FE" w:rsidRDefault="00CF72FE" w:rsidP="00CF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CF72FE" w:rsidRPr="00CF72FE" w:rsidRDefault="00CF72FE" w:rsidP="00CF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527" w:rsidRPr="00CF72FE" w:rsidRDefault="00701527" w:rsidP="00701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72F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A6617">
        <w:rPr>
          <w:rFonts w:ascii="Times New Roman" w:hAnsi="Times New Roman" w:cs="Times New Roman"/>
          <w:sz w:val="28"/>
          <w:szCs w:val="28"/>
        </w:rPr>
        <w:t>я</w:t>
      </w:r>
      <w:r w:rsidRPr="00CF72FE">
        <w:rPr>
          <w:rFonts w:ascii="Times New Roman" w:hAnsi="Times New Roman" w:cs="Times New Roman"/>
          <w:sz w:val="28"/>
          <w:szCs w:val="28"/>
        </w:rPr>
        <w:t xml:space="preserve"> </w:t>
      </w:r>
      <w:r w:rsidR="005605FC">
        <w:rPr>
          <w:rFonts w:ascii="Times New Roman" w:hAnsi="Times New Roman" w:cs="Times New Roman"/>
          <w:sz w:val="28"/>
          <w:szCs w:val="28"/>
        </w:rPr>
        <w:t xml:space="preserve">в статью 5.13 </w:t>
      </w:r>
      <w:r w:rsidR="00185BF6">
        <w:rPr>
          <w:rFonts w:ascii="Times New Roman" w:hAnsi="Times New Roman" w:cs="Times New Roman"/>
          <w:sz w:val="28"/>
          <w:szCs w:val="28"/>
        </w:rPr>
        <w:t>областн</w:t>
      </w:r>
      <w:r w:rsidR="004D4326">
        <w:rPr>
          <w:rFonts w:ascii="Times New Roman" w:hAnsi="Times New Roman" w:cs="Times New Roman"/>
          <w:sz w:val="28"/>
          <w:szCs w:val="28"/>
        </w:rPr>
        <w:t>о</w:t>
      </w:r>
      <w:r w:rsidR="005605FC">
        <w:rPr>
          <w:rFonts w:ascii="Times New Roman" w:hAnsi="Times New Roman" w:cs="Times New Roman"/>
          <w:sz w:val="28"/>
          <w:szCs w:val="28"/>
        </w:rPr>
        <w:t>го</w:t>
      </w:r>
      <w:r w:rsidRPr="00CF72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05FC">
        <w:rPr>
          <w:rFonts w:ascii="Times New Roman" w:hAnsi="Times New Roman" w:cs="Times New Roman"/>
          <w:sz w:val="28"/>
          <w:szCs w:val="28"/>
        </w:rPr>
        <w:t>а</w:t>
      </w:r>
    </w:p>
    <w:p w:rsidR="00701527" w:rsidRPr="00CF72FE" w:rsidRDefault="00701527" w:rsidP="00701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bookmarkEnd w:id="0"/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6CF" w:rsidRDefault="008526CF" w:rsidP="00CF7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4D4326" w:rsidRDefault="004D4326" w:rsidP="00CF7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6CF" w:rsidRDefault="00FF5C13" w:rsidP="00CF7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статьи 5.13 </w:t>
      </w:r>
      <w:r w:rsidR="004D4326" w:rsidRPr="00CF72F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4326" w:rsidRPr="00CF72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326" w:rsidRPr="00CF72FE">
        <w:rPr>
          <w:rFonts w:ascii="Times New Roman" w:hAnsi="Times New Roman" w:cs="Times New Roman"/>
          <w:sz w:val="28"/>
          <w:szCs w:val="28"/>
        </w:rPr>
        <w:t xml:space="preserve"> </w:t>
      </w:r>
      <w:r w:rsidR="00A10943">
        <w:rPr>
          <w:rFonts w:ascii="Times New Roman" w:hAnsi="Times New Roman" w:cs="Times New Roman"/>
          <w:sz w:val="28"/>
          <w:szCs w:val="28"/>
        </w:rPr>
        <w:t xml:space="preserve">от 2 июля </w:t>
      </w:r>
      <w:r w:rsidR="004D4326" w:rsidRPr="00CF72FE">
        <w:rPr>
          <w:rFonts w:ascii="Times New Roman" w:hAnsi="Times New Roman" w:cs="Times New Roman"/>
          <w:sz w:val="28"/>
          <w:szCs w:val="28"/>
        </w:rPr>
        <w:t>2003</w:t>
      </w:r>
      <w:r w:rsidR="00A109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4326" w:rsidRPr="00CF72FE">
        <w:rPr>
          <w:rFonts w:ascii="Times New Roman" w:hAnsi="Times New Roman" w:cs="Times New Roman"/>
          <w:sz w:val="28"/>
          <w:szCs w:val="28"/>
        </w:rPr>
        <w:t xml:space="preserve"> № 47-оз «Об ад</w:t>
      </w:r>
      <w:r w:rsidR="004D4326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правонарушениях» </w:t>
      </w:r>
      <w:r w:rsidR="002A6617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A661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D4326">
        <w:rPr>
          <w:rFonts w:ascii="Times New Roman" w:hAnsi="Times New Roman" w:cs="Times New Roman"/>
          <w:sz w:val="28"/>
          <w:szCs w:val="28"/>
        </w:rPr>
        <w:t>:</w:t>
      </w:r>
    </w:p>
    <w:p w:rsidR="004D4326" w:rsidRDefault="002A6617" w:rsidP="004D4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326" w:rsidRPr="004D4326">
        <w:rPr>
          <w:rFonts w:ascii="Times New Roman" w:hAnsi="Times New Roman" w:cs="Times New Roman"/>
          <w:bCs/>
          <w:sz w:val="28"/>
          <w:szCs w:val="28"/>
        </w:rPr>
        <w:t>«</w:t>
      </w:r>
      <w:r w:rsidR="004D4326" w:rsidRPr="004D432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от четырех тысяч рублей до пяти тысяч рублей; на индивидуальных предпринимателей и должностных лиц - от сорока тысяч рублей до пятидесяти тысяч рублей; на юридических лиц - от девятисот тысяч рублей до одного миллиона рублей</w:t>
      </w:r>
      <w:proofErr w:type="gramStart"/>
      <w:r w:rsidR="004D4326" w:rsidRPr="004D4326">
        <w:rPr>
          <w:rFonts w:ascii="Times New Roman" w:hAnsi="Times New Roman" w:cs="Times New Roman"/>
          <w:sz w:val="28"/>
          <w:szCs w:val="28"/>
        </w:rPr>
        <w:t>.</w:t>
      </w:r>
      <w:r w:rsidR="004D4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326" w:rsidRDefault="004D4326" w:rsidP="004D4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CC1" w:rsidRDefault="008D377D" w:rsidP="00CF7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8253B1" w:rsidRPr="00CF72FE" w:rsidRDefault="008253B1" w:rsidP="00CF7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77D" w:rsidRPr="008D377D" w:rsidRDefault="00CF72FE" w:rsidP="008D3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со дня</w:t>
      </w:r>
      <w:r w:rsidR="008D37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10943">
        <w:rPr>
          <w:rFonts w:ascii="Times New Roman" w:hAnsi="Times New Roman" w:cs="Times New Roman"/>
          <w:sz w:val="28"/>
          <w:szCs w:val="28"/>
        </w:rPr>
        <w:t>.</w:t>
      </w:r>
    </w:p>
    <w:p w:rsidR="00CF72FE" w:rsidRPr="008D377D" w:rsidRDefault="00CF72FE" w:rsidP="00CF7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>Губернатор</w:t>
      </w:r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F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CF72F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F72FE" w:rsidRPr="00CF72FE" w:rsidRDefault="00CF72FE" w:rsidP="00CF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AF4" w:rsidRPr="005B3151" w:rsidRDefault="00DF6768" w:rsidP="005B3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6AF4" w:rsidRPr="005B3151" w:rsidSect="005B3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F6"/>
    <w:rsid w:val="00185BF6"/>
    <w:rsid w:val="001B0779"/>
    <w:rsid w:val="00283FE0"/>
    <w:rsid w:val="002A6617"/>
    <w:rsid w:val="004810B0"/>
    <w:rsid w:val="00481421"/>
    <w:rsid w:val="004B4D83"/>
    <w:rsid w:val="004D4326"/>
    <w:rsid w:val="004F09E6"/>
    <w:rsid w:val="004F56F6"/>
    <w:rsid w:val="00536405"/>
    <w:rsid w:val="00555947"/>
    <w:rsid w:val="005605FC"/>
    <w:rsid w:val="005629BE"/>
    <w:rsid w:val="005B3151"/>
    <w:rsid w:val="0065048F"/>
    <w:rsid w:val="00701527"/>
    <w:rsid w:val="00775E9B"/>
    <w:rsid w:val="008253B1"/>
    <w:rsid w:val="00846449"/>
    <w:rsid w:val="008526CF"/>
    <w:rsid w:val="008D377D"/>
    <w:rsid w:val="009B5C3F"/>
    <w:rsid w:val="00A10943"/>
    <w:rsid w:val="00B87F27"/>
    <w:rsid w:val="00CF00A2"/>
    <w:rsid w:val="00CF72FE"/>
    <w:rsid w:val="00D169AC"/>
    <w:rsid w:val="00DF6768"/>
    <w:rsid w:val="00E2160C"/>
    <w:rsid w:val="00E25CC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Светлана Валентиновна Васильева</cp:lastModifiedBy>
  <cp:revision>2</cp:revision>
  <cp:lastPrinted>2021-08-18T13:31:00Z</cp:lastPrinted>
  <dcterms:created xsi:type="dcterms:W3CDTF">2021-11-29T06:45:00Z</dcterms:created>
  <dcterms:modified xsi:type="dcterms:W3CDTF">2021-11-29T06:45:00Z</dcterms:modified>
</cp:coreProperties>
</file>