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55204" w14:textId="40716150" w:rsidR="00CE25C8" w:rsidRPr="00FB16B4" w:rsidRDefault="00FB16B4" w:rsidP="00FB16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16B4">
        <w:rPr>
          <w:rFonts w:ascii="Times New Roman" w:hAnsi="Times New Roman" w:cs="Times New Roman"/>
          <w:sz w:val="24"/>
          <w:szCs w:val="24"/>
        </w:rPr>
        <w:t>ПРИЛОЖЕНИЕ</w:t>
      </w:r>
    </w:p>
    <w:p w14:paraId="58AF15B3" w14:textId="39887F24" w:rsidR="00FB16B4" w:rsidRPr="00FB16B4" w:rsidRDefault="00FB16B4" w:rsidP="00FB16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16B4">
        <w:rPr>
          <w:rFonts w:ascii="Times New Roman" w:hAnsi="Times New Roman" w:cs="Times New Roman"/>
          <w:sz w:val="24"/>
          <w:szCs w:val="24"/>
        </w:rPr>
        <w:t xml:space="preserve">к приказу </w:t>
      </w:r>
      <w:proofErr w:type="gramStart"/>
      <w:r w:rsidRPr="00FB16B4">
        <w:rPr>
          <w:rFonts w:ascii="Times New Roman" w:hAnsi="Times New Roman" w:cs="Times New Roman"/>
          <w:sz w:val="24"/>
          <w:szCs w:val="24"/>
        </w:rPr>
        <w:t>Ленинградского</w:t>
      </w:r>
      <w:proofErr w:type="gramEnd"/>
    </w:p>
    <w:p w14:paraId="0A0CAD84" w14:textId="5801D0E8" w:rsidR="00FB16B4" w:rsidRPr="00FB16B4" w:rsidRDefault="00FB16B4" w:rsidP="00FB16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16B4">
        <w:rPr>
          <w:rFonts w:ascii="Times New Roman" w:hAnsi="Times New Roman" w:cs="Times New Roman"/>
          <w:sz w:val="24"/>
          <w:szCs w:val="24"/>
        </w:rPr>
        <w:t>областного комитета по управлению</w:t>
      </w:r>
    </w:p>
    <w:p w14:paraId="2DAA1F7A" w14:textId="2CDF6C29" w:rsidR="00FB16B4" w:rsidRPr="00FB16B4" w:rsidRDefault="00FB16B4" w:rsidP="00FB16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16B4">
        <w:rPr>
          <w:rFonts w:ascii="Times New Roman" w:hAnsi="Times New Roman" w:cs="Times New Roman"/>
          <w:sz w:val="24"/>
          <w:szCs w:val="24"/>
        </w:rPr>
        <w:t>государственным имуществом</w:t>
      </w:r>
    </w:p>
    <w:p w14:paraId="35EAC3BE" w14:textId="2584E079" w:rsidR="00FB16B4" w:rsidRPr="00FB16B4" w:rsidRDefault="00FB16B4" w:rsidP="00FB16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16B4">
        <w:rPr>
          <w:rFonts w:ascii="Times New Roman" w:hAnsi="Times New Roman" w:cs="Times New Roman"/>
          <w:sz w:val="24"/>
          <w:szCs w:val="24"/>
        </w:rPr>
        <w:t>«___»_________2026г. №_____</w:t>
      </w:r>
    </w:p>
    <w:p w14:paraId="01253B6D" w14:textId="77777777" w:rsidR="00FB16B4" w:rsidRPr="00FB16B4" w:rsidRDefault="00FB16B4" w:rsidP="00FB16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657B39" w14:textId="2C34FD25" w:rsidR="00FB16B4" w:rsidRPr="00FB16B4" w:rsidRDefault="00FB16B4" w:rsidP="00FB16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16B4">
        <w:rPr>
          <w:rFonts w:ascii="Times New Roman" w:hAnsi="Times New Roman" w:cs="Times New Roman"/>
          <w:sz w:val="24"/>
          <w:szCs w:val="24"/>
        </w:rPr>
        <w:t>ПРИЛОЖЕНИЕ</w:t>
      </w:r>
    </w:p>
    <w:p w14:paraId="07E045B4" w14:textId="71F6FF5D" w:rsidR="00FB16B4" w:rsidRPr="00FB16B4" w:rsidRDefault="00FB16B4" w:rsidP="00FB16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16B4">
        <w:rPr>
          <w:rFonts w:ascii="Times New Roman" w:hAnsi="Times New Roman" w:cs="Times New Roman"/>
          <w:sz w:val="24"/>
          <w:szCs w:val="24"/>
        </w:rPr>
        <w:t xml:space="preserve">к приказу </w:t>
      </w:r>
      <w:proofErr w:type="gramStart"/>
      <w:r w:rsidRPr="00FB16B4">
        <w:rPr>
          <w:rFonts w:ascii="Times New Roman" w:hAnsi="Times New Roman" w:cs="Times New Roman"/>
          <w:sz w:val="24"/>
          <w:szCs w:val="24"/>
        </w:rPr>
        <w:t>Ленинградского</w:t>
      </w:r>
      <w:proofErr w:type="gramEnd"/>
    </w:p>
    <w:p w14:paraId="709B63B1" w14:textId="58753D5D" w:rsidR="00FB16B4" w:rsidRPr="00FB16B4" w:rsidRDefault="00FB16B4" w:rsidP="00FB16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16B4">
        <w:rPr>
          <w:rFonts w:ascii="Times New Roman" w:hAnsi="Times New Roman" w:cs="Times New Roman"/>
          <w:sz w:val="24"/>
          <w:szCs w:val="24"/>
        </w:rPr>
        <w:t>областного комитета по управлению</w:t>
      </w:r>
    </w:p>
    <w:p w14:paraId="24F5EFD5" w14:textId="2FD8697E" w:rsidR="00FB16B4" w:rsidRPr="00FB16B4" w:rsidRDefault="00FB16B4" w:rsidP="00FB16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16B4">
        <w:rPr>
          <w:rFonts w:ascii="Times New Roman" w:hAnsi="Times New Roman" w:cs="Times New Roman"/>
          <w:sz w:val="24"/>
          <w:szCs w:val="24"/>
        </w:rPr>
        <w:t>государственным имуществом</w:t>
      </w:r>
    </w:p>
    <w:p w14:paraId="01F44E1D" w14:textId="2B87B0A4" w:rsidR="00FB16B4" w:rsidRPr="00FB16B4" w:rsidRDefault="00FB16B4" w:rsidP="00FB16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16B4">
        <w:rPr>
          <w:rFonts w:ascii="Times New Roman" w:hAnsi="Times New Roman" w:cs="Times New Roman"/>
          <w:sz w:val="24"/>
          <w:szCs w:val="24"/>
        </w:rPr>
        <w:t>от 14.07.2025 № 29</w:t>
      </w:r>
    </w:p>
    <w:p w14:paraId="152C61E4" w14:textId="77777777" w:rsidR="00FB16B4" w:rsidRDefault="00FB16B4" w:rsidP="001350C3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B083B46" w14:textId="77777777" w:rsidR="001350C3" w:rsidRPr="001350C3" w:rsidRDefault="001350C3" w:rsidP="001350C3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350C3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АДМИНИСТРАТИВНЫЙ РЕГЛАМЕНТ</w:t>
      </w:r>
    </w:p>
    <w:p w14:paraId="55D69B69" w14:textId="192FBE30" w:rsidR="001350C3" w:rsidRDefault="00A22C86" w:rsidP="001350C3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предоставления на территории</w:t>
      </w:r>
      <w:r w:rsidR="001350C3" w:rsidRPr="001350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енинградской области государственной услуги «</w:t>
      </w:r>
      <w:r w:rsidR="001350C3" w:rsidRPr="001350C3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редоставление Ленинградским областным государственным бюджетным учреждением технической инвентаризации недвижимости копий технических паспортов</w:t>
      </w:r>
      <w:r w:rsidRPr="00A22C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оценочной и иной хранившейся по состоянию на </w:t>
      </w:r>
      <w:r w:rsidR="001350C3" w:rsidRPr="001350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января</w:t>
      </w:r>
      <w:r w:rsidR="001350C3" w:rsidRPr="001350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2013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года в органах и организациях по государственному </w:t>
      </w:r>
      <w:r w:rsidR="001350C3" w:rsidRPr="001350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техническому учету и (или) технической инвентаризации учетно</w:t>
      </w:r>
      <w:r w:rsidR="001350C3" w:rsidRPr="001350C3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технической документации об объектах государственного технического учета и технической инвентаризации </w:t>
      </w:r>
      <w:r w:rsidR="001350C3" w:rsidRPr="001350C3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регистрационных книг</w:t>
      </w:r>
      <w:r w:rsidR="001350C3" w:rsidRPr="001350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реестров</w:t>
      </w:r>
      <w:r w:rsidR="001350C3" w:rsidRPr="001350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копий правоустанавливающих документов и тому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подобного</w:t>
      </w:r>
      <w:r w:rsidR="001350C3" w:rsidRPr="001350C3">
        <w:rPr>
          <w:rFonts w:ascii="Times New Roman" w:eastAsiaTheme="minorHAnsi" w:hAnsi="Times New Roman" w:cs="Times New Roman"/>
          <w:sz w:val="28"/>
          <w:szCs w:val="28"/>
          <w:lang w:eastAsia="en-US"/>
        </w:rPr>
        <w:t>),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расположенных на территории Ленинградской области</w:t>
      </w:r>
      <w:r w:rsidR="001350C3" w:rsidRPr="001350C3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1350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 также содержащихся в них сведений»</w:t>
      </w:r>
      <w:r w:rsidR="001350C3" w:rsidRPr="001350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сокращенное наименование – «</w:t>
      </w:r>
      <w:r w:rsidR="001350C3" w:rsidRPr="001350C3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редоставление копий учетно</w:t>
      </w:r>
      <w:r w:rsidR="001350C3" w:rsidRPr="001350C3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технической документации</w:t>
      </w:r>
      <w:r w:rsidR="001350C3" w:rsidRPr="001350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 также содержащихся в ней сведений»</w:t>
      </w:r>
      <w:r w:rsidR="001350C3" w:rsidRPr="001350C3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1350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</w:p>
    <w:p w14:paraId="2CFD9097" w14:textId="77777777" w:rsidR="00100212" w:rsidRPr="00100212" w:rsidRDefault="00100212" w:rsidP="001002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6A0CEF8" w14:textId="77777777" w:rsidR="00100212" w:rsidRDefault="00100212" w:rsidP="002A01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00212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27347A32" w14:textId="77777777" w:rsidR="002A011E" w:rsidRPr="00100212" w:rsidRDefault="002A011E" w:rsidP="002A01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230B8F7" w14:textId="77777777" w:rsidR="00100212" w:rsidRPr="00100212" w:rsidRDefault="00100212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1.1. Предмет регулирования.</w:t>
      </w:r>
    </w:p>
    <w:p w14:paraId="1234B067" w14:textId="77777777" w:rsidR="00100212" w:rsidRPr="00100212" w:rsidRDefault="00100212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Регламент устанавливает порядок и стандарт предоставления государственной услуги.</w:t>
      </w:r>
    </w:p>
    <w:p w14:paraId="5BA8D912" w14:textId="77777777" w:rsidR="002A011E" w:rsidRDefault="002A011E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A601CA3" w14:textId="77777777" w:rsidR="00100212" w:rsidRPr="00100212" w:rsidRDefault="00100212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14:paraId="24375C0E" w14:textId="77777777" w:rsidR="00100212" w:rsidRDefault="00100212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AD33975" w14:textId="77777777" w:rsidR="001350C3" w:rsidRPr="001350C3" w:rsidRDefault="00100212" w:rsidP="002A011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0212">
        <w:rPr>
          <w:rFonts w:ascii="Times New Roman" w:hAnsi="Times New Roman" w:cs="Times New Roman"/>
          <w:sz w:val="28"/>
          <w:szCs w:val="28"/>
        </w:rPr>
        <w:t xml:space="preserve">1) </w:t>
      </w:r>
      <w:r w:rsidR="001350C3" w:rsidRPr="001350C3">
        <w:rPr>
          <w:rFonts w:ascii="Times New Roman" w:eastAsiaTheme="minorHAnsi" w:hAnsi="Times New Roman" w:cs="Times New Roman"/>
          <w:sz w:val="28"/>
          <w:szCs w:val="28"/>
          <w:lang w:eastAsia="en-US"/>
        </w:rPr>
        <w:t>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14:paraId="14503C6F" w14:textId="77777777" w:rsidR="001350C3" w:rsidRPr="001350C3" w:rsidRDefault="001350C3" w:rsidP="002A011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350C3">
        <w:rPr>
          <w:rFonts w:ascii="Times New Roman" w:eastAsiaTheme="minorHAnsi" w:hAnsi="Times New Roman" w:cs="Times New Roman"/>
          <w:sz w:val="28"/>
          <w:szCs w:val="28"/>
          <w:lang w:eastAsia="en-US"/>
        </w:rPr>
        <w:t>2) физическим лицам (далее - заявители).</w:t>
      </w:r>
    </w:p>
    <w:p w14:paraId="652B3CC6" w14:textId="77777777" w:rsidR="001350C3" w:rsidRPr="001350C3" w:rsidRDefault="001350C3" w:rsidP="002A011E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350C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Представлять интересы заявителя имеют право:</w:t>
      </w:r>
    </w:p>
    <w:p w14:paraId="46C75896" w14:textId="77777777" w:rsidR="001350C3" w:rsidRPr="001350C3" w:rsidRDefault="001350C3" w:rsidP="002A011E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350C3">
        <w:rPr>
          <w:rFonts w:ascii="Times New Roman" w:eastAsiaTheme="minorHAnsi" w:hAnsi="Times New Roman" w:cs="Times New Roman"/>
          <w:sz w:val="28"/>
          <w:szCs w:val="28"/>
          <w:lang w:eastAsia="en-US"/>
        </w:rPr>
        <w:t>от имени физических лиц:</w:t>
      </w:r>
    </w:p>
    <w:p w14:paraId="689E5878" w14:textId="77777777" w:rsidR="001350C3" w:rsidRPr="001350C3" w:rsidRDefault="001350C3" w:rsidP="002A011E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350C3">
        <w:rPr>
          <w:rFonts w:ascii="Times New Roman" w:eastAsiaTheme="minorHAnsi" w:hAnsi="Times New Roman" w:cs="Times New Roman"/>
          <w:sz w:val="28"/>
          <w:szCs w:val="28"/>
          <w:lang w:eastAsia="en-US"/>
        </w:rPr>
        <w:t>- законные представители (родители, усыновители, опекуны) несовершеннолетних детей в возрасте до 14 лет;</w:t>
      </w:r>
    </w:p>
    <w:p w14:paraId="1DB4D59A" w14:textId="251D8651" w:rsidR="001350C3" w:rsidRPr="001350C3" w:rsidRDefault="001350C3" w:rsidP="002A011E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350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4332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Pr="001350C3">
        <w:rPr>
          <w:rFonts w:ascii="Times New Roman" w:eastAsiaTheme="minorHAnsi" w:hAnsi="Times New Roman" w:cs="Times New Roman"/>
          <w:sz w:val="28"/>
          <w:szCs w:val="28"/>
          <w:lang w:eastAsia="en-US"/>
        </w:rPr>
        <w:t>опекуны недееспособных граждан;</w:t>
      </w:r>
    </w:p>
    <w:p w14:paraId="3D733EE6" w14:textId="77777777" w:rsidR="001350C3" w:rsidRPr="001350C3" w:rsidRDefault="001350C3" w:rsidP="002A011E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350C3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представители, действующие в силу полномочий, основанных на доверенности или договоре;</w:t>
      </w:r>
    </w:p>
    <w:p w14:paraId="0940E21D" w14:textId="77777777" w:rsidR="001350C3" w:rsidRPr="001350C3" w:rsidRDefault="001350C3" w:rsidP="002A011E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350C3">
        <w:rPr>
          <w:rFonts w:ascii="Times New Roman" w:eastAsiaTheme="minorHAnsi" w:hAnsi="Times New Roman" w:cs="Times New Roman"/>
          <w:sz w:val="28"/>
          <w:szCs w:val="28"/>
          <w:lang w:eastAsia="en-US"/>
        </w:rPr>
        <w:t>от имени юридических лиц:</w:t>
      </w:r>
    </w:p>
    <w:p w14:paraId="192F1CDF" w14:textId="77777777" w:rsidR="001350C3" w:rsidRPr="001350C3" w:rsidRDefault="001350C3" w:rsidP="002A011E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350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лица, действующие в соответствии с законом или учредительными </w:t>
      </w:r>
      <w:r w:rsidRPr="001350C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документами от имени юридического лица без доверенности;</w:t>
      </w:r>
    </w:p>
    <w:p w14:paraId="3F73628A" w14:textId="77777777" w:rsidR="001350C3" w:rsidRPr="001350C3" w:rsidRDefault="001350C3" w:rsidP="002A011E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350C3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представители юридических лиц в силу полномочий на основании доверенности или договора.</w:t>
      </w:r>
    </w:p>
    <w:p w14:paraId="66BA6B4A" w14:textId="13FEE618" w:rsidR="007B48B2" w:rsidRDefault="007B48B2" w:rsidP="007B48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3B6">
        <w:rPr>
          <w:rFonts w:ascii="Times New Roman" w:hAnsi="Times New Roman" w:cs="Times New Roman"/>
          <w:sz w:val="28"/>
          <w:szCs w:val="28"/>
        </w:rPr>
        <w:t xml:space="preserve">В качестве уполномоченного представителя заявителя может быть лицо, указанное в </w:t>
      </w:r>
      <w:hyperlink r:id="rId9" w:history="1">
        <w:r w:rsidRPr="00D473B6">
          <w:rPr>
            <w:rFonts w:ascii="Times New Roman" w:hAnsi="Times New Roman" w:cs="Times New Roman"/>
            <w:sz w:val="28"/>
            <w:szCs w:val="28"/>
          </w:rPr>
          <w:t>части 2 статьи 5</w:t>
        </w:r>
      </w:hyperlink>
      <w:r w:rsidRPr="00D473B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(далее - Федеральный закон № 210-ФЗ).</w:t>
      </w:r>
    </w:p>
    <w:p w14:paraId="456D569E" w14:textId="77777777" w:rsidR="002A011E" w:rsidRDefault="002A011E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FE618ED" w14:textId="77777777" w:rsidR="00100212" w:rsidRDefault="00100212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1.3. 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- реестр услуг) и в федеральной государственной информационной системе «Единый портал государственных и муниципальных услуг (функций)» (далее - Единый портал).</w:t>
      </w:r>
    </w:p>
    <w:p w14:paraId="0EA0C1F2" w14:textId="77777777" w:rsidR="002A011E" w:rsidRPr="00100212" w:rsidRDefault="002A011E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56E922" w14:textId="77777777" w:rsidR="00100212" w:rsidRDefault="00100212" w:rsidP="002A01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00212">
        <w:rPr>
          <w:rFonts w:ascii="Times New Roman" w:hAnsi="Times New Roman" w:cs="Times New Roman"/>
          <w:b/>
          <w:bCs/>
          <w:sz w:val="28"/>
          <w:szCs w:val="28"/>
        </w:rPr>
        <w:t>2. Стандарт предоставления государственной услуги</w:t>
      </w:r>
    </w:p>
    <w:p w14:paraId="483D0C86" w14:textId="77777777" w:rsidR="002A011E" w:rsidRPr="00100212" w:rsidRDefault="002A011E" w:rsidP="002A01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663A7732" w14:textId="77777777" w:rsidR="00100212" w:rsidRPr="00100212" w:rsidRDefault="00100212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2.1. Наименование государственной услуги: «</w:t>
      </w:r>
      <w:r w:rsidR="001350C3" w:rsidRPr="001350C3">
        <w:rPr>
          <w:rFonts w:ascii="Times New Roman" w:hAnsi="Times New Roman" w:cs="Times New Roman"/>
          <w:sz w:val="28"/>
          <w:szCs w:val="28"/>
        </w:rPr>
        <w:t>Предоставление копий учетно-технической документации, а также содержащихся в ней сведений</w:t>
      </w:r>
      <w:r w:rsidRPr="00100212">
        <w:rPr>
          <w:rFonts w:ascii="Times New Roman" w:hAnsi="Times New Roman" w:cs="Times New Roman"/>
          <w:sz w:val="28"/>
          <w:szCs w:val="28"/>
        </w:rPr>
        <w:t>».</w:t>
      </w:r>
    </w:p>
    <w:p w14:paraId="69163F94" w14:textId="77777777" w:rsidR="002A011E" w:rsidRDefault="002A011E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BFB9BB1" w14:textId="77777777" w:rsidR="00100212" w:rsidRPr="00100212" w:rsidRDefault="00100212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государственную услугу.</w:t>
      </w:r>
    </w:p>
    <w:p w14:paraId="2E90D009" w14:textId="77777777" w:rsidR="00100212" w:rsidRPr="00521958" w:rsidRDefault="00100212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 xml:space="preserve">Государственную услугу предоставляет: </w:t>
      </w:r>
      <w:r w:rsidR="00E007A0" w:rsidRPr="00E007A0">
        <w:rPr>
          <w:rFonts w:ascii="Times New Roman" w:hAnsi="Times New Roman" w:cs="Times New Roman"/>
          <w:sz w:val="28"/>
          <w:szCs w:val="28"/>
        </w:rPr>
        <w:t>Ленинградское областное государственное бюджетное учреждение технической инвентаризации недвижимости (далее - Учреждение).</w:t>
      </w:r>
    </w:p>
    <w:p w14:paraId="0823EEFA" w14:textId="77777777" w:rsidR="00704472" w:rsidRPr="00521958" w:rsidRDefault="00704472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ED8477" w14:textId="685AAB41" w:rsidR="005F79F2" w:rsidRPr="005F79F2" w:rsidRDefault="00100212" w:rsidP="005F7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2.3. Результат</w:t>
      </w:r>
      <w:r w:rsidR="005F79F2">
        <w:rPr>
          <w:rFonts w:ascii="Times New Roman" w:hAnsi="Times New Roman" w:cs="Times New Roman"/>
          <w:sz w:val="28"/>
          <w:szCs w:val="28"/>
        </w:rPr>
        <w:t>ом</w:t>
      </w:r>
      <w:r w:rsidRPr="00100212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</w:t>
      </w:r>
      <w:r w:rsidR="005F79F2">
        <w:rPr>
          <w:rFonts w:ascii="Times New Roman" w:hAnsi="Times New Roman" w:cs="Times New Roman"/>
          <w:sz w:val="28"/>
          <w:szCs w:val="28"/>
        </w:rPr>
        <w:t>услуги</w:t>
      </w:r>
      <w:r w:rsidR="005F79F2" w:rsidRPr="005F7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79F2" w:rsidRPr="005F79F2">
        <w:rPr>
          <w:rFonts w:ascii="Times New Roman" w:hAnsi="Times New Roman" w:cs="Times New Roman"/>
          <w:sz w:val="28"/>
          <w:szCs w:val="28"/>
        </w:rPr>
        <w:t>является:</w:t>
      </w:r>
    </w:p>
    <w:p w14:paraId="56EB2419" w14:textId="2972A4FE" w:rsidR="00876064" w:rsidRPr="00D473B6" w:rsidRDefault="00100212" w:rsidP="002A011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44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7B48B2" w:rsidRPr="00D473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предоставление </w:t>
      </w:r>
      <w:r w:rsidR="00876064" w:rsidRPr="00D473B6">
        <w:rPr>
          <w:rFonts w:ascii="Times New Roman" w:eastAsiaTheme="minorHAnsi" w:hAnsi="Times New Roman" w:cs="Times New Roman"/>
          <w:sz w:val="28"/>
          <w:szCs w:val="28"/>
          <w:lang w:eastAsia="en-US"/>
        </w:rPr>
        <w:t>копий учетно-технической документации;</w:t>
      </w:r>
    </w:p>
    <w:p w14:paraId="15D4BA7C" w14:textId="2E306623" w:rsidR="00876064" w:rsidRDefault="00876064" w:rsidP="002A011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473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7B48B2" w:rsidRPr="00D473B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предоставление</w:t>
      </w:r>
      <w:r w:rsidR="007B48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04472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сведений из учетно-технической документации;</w:t>
      </w:r>
    </w:p>
    <w:p w14:paraId="3BEEBEC0" w14:textId="77777777" w:rsidR="00704472" w:rsidRPr="00100212" w:rsidRDefault="00704472" w:rsidP="007044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 xml:space="preserve">- </w:t>
      </w:r>
      <w:hyperlink w:anchor="P841" w:tooltip="РЕШЕНИЕ">
        <w:r w:rsidRPr="00876064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876064">
        <w:rPr>
          <w:rFonts w:ascii="Times New Roman" w:hAnsi="Times New Roman" w:cs="Times New Roman"/>
          <w:sz w:val="28"/>
          <w:szCs w:val="28"/>
        </w:rPr>
        <w:t xml:space="preserve"> об отказе в предоставлении государственной услуги</w:t>
      </w:r>
      <w:r w:rsidRPr="00100212">
        <w:rPr>
          <w:rFonts w:ascii="Times New Roman" w:hAnsi="Times New Roman" w:cs="Times New Roman"/>
          <w:sz w:val="28"/>
          <w:szCs w:val="28"/>
        </w:rPr>
        <w:t>.</w:t>
      </w:r>
    </w:p>
    <w:p w14:paraId="643998CB" w14:textId="7968CC67" w:rsidR="005F79F2" w:rsidRPr="005F79F2" w:rsidRDefault="005F79F2" w:rsidP="005F7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9F2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предоставляется (в соответствии со способом, указанным заявителем при подаче заявления и документов):</w:t>
      </w:r>
    </w:p>
    <w:p w14:paraId="09357F5E" w14:textId="77777777" w:rsidR="005F79F2" w:rsidRPr="000A45C0" w:rsidRDefault="005F79F2" w:rsidP="005F79F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A45C0">
        <w:rPr>
          <w:rFonts w:ascii="Times New Roman" w:hAnsi="Times New Roman" w:cs="Times New Roman"/>
          <w:sz w:val="28"/>
          <w:szCs w:val="28"/>
        </w:rPr>
        <w:t xml:space="preserve">а) </w:t>
      </w:r>
      <w:r w:rsidRPr="000A45C0">
        <w:t xml:space="preserve"> </w:t>
      </w:r>
      <w:r w:rsidRPr="000A45C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личной явке:</w:t>
      </w:r>
    </w:p>
    <w:p w14:paraId="6463F829" w14:textId="21F580D0" w:rsidR="005F79F2" w:rsidRPr="000A45C0" w:rsidRDefault="005F79F2" w:rsidP="005F79F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A45C0">
        <w:rPr>
          <w:rFonts w:ascii="Times New Roman" w:eastAsiaTheme="minorHAnsi" w:hAnsi="Times New Roman" w:cs="Times New Roman"/>
          <w:sz w:val="28"/>
          <w:szCs w:val="28"/>
          <w:lang w:eastAsia="en-US"/>
        </w:rPr>
        <w:t>- в филиалах, отделах, у</w:t>
      </w:r>
      <w:r w:rsidR="002D1218">
        <w:rPr>
          <w:rFonts w:ascii="Times New Roman" w:eastAsiaTheme="minorHAnsi" w:hAnsi="Times New Roman" w:cs="Times New Roman"/>
          <w:sz w:val="28"/>
          <w:szCs w:val="28"/>
          <w:lang w:eastAsia="en-US"/>
        </w:rPr>
        <w:t>даленных рабочих местах ГБУ ЛО «МФЦ»</w:t>
      </w:r>
      <w:r w:rsidRPr="000A45C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6A3433E1" w14:textId="77777777" w:rsidR="005F79F2" w:rsidRPr="000A45C0" w:rsidRDefault="005F79F2" w:rsidP="005F79F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A45C0">
        <w:rPr>
          <w:rFonts w:ascii="Times New Roman" w:eastAsiaTheme="minorHAnsi" w:hAnsi="Times New Roman" w:cs="Times New Roman"/>
          <w:sz w:val="28"/>
          <w:szCs w:val="28"/>
          <w:lang w:eastAsia="en-US"/>
        </w:rPr>
        <w:t>б) без личной явки:</w:t>
      </w:r>
    </w:p>
    <w:p w14:paraId="6FB729A9" w14:textId="77777777" w:rsidR="005F79F2" w:rsidRPr="000A45C0" w:rsidRDefault="005F79F2" w:rsidP="005F79F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A45C0">
        <w:rPr>
          <w:rFonts w:ascii="Times New Roman" w:eastAsiaTheme="minorHAnsi" w:hAnsi="Times New Roman" w:cs="Times New Roman"/>
          <w:sz w:val="28"/>
          <w:szCs w:val="28"/>
          <w:lang w:eastAsia="en-US"/>
        </w:rPr>
        <w:t>- почтовым отправлением;</w:t>
      </w:r>
    </w:p>
    <w:p w14:paraId="60C619F3" w14:textId="77777777" w:rsidR="005F79F2" w:rsidRPr="000A45C0" w:rsidRDefault="005F79F2" w:rsidP="005F79F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A45C0">
        <w:rPr>
          <w:rFonts w:ascii="Times New Roman" w:eastAsiaTheme="minorHAnsi" w:hAnsi="Times New Roman" w:cs="Times New Roman"/>
          <w:sz w:val="28"/>
          <w:szCs w:val="28"/>
          <w:lang w:eastAsia="en-US"/>
        </w:rPr>
        <w:t>- в электронной форме через личный кабинет заявителя на ПГУ ЛО/ЕПГУ (при технической реализации).</w:t>
      </w:r>
    </w:p>
    <w:p w14:paraId="1D02F400" w14:textId="5118A823" w:rsidR="00100212" w:rsidRPr="00704472" w:rsidRDefault="00100212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32E75F6" w14:textId="77777777" w:rsidR="00100212" w:rsidRPr="00100212" w:rsidRDefault="00100212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услуги.</w:t>
      </w:r>
    </w:p>
    <w:p w14:paraId="487029BF" w14:textId="77777777" w:rsidR="00310773" w:rsidRDefault="00100212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2.4.1</w:t>
      </w:r>
      <w:r w:rsidR="009F136B">
        <w:rPr>
          <w:rFonts w:ascii="Times New Roman" w:hAnsi="Times New Roman" w:cs="Times New Roman"/>
          <w:sz w:val="28"/>
          <w:szCs w:val="28"/>
        </w:rPr>
        <w:t xml:space="preserve">. </w:t>
      </w:r>
      <w:r w:rsidR="00C84EEC" w:rsidRPr="00286F3E">
        <w:rPr>
          <w:rFonts w:ascii="Times New Roman" w:hAnsi="Times New Roman" w:cs="Times New Roman"/>
          <w:sz w:val="28"/>
          <w:szCs w:val="28"/>
        </w:rPr>
        <w:t>Предоставление копий учетно-технической документации</w:t>
      </w:r>
      <w:r w:rsidR="00310773">
        <w:rPr>
          <w:rFonts w:ascii="Times New Roman" w:hAnsi="Times New Roman" w:cs="Times New Roman"/>
          <w:sz w:val="28"/>
          <w:szCs w:val="28"/>
        </w:rPr>
        <w:t>.</w:t>
      </w:r>
    </w:p>
    <w:p w14:paraId="11FE53E4" w14:textId="77777777" w:rsidR="00100212" w:rsidRPr="000A45C0" w:rsidRDefault="00100212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5C0">
        <w:rPr>
          <w:rFonts w:ascii="Times New Roman" w:hAnsi="Times New Roman" w:cs="Times New Roman"/>
          <w:sz w:val="28"/>
          <w:szCs w:val="28"/>
        </w:rPr>
        <w:t xml:space="preserve"> Максимальный срок предоставления государственной услуги составляет </w:t>
      </w:r>
      <w:r w:rsidR="00C84EEC" w:rsidRPr="000A45C0">
        <w:rPr>
          <w:rFonts w:ascii="Times New Roman" w:hAnsi="Times New Roman" w:cs="Times New Roman"/>
          <w:sz w:val="28"/>
          <w:szCs w:val="28"/>
        </w:rPr>
        <w:t>30 календарных дней с даты регистрации заявления в Учреждении</w:t>
      </w:r>
      <w:r w:rsidRPr="000A45C0">
        <w:rPr>
          <w:rFonts w:ascii="Times New Roman" w:hAnsi="Times New Roman" w:cs="Times New Roman"/>
          <w:sz w:val="28"/>
          <w:szCs w:val="28"/>
        </w:rPr>
        <w:t xml:space="preserve"> (регистрация в </w:t>
      </w:r>
      <w:r w:rsidR="00C84EEC" w:rsidRPr="000A45C0">
        <w:rPr>
          <w:rFonts w:ascii="Times New Roman" w:hAnsi="Times New Roman" w:cs="Times New Roman"/>
          <w:sz w:val="28"/>
          <w:szCs w:val="28"/>
        </w:rPr>
        <w:t>Учреждении</w:t>
      </w:r>
      <w:r w:rsidRPr="000A45C0">
        <w:rPr>
          <w:rFonts w:ascii="Times New Roman" w:hAnsi="Times New Roman" w:cs="Times New Roman"/>
          <w:sz w:val="28"/>
          <w:szCs w:val="28"/>
        </w:rPr>
        <w:t xml:space="preserve"> осуществляется в течение одного рабочего дня со дня поступления заявления и документов, указанных в таблице №2 настоящего регламента).</w:t>
      </w:r>
    </w:p>
    <w:p w14:paraId="64E4FA96" w14:textId="77777777" w:rsidR="00310773" w:rsidRDefault="00100212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 xml:space="preserve">2.4.2. </w:t>
      </w:r>
      <w:r w:rsidR="00C84EEC" w:rsidRPr="00286F3E">
        <w:rPr>
          <w:rFonts w:ascii="Times New Roman" w:hAnsi="Times New Roman" w:cs="Times New Roman"/>
          <w:sz w:val="28"/>
          <w:szCs w:val="28"/>
        </w:rPr>
        <w:t>Предоставление сведений из учетно-технической документации</w:t>
      </w:r>
      <w:r w:rsidR="00310773">
        <w:rPr>
          <w:rFonts w:ascii="Times New Roman" w:hAnsi="Times New Roman" w:cs="Times New Roman"/>
          <w:sz w:val="28"/>
          <w:szCs w:val="28"/>
        </w:rPr>
        <w:t>.</w:t>
      </w:r>
    </w:p>
    <w:p w14:paraId="3F6E4580" w14:textId="77777777" w:rsidR="00100212" w:rsidRDefault="00100212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lastRenderedPageBreak/>
        <w:t xml:space="preserve"> Максимальный срок предоставления государственной услуги составляет </w:t>
      </w:r>
      <w:r w:rsidR="00C84EEC" w:rsidRPr="00286F3E">
        <w:rPr>
          <w:rFonts w:ascii="Times New Roman" w:hAnsi="Times New Roman" w:cs="Times New Roman"/>
          <w:sz w:val="28"/>
          <w:szCs w:val="28"/>
        </w:rPr>
        <w:t xml:space="preserve">5 рабочих дней </w:t>
      </w:r>
      <w:proofErr w:type="gramStart"/>
      <w:r w:rsidR="00C84EEC" w:rsidRPr="00286F3E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="00C84EEC" w:rsidRPr="00286F3E">
        <w:rPr>
          <w:rFonts w:ascii="Times New Roman" w:hAnsi="Times New Roman" w:cs="Times New Roman"/>
          <w:sz w:val="28"/>
          <w:szCs w:val="28"/>
        </w:rPr>
        <w:t xml:space="preserve"> заявления в Учреждении</w:t>
      </w:r>
      <w:r w:rsidRPr="00100212">
        <w:rPr>
          <w:rFonts w:ascii="Times New Roman" w:hAnsi="Times New Roman" w:cs="Times New Roman"/>
          <w:sz w:val="28"/>
          <w:szCs w:val="28"/>
        </w:rPr>
        <w:t xml:space="preserve"> (регистрация в </w:t>
      </w:r>
      <w:r w:rsidR="00C84EEC">
        <w:rPr>
          <w:rFonts w:ascii="Times New Roman" w:hAnsi="Times New Roman" w:cs="Times New Roman"/>
          <w:sz w:val="28"/>
          <w:szCs w:val="28"/>
        </w:rPr>
        <w:t>Учреждении</w:t>
      </w:r>
      <w:r w:rsidRPr="00100212">
        <w:rPr>
          <w:rFonts w:ascii="Times New Roman" w:hAnsi="Times New Roman" w:cs="Times New Roman"/>
          <w:sz w:val="28"/>
          <w:szCs w:val="28"/>
        </w:rPr>
        <w:t xml:space="preserve"> осуществляется в течение одного рабочего дня со дня поступления заявления).</w:t>
      </w:r>
    </w:p>
    <w:p w14:paraId="44768BEC" w14:textId="77777777" w:rsidR="005F79F2" w:rsidRPr="00100212" w:rsidRDefault="005F79F2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46D26C1" w14:textId="77777777" w:rsidR="00100212" w:rsidRPr="00100212" w:rsidRDefault="00100212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</w:t>
      </w:r>
      <w:r w:rsidR="00310773">
        <w:rPr>
          <w:rFonts w:ascii="Times New Roman" w:hAnsi="Times New Roman" w:cs="Times New Roman"/>
          <w:sz w:val="28"/>
          <w:szCs w:val="28"/>
        </w:rPr>
        <w:t xml:space="preserve">авлении государственной услуги и </w:t>
      </w:r>
      <w:r w:rsidRPr="00100212">
        <w:rPr>
          <w:rFonts w:ascii="Times New Roman" w:hAnsi="Times New Roman" w:cs="Times New Roman"/>
          <w:sz w:val="28"/>
          <w:szCs w:val="28"/>
        </w:rPr>
        <w:t xml:space="preserve"> способы ее взимания.</w:t>
      </w:r>
    </w:p>
    <w:p w14:paraId="6A747920" w14:textId="442BB16D" w:rsidR="00C84EEC" w:rsidRPr="00286F3E" w:rsidRDefault="00C84EEC" w:rsidP="002A011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Государственная услуга предоставляется за плату в соответствии с </w:t>
      </w:r>
      <w:hyperlink r:id="rId10" w:tooltip="Приказ Ленинградского областного комитета по управлению государственным имуществом от 25.07.2016 N 20 (ред. от 26.05.2025) &quot;Об утверждении порядка взимания и возврата платы за предоставление копий технических паспортов, оценочной и иной хранившейся по состояни">
        <w:r w:rsidRPr="00286F3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приказом</w:t>
        </w:r>
      </w:hyperlink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Ле</w:t>
      </w:r>
      <w:r w:rsidR="005F79F2">
        <w:rPr>
          <w:rFonts w:ascii="Times New Roman" w:eastAsiaTheme="minorHAnsi" w:hAnsi="Times New Roman" w:cs="Times New Roman"/>
          <w:sz w:val="28"/>
          <w:szCs w:val="28"/>
          <w:lang w:eastAsia="en-US"/>
        </w:rPr>
        <w:t>ноблкомимущества от 25.07.2016 № 20 «</w:t>
      </w: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порядка взимания и возврата платы за предоставление копий технических паспортов, оценочной и иной хранившейся по состоянию на 1 января 2013 года в органах и организациях по государственному техническому учету и</w:t>
      </w:r>
      <w:r w:rsidR="005F79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(или) технической инвентаризации учетно-технической документации об объектах государственного технического учета и технической инвентаризации (регистрационных книг</w:t>
      </w:r>
      <w:proofErr w:type="gramEnd"/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реестров, копий правоустанавливающих документов и тому подобного), расположенных на территории Ленинградской области, и содержащихся в них </w:t>
      </w:r>
      <w:r w:rsidR="005F79F2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сведений и размерах такой платы»</w:t>
      </w: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1157B79D" w14:textId="77777777" w:rsidR="00C84EEC" w:rsidRPr="00286F3E" w:rsidRDefault="00C84EEC" w:rsidP="002A011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.1. За предоставление копии технического паспорта объекта капитального строительства, помещения (общей площадью до 100 кв. м) за 1 лист формата A4 уплачивается плата в размере 442 рублей.</w:t>
      </w:r>
    </w:p>
    <w:p w14:paraId="6D2BC698" w14:textId="77777777" w:rsidR="00C84EEC" w:rsidRPr="00286F3E" w:rsidRDefault="00C84EEC" w:rsidP="002A011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.2. За предоставление копии технического паспорта объекта капитального строительства, помещения (общей площадью от 100 кв. м до 500 кв. м) за 1 лист формата A4 уплачивается плата в размере 392 рублей.</w:t>
      </w:r>
    </w:p>
    <w:p w14:paraId="436E96C7" w14:textId="77777777" w:rsidR="00C84EEC" w:rsidRPr="00286F3E" w:rsidRDefault="00C84EEC" w:rsidP="002A011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.3. За предоставление копии технического паспорта объекта капитального строительства, помещения (общей площадью от 500 кв. м) за 1 лист формата A4 уплачивается плата в размере 369 рублей.</w:t>
      </w:r>
    </w:p>
    <w:p w14:paraId="049B16F4" w14:textId="77777777" w:rsidR="00C84EEC" w:rsidRPr="00286F3E" w:rsidRDefault="00C84EEC" w:rsidP="002A011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.4. За предоставление копии поэтажного/ситуационного плана за 1 лист формата A4 уплачивается плата в размере 1008 рублей.</w:t>
      </w:r>
    </w:p>
    <w:p w14:paraId="4CCC4D21" w14:textId="77777777" w:rsidR="00C84EEC" w:rsidRPr="00286F3E" w:rsidRDefault="00C84EEC" w:rsidP="002A011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.5. За предоставление копии поэтажного/ситуационного плана за 1 лист формата, отличного от формата A4, уплачивается плата в размере 1153 рублей.</w:t>
      </w:r>
    </w:p>
    <w:p w14:paraId="54B7D78F" w14:textId="77777777" w:rsidR="00C84EEC" w:rsidRPr="00286F3E" w:rsidRDefault="00C84EEC" w:rsidP="002A011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.6. За предоставление копии экспликации поэтажного плана, экспликации объекта капитального строительства, помещения уплачивается плата в размере 956 рублей.</w:t>
      </w:r>
    </w:p>
    <w:p w14:paraId="2BD56A5C" w14:textId="77777777" w:rsidR="00C84EEC" w:rsidRPr="00286F3E" w:rsidRDefault="00C84EEC" w:rsidP="002A011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.7. За предоставление копии учетно-технической документации, содержащей сведения об инвентаризационной, восстановительной, балансовой или иной стоимости объекта капитального строительства, помещения, за 1 лист формата A4 уплачивается плата в размере 1008 рублей.</w:t>
      </w:r>
    </w:p>
    <w:p w14:paraId="355E03FE" w14:textId="77777777" w:rsidR="00C84EEC" w:rsidRPr="00286F3E" w:rsidRDefault="00C84EEC" w:rsidP="002A011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.8. За предоставление копии проектно-разрешительной документации, технического или экспертного заключения или иной документации, содержащейся в архиве, за 1 лист формата A4 либо иного формата уплачивается плата в размере 1008 рублей.</w:t>
      </w:r>
    </w:p>
    <w:p w14:paraId="72CC066E" w14:textId="77777777" w:rsidR="00C84EEC" w:rsidRPr="00286F3E" w:rsidRDefault="00C84EEC" w:rsidP="002A011E">
      <w:pPr>
        <w:pStyle w:val="ConsPlusNormal"/>
        <w:tabs>
          <w:tab w:val="left" w:pos="1276"/>
        </w:tabs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P206"/>
      <w:bookmarkEnd w:id="0"/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.9.</w:t>
      </w:r>
      <w:r w:rsidR="00D23D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предоставление копии правоустанавливающего (</w:t>
      </w:r>
      <w:proofErr w:type="spellStart"/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правоудостоверяющего</w:t>
      </w:r>
      <w:proofErr w:type="spellEnd"/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) документа, хранящегося в материалах инвентарного дела, за 1 лист формата A4 уплачивается плата в размере 1153 рублей.</w:t>
      </w:r>
    </w:p>
    <w:p w14:paraId="181F9E07" w14:textId="77777777" w:rsidR="00C84EEC" w:rsidRPr="00286F3E" w:rsidRDefault="00C84EEC" w:rsidP="002A011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.10. За предоставление выписки из реестровой книги о праве собственности на объект капитального строительства, помещение (до 1998 года) уплачивается </w:t>
      </w: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плата в размере 655 рублей.</w:t>
      </w:r>
    </w:p>
    <w:p w14:paraId="0FFE33F5" w14:textId="77777777" w:rsidR="00C84EEC" w:rsidRPr="00286F3E" w:rsidRDefault="00C84EEC" w:rsidP="002A011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.11. За предоставление справки, содержащей сведения об инвентаризационной стоимости объекта капитального строительства, уплачивается плата в размере 3449 рублей.</w:t>
      </w:r>
    </w:p>
    <w:p w14:paraId="261C076F" w14:textId="77777777" w:rsidR="00C84EEC" w:rsidRPr="00286F3E" w:rsidRDefault="00C84EEC" w:rsidP="002A011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.12. За предоставление справки, содержащей сведения об инвентаризационной стоимости помещения, уплачивается плата в размере 1891 рублей.</w:t>
      </w:r>
    </w:p>
    <w:p w14:paraId="1C560777" w14:textId="77777777" w:rsidR="00C84EEC" w:rsidRPr="00286F3E" w:rsidRDefault="00C84EEC" w:rsidP="002A011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.13. За предоставление справки, содержащей сведения о наличии (отсутствии) права собственности на объекты недвижимости (один правообладатель), уплачивается плата в размере 2265 рублей.</w:t>
      </w:r>
    </w:p>
    <w:p w14:paraId="2B69276A" w14:textId="77777777" w:rsidR="00C84EEC" w:rsidRPr="00286F3E" w:rsidRDefault="00C84EEC" w:rsidP="002A011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.14. За предоставление справки, содержащей сведения о характеристиках объекта государственного технического учета, уплачивается плата в размере 2452 рублей.</w:t>
      </w:r>
    </w:p>
    <w:p w14:paraId="7C19D669" w14:textId="77777777" w:rsidR="00C84EEC" w:rsidRPr="00286F3E" w:rsidRDefault="00C84EEC" w:rsidP="002A011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.15. Размеры платы за предоставление копий учетно-технической документации и содержащихся в ней сведений включают в себя все налоги и иные обязательные платежи в соответствии с законодательством Российской Федерации.</w:t>
      </w:r>
    </w:p>
    <w:p w14:paraId="0643703C" w14:textId="77777777" w:rsidR="00C84EEC" w:rsidRPr="00286F3E" w:rsidRDefault="00C84EEC" w:rsidP="002A011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.16. Заявители уплачивают плату путем перечисления денежных средств на расчетный счет Учреждения.</w:t>
      </w:r>
    </w:p>
    <w:p w14:paraId="64356B76" w14:textId="77777777" w:rsidR="00C84EEC" w:rsidRPr="00286F3E" w:rsidRDefault="00C84EEC" w:rsidP="002A011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.17. За предоставление копий учетно-технической документации, заявитель уплачивает аванс в размере 100% платежа, предусмотренного за 1 лист формата A4 (иного формата).</w:t>
      </w:r>
    </w:p>
    <w:p w14:paraId="70687A83" w14:textId="77777777" w:rsidR="00C84EEC" w:rsidRPr="00286F3E" w:rsidRDefault="00C84EEC" w:rsidP="002A011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день регистрации заявления в Учреждении структурное подразделение Учреждения, ответственное за подготовку документов, определяет фактическое количество листов подлежащей копированию учетно-технической документации, осуществляет расчет стоимости оказываемой государственной услуги с учетом уплаченного аванса, уведомляет об этом заявителя в устной (посредством телефонной связи) и письменной форме (посредством электронной почты, факсимильной связи, почтового отправления), направляет заявителю счет способом по его выбору: путем направления на электронную почту заявителя, </w:t>
      </w:r>
      <w:r w:rsidR="00D23D3A"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посредством телефонной связи</w:t>
      </w:r>
      <w:r w:rsidR="00D23D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(СМС информирование), почтовым отправлением</w:t>
      </w: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330DBF6" w14:textId="77777777" w:rsidR="00C84EEC" w:rsidRPr="00286F3E" w:rsidRDefault="00C84EEC" w:rsidP="002A011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Оплата за предоставление копий учетно-технической документации, в полном объеме осуществляется заявителем на основании счета Учреждения. Счет действителен к оплате в течение 3 месяцев со дня его направления Учреждением заявителю.</w:t>
      </w:r>
    </w:p>
    <w:p w14:paraId="34736D9F" w14:textId="1E11511C" w:rsidR="00D048EF" w:rsidRPr="00286F3E" w:rsidRDefault="00D048EF" w:rsidP="002A011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8C3BF1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.18. Образец платежного поручения установленной формы с указанием реквизитов перечисления платы размещен на информационных стендах Учреждения, а также на официальном сайте Учреждения в информаци</w:t>
      </w:r>
      <w:r w:rsidR="002D1218">
        <w:rPr>
          <w:rFonts w:ascii="Times New Roman" w:eastAsiaTheme="minorHAnsi" w:hAnsi="Times New Roman" w:cs="Times New Roman"/>
          <w:sz w:val="28"/>
          <w:szCs w:val="28"/>
          <w:lang w:eastAsia="en-US"/>
        </w:rPr>
        <w:t>онно-телекоммуникационной сети «Интернет»</w:t>
      </w: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r:id="rId11">
        <w:r w:rsidRPr="00286F3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http://lenoblbti.ru</w:t>
        </w:r>
      </w:hyperlink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4B412CFA" w14:textId="77777777" w:rsidR="00D048EF" w:rsidRPr="00286F3E" w:rsidRDefault="00D048EF" w:rsidP="002A011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8C3BF1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.19. Возврат платежа осуществляется на основании заявления заявителя или его правопреемника в размере и порядке, установленными Порядком взимания и возврата платы, в случае внесения платежа в большем размере, чем предусмотрено Порядком взимания и возврата платы, а также в случае, если заявителю отказано в предоставлении сведений или если в архиве Учреждения отсутствуют такие сведения, либо на основании решения суда.</w:t>
      </w:r>
    </w:p>
    <w:p w14:paraId="1E673FD9" w14:textId="77777777" w:rsidR="00D048EF" w:rsidRPr="00286F3E" w:rsidRDefault="00D048EF" w:rsidP="002A011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" w:name="P219"/>
      <w:bookmarkEnd w:id="1"/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8C3BF1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.20. Государственная услуга предоставляется бесплатно гражданину Российской Федерации, относящемуся к категории:</w:t>
      </w:r>
    </w:p>
    <w:p w14:paraId="7A09372E" w14:textId="77777777" w:rsidR="00D048EF" w:rsidRPr="00286F3E" w:rsidRDefault="00D048EF" w:rsidP="002A011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1) ветеранов Великой Отечественной войны;</w:t>
      </w:r>
    </w:p>
    <w:p w14:paraId="4E96C743" w14:textId="77777777" w:rsidR="00D048EF" w:rsidRPr="00286F3E" w:rsidRDefault="00D048EF" w:rsidP="002A011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2) инвалидов Великой Отечественной войны;</w:t>
      </w:r>
    </w:p>
    <w:p w14:paraId="09673062" w14:textId="77777777" w:rsidR="00D048EF" w:rsidRPr="00286F3E" w:rsidRDefault="00D048EF" w:rsidP="002A011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3)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войны;</w:t>
      </w:r>
    </w:p>
    <w:p w14:paraId="56B7C750" w14:textId="77777777" w:rsidR="00D048EF" w:rsidRPr="00286F3E" w:rsidRDefault="00D048EF" w:rsidP="002A011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4)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и(или) выполняющим (выполнявшим)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операции.</w:t>
      </w:r>
    </w:p>
    <w:p w14:paraId="1961514D" w14:textId="77777777" w:rsidR="002D1218" w:rsidRDefault="002D1218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A461B2E" w14:textId="0FA4C61B" w:rsidR="002D1218" w:rsidRPr="002D1218" w:rsidRDefault="00100212" w:rsidP="002D1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 xml:space="preserve">2.6. </w:t>
      </w:r>
      <w:r w:rsidR="002D1218" w:rsidRPr="002D1218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 </w:t>
      </w:r>
      <w:r w:rsidR="004332CA">
        <w:rPr>
          <w:rFonts w:ascii="Times New Roman" w:hAnsi="Times New Roman" w:cs="Times New Roman"/>
          <w:sz w:val="28"/>
          <w:szCs w:val="28"/>
        </w:rPr>
        <w:t>заявления</w:t>
      </w:r>
      <w:r w:rsidR="002D1218" w:rsidRPr="002D1218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 и при получении результата предоставления государственной услуги.</w:t>
      </w:r>
    </w:p>
    <w:p w14:paraId="63662C3D" w14:textId="17F47A16" w:rsidR="00100212" w:rsidRDefault="00D048EF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F3E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</w:t>
      </w:r>
      <w:r w:rsidR="004332CA">
        <w:rPr>
          <w:rFonts w:ascii="Times New Roman" w:hAnsi="Times New Roman" w:cs="Times New Roman"/>
          <w:sz w:val="28"/>
          <w:szCs w:val="28"/>
        </w:rPr>
        <w:t>заявления</w:t>
      </w:r>
      <w:r w:rsidRPr="00286F3E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 и при получении результата предоставления государственной услуги в случае обращения заявителя </w:t>
      </w:r>
      <w:r w:rsidR="002D1218">
        <w:rPr>
          <w:rFonts w:ascii="Times New Roman" w:hAnsi="Times New Roman" w:cs="Times New Roman"/>
          <w:sz w:val="28"/>
          <w:szCs w:val="28"/>
        </w:rPr>
        <w:t>в ГБУ ЛО «МФЦ»</w:t>
      </w:r>
      <w:r w:rsidRPr="00286F3E">
        <w:rPr>
          <w:rFonts w:ascii="Times New Roman" w:hAnsi="Times New Roman" w:cs="Times New Roman"/>
          <w:sz w:val="28"/>
          <w:szCs w:val="28"/>
        </w:rPr>
        <w:t xml:space="preserve"> составляет не более 15 минут.</w:t>
      </w:r>
    </w:p>
    <w:p w14:paraId="55D3F067" w14:textId="77777777" w:rsidR="002D1218" w:rsidRPr="00100212" w:rsidRDefault="002D1218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1BC1ABE" w14:textId="259CD9F0" w:rsidR="00100212" w:rsidRPr="00100212" w:rsidRDefault="00100212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 xml:space="preserve">2.7. Срок регистрации </w:t>
      </w:r>
      <w:r w:rsidR="004332CA">
        <w:rPr>
          <w:rFonts w:ascii="Times New Roman" w:hAnsi="Times New Roman" w:cs="Times New Roman"/>
          <w:sz w:val="28"/>
          <w:szCs w:val="28"/>
        </w:rPr>
        <w:t>заявления</w:t>
      </w:r>
      <w:r w:rsidRPr="00100212">
        <w:rPr>
          <w:rFonts w:ascii="Times New Roman" w:hAnsi="Times New Roman" w:cs="Times New Roman"/>
          <w:sz w:val="28"/>
          <w:szCs w:val="28"/>
        </w:rPr>
        <w:t xml:space="preserve"> заявителя о предоставлении государственной услуги составляет:</w:t>
      </w:r>
    </w:p>
    <w:p w14:paraId="085ACB29" w14:textId="0F1FE2A5" w:rsidR="00D048EF" w:rsidRPr="00286F3E" w:rsidRDefault="00D048EF" w:rsidP="002A011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направлении </w:t>
      </w:r>
      <w:r w:rsidR="004332CA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почтовой связью в Учреждении - в день поступления </w:t>
      </w:r>
      <w:r w:rsidR="004332CA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1E309919" w14:textId="5634D7C8" w:rsidR="00D048EF" w:rsidRPr="00286F3E" w:rsidRDefault="00D048EF" w:rsidP="002A011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направлении </w:t>
      </w:r>
      <w:r w:rsidR="004332CA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D1218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бумажном носителе из ГБУ ЛО «МФЦ»</w:t>
      </w: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Учреждение - в день передачи документов из МФЦ в Учреждение;</w:t>
      </w:r>
    </w:p>
    <w:p w14:paraId="496E0635" w14:textId="0E587EF3" w:rsidR="00D048EF" w:rsidRDefault="00D048EF" w:rsidP="002A011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направлении </w:t>
      </w:r>
      <w:r w:rsidR="004332CA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форме электронного документа посредством ПГУ ЛО/ЕПГУ </w:t>
      </w:r>
      <w:r w:rsidR="002D1218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наличии технической возможности</w:t>
      </w:r>
      <w:r w:rsidR="002D1218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в день поступления </w:t>
      </w:r>
      <w:r w:rsidR="004332CA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ПГУ ЛО/ЕПГУ или на следующий рабочий день (в случае направления документов в нерабочее время, в выходные, праздничные дни).</w:t>
      </w:r>
    </w:p>
    <w:p w14:paraId="3CAD1EA6" w14:textId="77777777" w:rsidR="006863F7" w:rsidRPr="00286F3E" w:rsidRDefault="006863F7" w:rsidP="002A011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F71D3C0" w14:textId="77777777" w:rsidR="006863F7" w:rsidRPr="006863F7" w:rsidRDefault="00100212" w:rsidP="00686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75A6">
        <w:rPr>
          <w:rFonts w:ascii="Times New Roman" w:hAnsi="Times New Roman" w:cs="Times New Roman"/>
          <w:sz w:val="28"/>
          <w:szCs w:val="28"/>
        </w:rPr>
        <w:t xml:space="preserve">2.8. </w:t>
      </w:r>
      <w:r w:rsidR="006863F7" w:rsidRPr="006863F7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государственная услуга.</w:t>
      </w:r>
    </w:p>
    <w:p w14:paraId="1CF10CF4" w14:textId="1704D39E" w:rsidR="00100212" w:rsidRDefault="00100212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75A6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государственная услуга, в случае обращения заявителя в многофункциональный центр, размещены на официальном сайте </w:t>
      </w:r>
      <w:r w:rsidR="008C3BF1" w:rsidRPr="00CE75A6">
        <w:rPr>
          <w:rFonts w:ascii="Times New Roman" w:hAnsi="Times New Roman" w:cs="Times New Roman"/>
          <w:sz w:val="28"/>
          <w:szCs w:val="28"/>
        </w:rPr>
        <w:t>Учреждения</w:t>
      </w:r>
      <w:r w:rsidRPr="00CE75A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14:paraId="2F37222D" w14:textId="77777777" w:rsidR="006863F7" w:rsidRPr="00CE75A6" w:rsidRDefault="006863F7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68A9D1E" w14:textId="77777777" w:rsidR="00100212" w:rsidRPr="00100212" w:rsidRDefault="00100212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75A6">
        <w:rPr>
          <w:rFonts w:ascii="Times New Roman" w:hAnsi="Times New Roman" w:cs="Times New Roman"/>
          <w:sz w:val="28"/>
          <w:szCs w:val="28"/>
        </w:rPr>
        <w:t>2.9. Показатели качества</w:t>
      </w:r>
      <w:r w:rsidRPr="00100212">
        <w:rPr>
          <w:rFonts w:ascii="Times New Roman" w:hAnsi="Times New Roman" w:cs="Times New Roman"/>
          <w:sz w:val="28"/>
          <w:szCs w:val="28"/>
        </w:rPr>
        <w:t xml:space="preserve"> и доступности государственной услуги</w:t>
      </w:r>
    </w:p>
    <w:p w14:paraId="6EBA75BE" w14:textId="77777777" w:rsidR="00100212" w:rsidRDefault="00100212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государственной услуги размещен на официальном сайте </w:t>
      </w:r>
      <w:r w:rsidR="008C3BF1">
        <w:rPr>
          <w:rFonts w:ascii="Times New Roman" w:hAnsi="Times New Roman" w:cs="Times New Roman"/>
          <w:sz w:val="28"/>
          <w:szCs w:val="28"/>
        </w:rPr>
        <w:t>Учреждения</w:t>
      </w:r>
      <w:r w:rsidRPr="00100212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14:paraId="7126E0A7" w14:textId="77777777" w:rsidR="006863F7" w:rsidRPr="00100212" w:rsidRDefault="006863F7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43DECE" w14:textId="61B91C35" w:rsidR="00100212" w:rsidRPr="008C385E" w:rsidRDefault="00100212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 xml:space="preserve">2.10. Иные требования к предоставлению государственной услуги, в том числе учитывающие особенности предоставления государственных и муниципальных </w:t>
      </w:r>
      <w:r w:rsidRPr="00100212">
        <w:rPr>
          <w:rFonts w:ascii="Times New Roman" w:hAnsi="Times New Roman" w:cs="Times New Roman"/>
          <w:sz w:val="28"/>
          <w:szCs w:val="28"/>
        </w:rPr>
        <w:lastRenderedPageBreak/>
        <w:t>услуг в многофункциональных центрах и особенности предоставления государственных и муниципальных услуг в электронной форме</w:t>
      </w:r>
      <w:r w:rsidR="008C385E">
        <w:rPr>
          <w:rFonts w:ascii="Times New Roman" w:hAnsi="Times New Roman" w:cs="Times New Roman"/>
          <w:sz w:val="28"/>
          <w:szCs w:val="28"/>
        </w:rPr>
        <w:t>.</w:t>
      </w:r>
    </w:p>
    <w:p w14:paraId="00C74428" w14:textId="43A95A25" w:rsidR="00100212" w:rsidRDefault="006863F7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863F7">
        <w:rPr>
          <w:rFonts w:ascii="Times New Roman" w:hAnsi="Times New Roman" w:cs="Times New Roman"/>
          <w:sz w:val="28"/>
          <w:szCs w:val="28"/>
        </w:rPr>
        <w:t xml:space="preserve">.10.1. </w:t>
      </w:r>
      <w:r w:rsidR="00100212" w:rsidRPr="00100212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14:paraId="4F2ABF91" w14:textId="66B0858C" w:rsidR="00CD5C20" w:rsidRPr="00D473B6" w:rsidRDefault="00CD5C20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3B6">
        <w:rPr>
          <w:rFonts w:ascii="Times New Roman" w:hAnsi="Times New Roman" w:cs="Times New Roman"/>
          <w:sz w:val="28"/>
          <w:szCs w:val="28"/>
        </w:rPr>
        <w:t>2.10.2. Перечень информационных систем, используемых для предоставления государственной услуги.</w:t>
      </w:r>
    </w:p>
    <w:p w14:paraId="0A292D52" w14:textId="6F208102" w:rsidR="00CD5C20" w:rsidRPr="00100212" w:rsidRDefault="00CD5C20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3B6">
        <w:rPr>
          <w:rFonts w:ascii="Times New Roman" w:hAnsi="Times New Roman" w:cs="Times New Roman"/>
          <w:sz w:val="28"/>
          <w:szCs w:val="28"/>
        </w:rPr>
        <w:t>Государственная информационная система о государственных и муниципальных платежах (ГИС ГМП) – для направления запроса на предоставление информации о внесении платы (при наличии технической возможности).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8E524D" w14:textId="2EDA7A57" w:rsidR="00D048EF" w:rsidRPr="00286F3E" w:rsidRDefault="006863F7" w:rsidP="002A011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63F7">
        <w:rPr>
          <w:rFonts w:ascii="Times New Roman" w:eastAsiaTheme="minorHAnsi" w:hAnsi="Times New Roman" w:cs="Times New Roman"/>
          <w:sz w:val="28"/>
          <w:szCs w:val="28"/>
          <w:lang w:eastAsia="en-US"/>
        </w:rPr>
        <w:t>2.10.</w:t>
      </w:r>
      <w:r w:rsidR="00CD5C20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6863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D048EF"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получении результатов предоставления государственной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услуги в отношении несовершеннолетнего,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29F84569" w14:textId="77777777" w:rsidR="00D048EF" w:rsidRPr="00286F3E" w:rsidRDefault="00D048EF" w:rsidP="002A011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86F3E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</w:p>
    <w:p w14:paraId="348B941A" w14:textId="64FE9D2A" w:rsidR="00100212" w:rsidRPr="00100212" w:rsidRDefault="006863F7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63F7">
        <w:rPr>
          <w:rFonts w:ascii="Times New Roman" w:hAnsi="Times New Roman" w:cs="Times New Roman"/>
          <w:sz w:val="28"/>
          <w:szCs w:val="28"/>
        </w:rPr>
        <w:t>2.10.</w:t>
      </w:r>
      <w:r w:rsidR="00CD5C20">
        <w:rPr>
          <w:rFonts w:ascii="Times New Roman" w:hAnsi="Times New Roman" w:cs="Times New Roman"/>
          <w:sz w:val="28"/>
          <w:szCs w:val="28"/>
        </w:rPr>
        <w:t>4</w:t>
      </w:r>
      <w:r w:rsidRPr="006863F7">
        <w:rPr>
          <w:rFonts w:ascii="Times New Roman" w:hAnsi="Times New Roman" w:cs="Times New Roman"/>
          <w:sz w:val="28"/>
          <w:szCs w:val="28"/>
        </w:rPr>
        <w:t xml:space="preserve">. </w:t>
      </w:r>
      <w:r w:rsidR="00100212" w:rsidRPr="00100212">
        <w:rPr>
          <w:rFonts w:ascii="Times New Roman" w:hAnsi="Times New Roman" w:cs="Times New Roman"/>
          <w:sz w:val="28"/>
          <w:szCs w:val="28"/>
        </w:rPr>
        <w:t>Подача заявления на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14:paraId="69BD83CE" w14:textId="63BE7307" w:rsidR="00100212" w:rsidRDefault="00100212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принимает в том числе решение об отказе в приеме </w:t>
      </w:r>
      <w:r w:rsidR="004332CA">
        <w:rPr>
          <w:rFonts w:ascii="Times New Roman" w:hAnsi="Times New Roman" w:cs="Times New Roman"/>
          <w:sz w:val="28"/>
          <w:szCs w:val="28"/>
        </w:rPr>
        <w:t>заявления</w:t>
      </w:r>
      <w:r w:rsidRPr="00100212">
        <w:rPr>
          <w:rFonts w:ascii="Times New Roman" w:hAnsi="Times New Roman" w:cs="Times New Roman"/>
          <w:sz w:val="28"/>
          <w:szCs w:val="28"/>
        </w:rPr>
        <w:t xml:space="preserve"> и документов </w:t>
      </w:r>
      <w:proofErr w:type="gramStart"/>
      <w:r w:rsidRPr="00100212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100212">
        <w:rPr>
          <w:rFonts w:ascii="Times New Roman" w:hAnsi="Times New Roman" w:cs="Times New Roman"/>
          <w:sz w:val="28"/>
          <w:szCs w:val="28"/>
        </w:rPr>
        <w:t>или) информации, необходимых для предоставления государственной услуги.</w:t>
      </w:r>
    </w:p>
    <w:p w14:paraId="16E04135" w14:textId="3085B7E4" w:rsidR="00CD5C20" w:rsidRPr="00521958" w:rsidRDefault="00CD5C20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3B6">
        <w:rPr>
          <w:rFonts w:ascii="Times New Roman" w:hAnsi="Times New Roman" w:cs="Times New Roman"/>
          <w:sz w:val="28"/>
          <w:szCs w:val="28"/>
        </w:rPr>
        <w:t>2.10.5. В МФЦ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Учреждением.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B2AD3A" w14:textId="77777777" w:rsidR="006863F7" w:rsidRPr="00521958" w:rsidRDefault="006863F7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676784A" w14:textId="77777777" w:rsidR="00100212" w:rsidRPr="00100212" w:rsidRDefault="00100212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государственной услуги</w:t>
      </w:r>
    </w:p>
    <w:p w14:paraId="29F16B6D" w14:textId="1ACF99B2" w:rsidR="00100212" w:rsidRPr="00100212" w:rsidRDefault="00100212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приведен в приложении к настоящему </w:t>
      </w:r>
      <w:r w:rsidRPr="000A45C0">
        <w:rPr>
          <w:rFonts w:ascii="Times New Roman" w:hAnsi="Times New Roman" w:cs="Times New Roman"/>
          <w:sz w:val="28"/>
          <w:szCs w:val="28"/>
        </w:rPr>
        <w:t xml:space="preserve">регламенту </w:t>
      </w:r>
      <w:hyperlink r:id="rId12" w:history="1">
        <w:r w:rsidRPr="000A45C0">
          <w:rPr>
            <w:rFonts w:ascii="Times New Roman" w:hAnsi="Times New Roman" w:cs="Times New Roman"/>
            <w:sz w:val="28"/>
            <w:szCs w:val="28"/>
          </w:rPr>
          <w:t>(таблица № 2)</w:t>
        </w:r>
      </w:hyperlink>
      <w:r w:rsidR="000A45C0">
        <w:t>.</w:t>
      </w:r>
    </w:p>
    <w:p w14:paraId="2DB30572" w14:textId="592E8293" w:rsidR="00100212" w:rsidRPr="006863F7" w:rsidRDefault="00100212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lastRenderedPageBreak/>
        <w:t xml:space="preserve">Формы заявления и документов приведены в </w:t>
      </w:r>
      <w:hyperlink r:id="rId13" w:history="1">
        <w:r w:rsidRPr="00100212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100212">
        <w:rPr>
          <w:rFonts w:ascii="Times New Roman" w:hAnsi="Times New Roman" w:cs="Times New Roman"/>
          <w:sz w:val="28"/>
          <w:szCs w:val="28"/>
        </w:rPr>
        <w:t xml:space="preserve"> к настоящему регламенту</w:t>
      </w:r>
      <w:r w:rsidR="006863F7" w:rsidRPr="006863F7">
        <w:rPr>
          <w:rFonts w:ascii="Times New Roman" w:hAnsi="Times New Roman" w:cs="Times New Roman"/>
          <w:sz w:val="28"/>
          <w:szCs w:val="28"/>
        </w:rPr>
        <w:t>.</w:t>
      </w:r>
    </w:p>
    <w:p w14:paraId="72AC5B11" w14:textId="77777777" w:rsidR="006863F7" w:rsidRPr="006863F7" w:rsidRDefault="006863F7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7E4BFE1" w14:textId="39709041" w:rsidR="00100212" w:rsidRPr="00100212" w:rsidRDefault="00586343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00212" w:rsidRPr="00100212">
        <w:rPr>
          <w:rFonts w:ascii="Times New Roman" w:hAnsi="Times New Roman" w:cs="Times New Roman"/>
          <w:sz w:val="28"/>
          <w:szCs w:val="28"/>
        </w:rPr>
        <w:t xml:space="preserve">12. Исчерпывающий перечень оснований для отказа в приеме </w:t>
      </w:r>
      <w:r w:rsidR="004332CA">
        <w:rPr>
          <w:rFonts w:ascii="Times New Roman" w:hAnsi="Times New Roman" w:cs="Times New Roman"/>
          <w:sz w:val="28"/>
          <w:szCs w:val="28"/>
        </w:rPr>
        <w:t>заявления</w:t>
      </w:r>
      <w:r w:rsidR="00100212" w:rsidRPr="00100212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  <w:r w:rsidR="008C385E">
        <w:rPr>
          <w:rFonts w:ascii="Times New Roman" w:hAnsi="Times New Roman" w:cs="Times New Roman"/>
          <w:sz w:val="28"/>
          <w:szCs w:val="28"/>
        </w:rPr>
        <w:t>.</w:t>
      </w:r>
    </w:p>
    <w:p w14:paraId="2DA1EFEF" w14:textId="0E137080" w:rsidR="00100212" w:rsidRPr="00521958" w:rsidRDefault="00100212" w:rsidP="002A011E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100212">
        <w:rPr>
          <w:rFonts w:ascii="Times New Roman" w:hAnsi="Times New Roman" w:cs="Times New Roman"/>
          <w:sz w:val="28"/>
          <w:szCs w:val="28"/>
        </w:rPr>
        <w:t xml:space="preserve">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приложении к настоящему </w:t>
      </w:r>
      <w:r w:rsidRPr="000A45C0">
        <w:rPr>
          <w:rFonts w:ascii="Times New Roman" w:hAnsi="Times New Roman" w:cs="Times New Roman"/>
          <w:sz w:val="28"/>
          <w:szCs w:val="28"/>
        </w:rPr>
        <w:t xml:space="preserve">регламенту </w:t>
      </w:r>
      <w:hyperlink r:id="rId14" w:history="1">
        <w:r w:rsidRPr="000A45C0">
          <w:rPr>
            <w:rFonts w:ascii="Times New Roman" w:hAnsi="Times New Roman" w:cs="Times New Roman"/>
            <w:sz w:val="28"/>
            <w:szCs w:val="28"/>
          </w:rPr>
          <w:t xml:space="preserve">(таблица </w:t>
        </w:r>
        <w:r w:rsidR="009F136B" w:rsidRPr="000A45C0">
          <w:rPr>
            <w:rFonts w:ascii="Times New Roman" w:hAnsi="Times New Roman" w:cs="Times New Roman"/>
            <w:sz w:val="28"/>
            <w:szCs w:val="28"/>
          </w:rPr>
          <w:t>№</w:t>
        </w:r>
        <w:r w:rsidRPr="000A45C0">
          <w:rPr>
            <w:rFonts w:ascii="Times New Roman" w:hAnsi="Times New Roman" w:cs="Times New Roman"/>
            <w:sz w:val="28"/>
            <w:szCs w:val="28"/>
          </w:rPr>
          <w:t xml:space="preserve"> 3)</w:t>
        </w:r>
      </w:hyperlink>
      <w:r w:rsidR="000A45C0">
        <w:t>.</w:t>
      </w:r>
    </w:p>
    <w:p w14:paraId="685434B7" w14:textId="77777777" w:rsidR="006863F7" w:rsidRPr="00521958" w:rsidRDefault="006863F7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7E6B75" w14:textId="77777777" w:rsidR="00100212" w:rsidRPr="00100212" w:rsidRDefault="00100212" w:rsidP="002A01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b/>
          <w:bCs/>
          <w:sz w:val="28"/>
          <w:szCs w:val="28"/>
        </w:rPr>
        <w:t>3. Состав, последовательность и сроки выполнения</w:t>
      </w:r>
    </w:p>
    <w:p w14:paraId="64ED33DB" w14:textId="77777777" w:rsidR="00100212" w:rsidRPr="00521958" w:rsidRDefault="00100212" w:rsidP="002A01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0212">
        <w:rPr>
          <w:rFonts w:ascii="Times New Roman" w:hAnsi="Times New Roman" w:cs="Times New Roman"/>
          <w:b/>
          <w:bCs/>
          <w:sz w:val="28"/>
          <w:szCs w:val="28"/>
        </w:rPr>
        <w:t>административных процедур</w:t>
      </w:r>
    </w:p>
    <w:p w14:paraId="01773F3B" w14:textId="77777777" w:rsidR="006863F7" w:rsidRPr="00521958" w:rsidRDefault="006863F7" w:rsidP="002A01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EB35EA" w14:textId="77777777" w:rsidR="00100212" w:rsidRPr="00100212" w:rsidRDefault="00100212" w:rsidP="006863F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b/>
          <w:bCs/>
          <w:sz w:val="28"/>
          <w:szCs w:val="28"/>
        </w:rPr>
        <w:t>3.1. Перечень осуществляемых при предоставлении</w:t>
      </w:r>
    </w:p>
    <w:p w14:paraId="2C805EA6" w14:textId="77777777" w:rsidR="00100212" w:rsidRPr="00521958" w:rsidRDefault="00100212" w:rsidP="00686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0212">
        <w:rPr>
          <w:rFonts w:ascii="Times New Roman" w:hAnsi="Times New Roman" w:cs="Times New Roman"/>
          <w:b/>
          <w:bCs/>
          <w:sz w:val="28"/>
          <w:szCs w:val="28"/>
        </w:rPr>
        <w:t>государственной услуги административных процедур</w:t>
      </w:r>
    </w:p>
    <w:p w14:paraId="56C15961" w14:textId="77777777" w:rsidR="006863F7" w:rsidRPr="00521958" w:rsidRDefault="006863F7" w:rsidP="00686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BBDDE5" w14:textId="77777777" w:rsidR="00100212" w:rsidRPr="00100212" w:rsidRDefault="00100212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14:paraId="693C80FE" w14:textId="77777777" w:rsidR="00100212" w:rsidRPr="00100212" w:rsidRDefault="00100212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б) прием заявления и документов;</w:t>
      </w:r>
    </w:p>
    <w:p w14:paraId="512D7234" w14:textId="423F1207" w:rsidR="00100212" w:rsidRPr="008C385E" w:rsidRDefault="00100212" w:rsidP="008C385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0212">
        <w:rPr>
          <w:rFonts w:ascii="Times New Roman" w:hAnsi="Times New Roman" w:cs="Times New Roman"/>
          <w:sz w:val="28"/>
          <w:szCs w:val="28"/>
        </w:rPr>
        <w:t>в)</w:t>
      </w:r>
      <w:bookmarkStart w:id="2" w:name="Par165"/>
      <w:bookmarkEnd w:id="2"/>
      <w:r w:rsidR="00282E8F">
        <w:rPr>
          <w:rFonts w:ascii="Times New Roman" w:hAnsi="Times New Roman" w:cs="Times New Roman"/>
          <w:sz w:val="28"/>
          <w:szCs w:val="28"/>
        </w:rPr>
        <w:t xml:space="preserve"> </w:t>
      </w:r>
      <w:r w:rsidR="00B363F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принятие решения о предоставлении (отказе в предоставлении) государственной услуги</w:t>
      </w:r>
      <w:r w:rsidRPr="008C385E">
        <w:rPr>
          <w:rFonts w:ascii="Times New Roman" w:hAnsi="Times New Roman" w:cs="Times New Roman"/>
          <w:sz w:val="28"/>
          <w:szCs w:val="28"/>
        </w:rPr>
        <w:t>;</w:t>
      </w:r>
    </w:p>
    <w:p w14:paraId="57831E3D" w14:textId="77777777" w:rsidR="00A83247" w:rsidRPr="00A83247" w:rsidRDefault="00A83247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приостановление предоставления государственной услуги;</w:t>
      </w:r>
    </w:p>
    <w:p w14:paraId="5C2BF2D5" w14:textId="52005FC6" w:rsidR="00100212" w:rsidRDefault="00A83247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00212" w:rsidRPr="00100212">
        <w:rPr>
          <w:rFonts w:ascii="Times New Roman" w:hAnsi="Times New Roman" w:cs="Times New Roman"/>
          <w:sz w:val="28"/>
          <w:szCs w:val="28"/>
        </w:rPr>
        <w:t>) предоставление результата государственной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66FFED" w14:textId="51750E7F" w:rsidR="00CE75A6" w:rsidRDefault="00CE75A6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0FCC11" w14:textId="77777777" w:rsidR="00100212" w:rsidRDefault="00100212" w:rsidP="002A011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168"/>
      <w:bookmarkEnd w:id="3"/>
      <w:r w:rsidRPr="00100212">
        <w:rPr>
          <w:rFonts w:ascii="Times New Roman" w:hAnsi="Times New Roman" w:cs="Times New Roman"/>
          <w:b/>
          <w:bCs/>
          <w:sz w:val="28"/>
          <w:szCs w:val="28"/>
        </w:rPr>
        <w:t>3.2. Профилирование заявителя</w:t>
      </w:r>
    </w:p>
    <w:p w14:paraId="75A490C1" w14:textId="77777777" w:rsidR="0020773F" w:rsidRPr="00100212" w:rsidRDefault="0020773F" w:rsidP="002A011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214773B" w14:textId="328E766E" w:rsidR="00100212" w:rsidRPr="00100212" w:rsidRDefault="00100212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 xml:space="preserve">Профилирование заявителя осуществляется должностным лицом уполномоченного </w:t>
      </w:r>
      <w:r w:rsidR="00286F3E">
        <w:rPr>
          <w:rFonts w:ascii="Times New Roman" w:hAnsi="Times New Roman" w:cs="Times New Roman"/>
          <w:sz w:val="28"/>
          <w:szCs w:val="28"/>
        </w:rPr>
        <w:t>структурного подразделения Учреждения</w:t>
      </w:r>
      <w:r w:rsidRPr="00100212">
        <w:rPr>
          <w:rFonts w:ascii="Times New Roman" w:hAnsi="Times New Roman" w:cs="Times New Roman"/>
          <w:sz w:val="28"/>
          <w:szCs w:val="28"/>
        </w:rPr>
        <w:t xml:space="preserve"> пр</w:t>
      </w:r>
      <w:r w:rsidR="004332CA">
        <w:rPr>
          <w:rFonts w:ascii="Times New Roman" w:hAnsi="Times New Roman" w:cs="Times New Roman"/>
          <w:sz w:val="28"/>
          <w:szCs w:val="28"/>
        </w:rPr>
        <w:t>и приеме и регистрации заявления</w:t>
      </w:r>
      <w:r w:rsidRPr="00100212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государственной услуги.</w:t>
      </w:r>
    </w:p>
    <w:p w14:paraId="662EB7BF" w14:textId="77777777" w:rsidR="00100212" w:rsidRPr="00100212" w:rsidRDefault="00100212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Профилирование заключается в определении категории (признаков) заявителя и цели его обращения на основании представленных документов и сведений, указанных в заявлении, в соответствии с пунктом 1.2 настоящего регламента.</w:t>
      </w:r>
    </w:p>
    <w:p w14:paraId="294C05C3" w14:textId="77777777" w:rsidR="00100212" w:rsidRPr="00100212" w:rsidRDefault="00100212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По результатам профилирования определяется принадлежность заявителя к одной из следующих категорий:</w:t>
      </w:r>
    </w:p>
    <w:p w14:paraId="6485DF7B" w14:textId="77777777" w:rsidR="00100212" w:rsidRPr="00100212" w:rsidRDefault="00100212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Категория 1: Юридическое лицо или индивидуальный предприниматель</w:t>
      </w:r>
      <w:r w:rsidR="007B6DDD">
        <w:rPr>
          <w:rFonts w:ascii="Times New Roman" w:hAnsi="Times New Roman" w:cs="Times New Roman"/>
          <w:sz w:val="28"/>
          <w:szCs w:val="28"/>
        </w:rPr>
        <w:t xml:space="preserve"> (</w:t>
      </w:r>
      <w:r w:rsidR="007B6DDD" w:rsidRPr="00A83247">
        <w:rPr>
          <w:rFonts w:ascii="Times New Roman" w:hAnsi="Times New Roman" w:cs="Times New Roman"/>
          <w:sz w:val="28"/>
          <w:szCs w:val="28"/>
        </w:rPr>
        <w:t>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="007B6DDD">
        <w:rPr>
          <w:rFonts w:ascii="Times New Roman" w:hAnsi="Times New Roman" w:cs="Times New Roman"/>
          <w:sz w:val="28"/>
          <w:szCs w:val="28"/>
        </w:rPr>
        <w:t>.</w:t>
      </w:r>
    </w:p>
    <w:p w14:paraId="7EDB631F" w14:textId="77777777" w:rsidR="00100212" w:rsidRPr="00100212" w:rsidRDefault="00100212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 xml:space="preserve">Категория 2: </w:t>
      </w:r>
      <w:r w:rsidR="007B6DDD">
        <w:rPr>
          <w:rFonts w:ascii="Times New Roman" w:hAnsi="Times New Roman" w:cs="Times New Roman"/>
          <w:sz w:val="28"/>
          <w:szCs w:val="28"/>
        </w:rPr>
        <w:t>Физическое лицо</w:t>
      </w:r>
      <w:r w:rsidRPr="00100212">
        <w:rPr>
          <w:rFonts w:ascii="Times New Roman" w:hAnsi="Times New Roman" w:cs="Times New Roman"/>
          <w:sz w:val="28"/>
          <w:szCs w:val="28"/>
        </w:rPr>
        <w:t>.</w:t>
      </w:r>
    </w:p>
    <w:p w14:paraId="41769C9D" w14:textId="77777777" w:rsidR="00100212" w:rsidRPr="00521958" w:rsidRDefault="00100212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</w:t>
      </w:r>
      <w:r w:rsidR="00DB56D4">
        <w:rPr>
          <w:rFonts w:ascii="Times New Roman" w:hAnsi="Times New Roman" w:cs="Times New Roman"/>
          <w:sz w:val="28"/>
          <w:szCs w:val="28"/>
        </w:rPr>
        <w:t xml:space="preserve">елей приведены в Приложении </w:t>
      </w:r>
      <w:r w:rsidRPr="00100212">
        <w:rPr>
          <w:rFonts w:ascii="Times New Roman" w:hAnsi="Times New Roman" w:cs="Times New Roman"/>
          <w:sz w:val="28"/>
          <w:szCs w:val="28"/>
        </w:rPr>
        <w:t>к настоящему регламенту (Таблица № 1).</w:t>
      </w:r>
    </w:p>
    <w:p w14:paraId="528EB8C1" w14:textId="77777777" w:rsidR="006863F7" w:rsidRPr="00521958" w:rsidRDefault="006863F7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6312B7" w14:textId="3422E26B" w:rsidR="00100212" w:rsidRPr="00100212" w:rsidRDefault="00100212" w:rsidP="002A011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b/>
          <w:bCs/>
          <w:sz w:val="28"/>
          <w:szCs w:val="28"/>
        </w:rPr>
        <w:t xml:space="preserve">3.3. Прием </w:t>
      </w:r>
      <w:r w:rsidR="004332CA">
        <w:rPr>
          <w:rFonts w:ascii="Times New Roman" w:hAnsi="Times New Roman" w:cs="Times New Roman"/>
          <w:b/>
          <w:bCs/>
          <w:sz w:val="28"/>
          <w:szCs w:val="28"/>
        </w:rPr>
        <w:t>заявления</w:t>
      </w:r>
      <w:r w:rsidRPr="00100212">
        <w:rPr>
          <w:rFonts w:ascii="Times New Roman" w:hAnsi="Times New Roman" w:cs="Times New Roman"/>
          <w:b/>
          <w:bCs/>
          <w:sz w:val="28"/>
          <w:szCs w:val="28"/>
        </w:rPr>
        <w:t xml:space="preserve"> и документов </w:t>
      </w:r>
      <w:proofErr w:type="gramStart"/>
      <w:r w:rsidRPr="00100212">
        <w:rPr>
          <w:rFonts w:ascii="Times New Roman" w:hAnsi="Times New Roman" w:cs="Times New Roman"/>
          <w:b/>
          <w:bCs/>
          <w:sz w:val="28"/>
          <w:szCs w:val="28"/>
        </w:rPr>
        <w:t>и(</w:t>
      </w:r>
      <w:proofErr w:type="gramEnd"/>
      <w:r w:rsidRPr="00100212">
        <w:rPr>
          <w:rFonts w:ascii="Times New Roman" w:hAnsi="Times New Roman" w:cs="Times New Roman"/>
          <w:b/>
          <w:bCs/>
          <w:sz w:val="28"/>
          <w:szCs w:val="28"/>
        </w:rPr>
        <w:t>или) информации,</w:t>
      </w:r>
    </w:p>
    <w:p w14:paraId="39D1F4F6" w14:textId="77777777" w:rsidR="00100212" w:rsidRPr="00521958" w:rsidRDefault="00100212" w:rsidP="002A01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100212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необходимых</w:t>
      </w:r>
      <w:proofErr w:type="gramEnd"/>
      <w:r w:rsidRPr="00100212">
        <w:rPr>
          <w:rFonts w:ascii="Times New Roman" w:hAnsi="Times New Roman" w:cs="Times New Roman"/>
          <w:b/>
          <w:bCs/>
          <w:sz w:val="28"/>
          <w:szCs w:val="28"/>
        </w:rPr>
        <w:t xml:space="preserve"> для предоставления государственной услуги</w:t>
      </w:r>
    </w:p>
    <w:p w14:paraId="4852933D" w14:textId="77777777" w:rsidR="006863F7" w:rsidRPr="00521958" w:rsidRDefault="006863F7" w:rsidP="002A01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AF4C38" w14:textId="6617A9A3" w:rsidR="00100212" w:rsidRPr="00100212" w:rsidRDefault="004332CA" w:rsidP="00686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 Прием заявления</w:t>
      </w:r>
      <w:r w:rsidR="00100212" w:rsidRPr="00100212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государственной услуги, осуществляется:</w:t>
      </w:r>
    </w:p>
    <w:p w14:paraId="4E0BEBCA" w14:textId="77777777" w:rsidR="00100212" w:rsidRPr="00100212" w:rsidRDefault="00100212" w:rsidP="00686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при личном обращении:</w:t>
      </w:r>
    </w:p>
    <w:p w14:paraId="3A61905B" w14:textId="77777777" w:rsidR="00100212" w:rsidRPr="00DB56D4" w:rsidRDefault="00100212" w:rsidP="006863F7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6D4">
        <w:rPr>
          <w:rFonts w:ascii="Times New Roman" w:hAnsi="Times New Roman" w:cs="Times New Roman"/>
          <w:sz w:val="28"/>
          <w:szCs w:val="28"/>
        </w:rPr>
        <w:t>в филиалах, отделах, территориально обособленных структурных подразделениях</w:t>
      </w:r>
      <w:r w:rsidR="00DB56D4" w:rsidRPr="00DB56D4">
        <w:rPr>
          <w:rFonts w:ascii="Times New Roman" w:hAnsi="Times New Roman" w:cs="Times New Roman"/>
          <w:sz w:val="28"/>
          <w:szCs w:val="28"/>
        </w:rPr>
        <w:t xml:space="preserve"> </w:t>
      </w:r>
      <w:r w:rsidRPr="00DB56D4">
        <w:rPr>
          <w:rFonts w:ascii="Times New Roman" w:hAnsi="Times New Roman" w:cs="Times New Roman"/>
          <w:sz w:val="28"/>
          <w:szCs w:val="28"/>
        </w:rPr>
        <w:t>ГБУ ЛО «МФЦ»;</w:t>
      </w:r>
    </w:p>
    <w:p w14:paraId="2EA7D62B" w14:textId="77777777" w:rsidR="00100212" w:rsidRPr="00100212" w:rsidRDefault="00100212" w:rsidP="00686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без личного обращения:</w:t>
      </w:r>
    </w:p>
    <w:p w14:paraId="77D00BC8" w14:textId="77777777" w:rsidR="007B6DDD" w:rsidRPr="007B6DDD" w:rsidRDefault="00DB56D4" w:rsidP="00686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6D4">
        <w:rPr>
          <w:rFonts w:ascii="Times New Roman" w:hAnsi="Times New Roman" w:cs="Times New Roman"/>
          <w:sz w:val="28"/>
          <w:szCs w:val="28"/>
        </w:rPr>
        <w:t xml:space="preserve">- </w:t>
      </w:r>
      <w:r w:rsidR="007B6DDD" w:rsidRPr="007B6DDD">
        <w:rPr>
          <w:rFonts w:ascii="Times New Roman" w:hAnsi="Times New Roman" w:cs="Times New Roman"/>
          <w:sz w:val="28"/>
          <w:szCs w:val="28"/>
        </w:rPr>
        <w:t>почтовым отправлением на адрес Учреждения;</w:t>
      </w:r>
    </w:p>
    <w:p w14:paraId="0360E189" w14:textId="77777777" w:rsidR="007B6DDD" w:rsidRPr="007B6DDD" w:rsidRDefault="007B6DDD" w:rsidP="00686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6DDD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ЕПГУ/ПГУ ЛО (при технической реализации);</w:t>
      </w:r>
    </w:p>
    <w:p w14:paraId="36B8EB35" w14:textId="164B57C9" w:rsidR="007B6DDD" w:rsidRPr="007B6DDD" w:rsidRDefault="007B6DDD" w:rsidP="00686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6DDD">
        <w:rPr>
          <w:rFonts w:ascii="Times New Roman" w:hAnsi="Times New Roman" w:cs="Times New Roman"/>
          <w:sz w:val="28"/>
          <w:szCs w:val="28"/>
        </w:rPr>
        <w:t xml:space="preserve">в </w:t>
      </w:r>
      <w:r w:rsidR="006863F7">
        <w:rPr>
          <w:rFonts w:ascii="Times New Roman" w:hAnsi="Times New Roman" w:cs="Times New Roman"/>
          <w:sz w:val="28"/>
          <w:szCs w:val="28"/>
        </w:rPr>
        <w:t>электронной форме через раздел «Онлайн Услуги»</w:t>
      </w:r>
      <w:r w:rsidRPr="007B6DDD">
        <w:rPr>
          <w:rFonts w:ascii="Times New Roman" w:hAnsi="Times New Roman" w:cs="Times New Roman"/>
          <w:sz w:val="28"/>
          <w:szCs w:val="28"/>
        </w:rPr>
        <w:t xml:space="preserve"> на сайте Учреждения.</w:t>
      </w:r>
    </w:p>
    <w:p w14:paraId="5A7B005D" w14:textId="6AA26D9A" w:rsidR="00100212" w:rsidRPr="00100212" w:rsidRDefault="004332CA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 Состав заявления</w:t>
      </w:r>
      <w:r w:rsidR="00100212" w:rsidRPr="00100212">
        <w:rPr>
          <w:rFonts w:ascii="Times New Roman" w:hAnsi="Times New Roman" w:cs="Times New Roman"/>
          <w:sz w:val="28"/>
          <w:szCs w:val="28"/>
        </w:rPr>
        <w:t xml:space="preserve"> и исчерпывающий перечень документов и 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="00100212" w:rsidRPr="00100212">
        <w:rPr>
          <w:rFonts w:ascii="Times New Roman" w:hAnsi="Times New Roman" w:cs="Times New Roman"/>
          <w:sz w:val="28"/>
          <w:szCs w:val="28"/>
        </w:rPr>
        <w:t xml:space="preserve">, документов </w:t>
      </w:r>
      <w:r w:rsidR="006863F7">
        <w:rPr>
          <w:rFonts w:ascii="Times New Roman" w:hAnsi="Times New Roman" w:cs="Times New Roman"/>
          <w:sz w:val="28"/>
          <w:szCs w:val="28"/>
        </w:rPr>
        <w:t>и (или) информации приведены в п</w:t>
      </w:r>
      <w:r w:rsidR="00100212" w:rsidRPr="00100212">
        <w:rPr>
          <w:rFonts w:ascii="Times New Roman" w:hAnsi="Times New Roman" w:cs="Times New Roman"/>
          <w:sz w:val="28"/>
          <w:szCs w:val="28"/>
        </w:rPr>
        <w:t>риложении к настоящему регламенту (Таблица № 2).</w:t>
      </w:r>
    </w:p>
    <w:p w14:paraId="3BC9C9A0" w14:textId="456367CD" w:rsidR="00100212" w:rsidRPr="00100212" w:rsidRDefault="00100212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 xml:space="preserve">3.3.3. Основания для принятия решения об отказе в приеме </w:t>
      </w:r>
      <w:r w:rsidR="004332CA">
        <w:rPr>
          <w:rFonts w:ascii="Times New Roman" w:hAnsi="Times New Roman" w:cs="Times New Roman"/>
          <w:sz w:val="28"/>
          <w:szCs w:val="28"/>
        </w:rPr>
        <w:t>заявления</w:t>
      </w:r>
      <w:r w:rsidRPr="00100212">
        <w:rPr>
          <w:rFonts w:ascii="Times New Roman" w:hAnsi="Times New Roman" w:cs="Times New Roman"/>
          <w:sz w:val="28"/>
          <w:szCs w:val="28"/>
        </w:rPr>
        <w:t xml:space="preserve"> и документов и (или) инфор</w:t>
      </w:r>
      <w:r w:rsidR="00DB56D4">
        <w:rPr>
          <w:rFonts w:ascii="Times New Roman" w:hAnsi="Times New Roman" w:cs="Times New Roman"/>
          <w:sz w:val="28"/>
          <w:szCs w:val="28"/>
        </w:rPr>
        <w:t>мации</w:t>
      </w:r>
      <w:r w:rsidR="006863F7">
        <w:rPr>
          <w:rFonts w:ascii="Times New Roman" w:hAnsi="Times New Roman" w:cs="Times New Roman"/>
          <w:sz w:val="28"/>
          <w:szCs w:val="28"/>
        </w:rPr>
        <w:t xml:space="preserve"> приведены в п</w:t>
      </w:r>
      <w:r w:rsidR="00DB56D4">
        <w:rPr>
          <w:rFonts w:ascii="Times New Roman" w:hAnsi="Times New Roman" w:cs="Times New Roman"/>
          <w:sz w:val="28"/>
          <w:szCs w:val="28"/>
        </w:rPr>
        <w:t>риложении</w:t>
      </w:r>
      <w:r w:rsidRPr="00100212">
        <w:rPr>
          <w:rFonts w:ascii="Times New Roman" w:hAnsi="Times New Roman" w:cs="Times New Roman"/>
          <w:sz w:val="28"/>
          <w:szCs w:val="28"/>
        </w:rPr>
        <w:t xml:space="preserve"> к настоящему регламенту (Таблица № 3).</w:t>
      </w:r>
    </w:p>
    <w:p w14:paraId="40280607" w14:textId="5CE0EF8F" w:rsidR="0060797F" w:rsidRPr="0060797F" w:rsidRDefault="00100212" w:rsidP="00607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97F">
        <w:rPr>
          <w:rFonts w:ascii="Times New Roman" w:hAnsi="Times New Roman" w:cs="Times New Roman"/>
          <w:sz w:val="28"/>
          <w:szCs w:val="28"/>
        </w:rPr>
        <w:t>3.3.</w:t>
      </w:r>
      <w:r w:rsidR="007B6DDD" w:rsidRPr="0060797F">
        <w:rPr>
          <w:rFonts w:ascii="Times New Roman" w:hAnsi="Times New Roman" w:cs="Times New Roman"/>
          <w:sz w:val="28"/>
          <w:szCs w:val="28"/>
        </w:rPr>
        <w:t>4</w:t>
      </w:r>
      <w:r w:rsidRPr="0060797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0797F" w:rsidRPr="0060797F">
        <w:rPr>
          <w:rFonts w:ascii="Times New Roman" w:hAnsi="Times New Roman" w:cs="Times New Roman"/>
          <w:sz w:val="28"/>
          <w:szCs w:val="28"/>
        </w:rP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5" w:history="1">
        <w:r w:rsidR="0060797F" w:rsidRPr="0060797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9</w:t>
        </w:r>
      </w:hyperlink>
      <w:r w:rsidR="0060797F" w:rsidRPr="0060797F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="0060797F" w:rsidRPr="0060797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10</w:t>
        </w:r>
      </w:hyperlink>
      <w:r w:rsidR="0060797F" w:rsidRPr="0060797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history="1">
        <w:r w:rsidR="0060797F" w:rsidRPr="0060797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14</w:t>
        </w:r>
      </w:hyperlink>
      <w:r w:rsidR="0060797F" w:rsidRPr="0060797F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2022 года № 572-ФЗ «Об</w:t>
      </w:r>
      <w:proofErr w:type="gramEnd"/>
      <w:r w:rsidR="0060797F" w:rsidRPr="0060797F">
        <w:rPr>
          <w:rFonts w:ascii="Times New Roman" w:hAnsi="Times New Roman" w:cs="Times New Roman"/>
          <w:sz w:val="28"/>
          <w:szCs w:val="28"/>
        </w:rPr>
        <w:t xml:space="preserve"> осуществлении идентификации </w:t>
      </w:r>
      <w:proofErr w:type="gramStart"/>
      <w:r w:rsidR="0060797F" w:rsidRPr="0060797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60797F" w:rsidRPr="0060797F">
        <w:rPr>
          <w:rFonts w:ascii="Times New Roman" w:hAnsi="Times New Roman" w:cs="Times New Roman"/>
          <w:sz w:val="28"/>
          <w:szCs w:val="28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14:paraId="5A7C1BE0" w14:textId="77777777" w:rsidR="0060797F" w:rsidRPr="0060797F" w:rsidRDefault="0060797F" w:rsidP="00607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97F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14:paraId="66463857" w14:textId="77777777" w:rsidR="0060797F" w:rsidRPr="0060797F" w:rsidRDefault="0060797F" w:rsidP="00607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797F"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14:paraId="2EEC44E3" w14:textId="3C532547" w:rsidR="0060797F" w:rsidRPr="0060797F" w:rsidRDefault="0060797F" w:rsidP="006079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97F">
        <w:rPr>
          <w:rFonts w:ascii="Times New Roman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18" w:history="1">
        <w:r w:rsidRPr="0060797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9</w:t>
        </w:r>
      </w:hyperlink>
      <w:r w:rsidRPr="0060797F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Pr="0060797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10</w:t>
        </w:r>
      </w:hyperlink>
      <w:r w:rsidRPr="0060797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0" w:history="1">
        <w:r w:rsidRPr="0060797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14</w:t>
        </w:r>
      </w:hyperlink>
      <w:r w:rsidRPr="0060797F">
        <w:rPr>
          <w:rFonts w:ascii="Times New Roman" w:hAnsi="Times New Roman" w:cs="Times New Roman"/>
          <w:sz w:val="28"/>
          <w:szCs w:val="28"/>
        </w:rPr>
        <w:t xml:space="preserve"> Федерального закона № 572-ФЗ.</w:t>
      </w:r>
    </w:p>
    <w:p w14:paraId="4748D0CC" w14:textId="288D394A" w:rsidR="002A6DE6" w:rsidRPr="002E5EEC" w:rsidRDefault="0060797F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60797F">
        <w:rPr>
          <w:rFonts w:ascii="Times New Roman" w:hAnsi="Times New Roman" w:cs="Times New Roman"/>
          <w:sz w:val="28"/>
          <w:szCs w:val="28"/>
        </w:rPr>
        <w:t xml:space="preserve">3.3.5. </w:t>
      </w:r>
      <w:r w:rsidR="001A6D83" w:rsidRPr="00100212">
        <w:rPr>
          <w:rFonts w:ascii="Times New Roman" w:hAnsi="Times New Roman" w:cs="Times New Roman"/>
          <w:sz w:val="28"/>
          <w:szCs w:val="28"/>
        </w:rPr>
        <w:t xml:space="preserve">Возможность приема органом, предоставляющим государственную услугу, или многофункциональным центром </w:t>
      </w:r>
      <w:r w:rsidR="004332CA">
        <w:rPr>
          <w:rFonts w:ascii="Times New Roman" w:hAnsi="Times New Roman" w:cs="Times New Roman"/>
          <w:sz w:val="28"/>
          <w:szCs w:val="28"/>
        </w:rPr>
        <w:t>заявления</w:t>
      </w:r>
      <w:r w:rsidR="001A6D83" w:rsidRPr="00100212"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информации, необходимых для предоставления государственной услуги, по выбору </w:t>
      </w:r>
      <w:r w:rsidR="001A6D83" w:rsidRPr="00100212">
        <w:rPr>
          <w:rFonts w:ascii="Times New Roman" w:hAnsi="Times New Roman" w:cs="Times New Roman"/>
          <w:sz w:val="28"/>
          <w:szCs w:val="28"/>
        </w:rPr>
        <w:lastRenderedPageBreak/>
        <w:t xml:space="preserve">заявителя независимо от его места нахождения (для юридических лиц) либо места жительства или места пребывания (для индивидуальных предпринимателей) в границах Ленинградской области не предусмотрена. Обращение за предоставлением государственной услуги осуществляется по месту нахождения </w:t>
      </w:r>
      <w:r w:rsidR="001A6D83">
        <w:rPr>
          <w:rFonts w:ascii="Times New Roman" w:hAnsi="Times New Roman" w:cs="Times New Roman"/>
          <w:sz w:val="28"/>
          <w:szCs w:val="28"/>
        </w:rPr>
        <w:t>Учреждения</w:t>
      </w:r>
      <w:r w:rsidR="001A6D83" w:rsidRPr="00100212">
        <w:rPr>
          <w:rFonts w:ascii="Times New Roman" w:hAnsi="Times New Roman" w:cs="Times New Roman"/>
          <w:sz w:val="28"/>
          <w:szCs w:val="28"/>
        </w:rPr>
        <w:t xml:space="preserve"> либо в любом подразделении ГБУ ЛО «МФЦ» на территории Ленинградской области</w:t>
      </w:r>
      <w:r w:rsidR="001A6D83">
        <w:rPr>
          <w:rFonts w:ascii="Times New Roman" w:hAnsi="Times New Roman" w:cs="Times New Roman"/>
          <w:sz w:val="28"/>
          <w:szCs w:val="28"/>
        </w:rPr>
        <w:t>.</w:t>
      </w:r>
    </w:p>
    <w:p w14:paraId="4F7EFB80" w14:textId="1D49EBBB" w:rsidR="00100212" w:rsidRPr="00100212" w:rsidRDefault="00100212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>3.3.</w:t>
      </w:r>
      <w:r w:rsidR="0060797F" w:rsidRPr="007B48B2">
        <w:rPr>
          <w:rFonts w:ascii="Times New Roman" w:hAnsi="Times New Roman" w:cs="Times New Roman"/>
          <w:sz w:val="28"/>
          <w:szCs w:val="28"/>
        </w:rPr>
        <w:t>6</w:t>
      </w:r>
      <w:r w:rsidRPr="00100212">
        <w:rPr>
          <w:rFonts w:ascii="Times New Roman" w:hAnsi="Times New Roman" w:cs="Times New Roman"/>
          <w:sz w:val="28"/>
          <w:szCs w:val="28"/>
        </w:rPr>
        <w:t xml:space="preserve">. Срок регистрации </w:t>
      </w:r>
      <w:r w:rsidR="004332CA">
        <w:rPr>
          <w:rFonts w:ascii="Times New Roman" w:hAnsi="Times New Roman" w:cs="Times New Roman"/>
          <w:sz w:val="28"/>
          <w:szCs w:val="28"/>
        </w:rPr>
        <w:t>заявления</w:t>
      </w:r>
      <w:r w:rsidRPr="00100212"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информации, необходимых для предоставления государственной услуги, в органе, предоставляющем государственную услугу, или в многофункциональном центре составляет:</w:t>
      </w:r>
    </w:p>
    <w:p w14:paraId="55832BB9" w14:textId="61A5AADA" w:rsidR="005C4266" w:rsidRPr="005C4266" w:rsidRDefault="003214A1" w:rsidP="002A011E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C42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5C4266" w:rsidRPr="005C42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направлении </w:t>
      </w:r>
      <w:r w:rsidR="004332CA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="005C4266" w:rsidRPr="005C42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почтовой связью в Учреждении - в день поступления </w:t>
      </w:r>
      <w:r w:rsidR="004332CA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="005C4266" w:rsidRPr="005C4266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24314A53" w14:textId="4B5989F7" w:rsidR="005C4266" w:rsidRPr="005C4266" w:rsidRDefault="005C4266" w:rsidP="002A011E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5C42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направлении </w:t>
      </w:r>
      <w:r w:rsidR="004332CA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Pr="005C42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863F7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бумажном носителе из ГБУ ЛО «МФЦ»</w:t>
      </w:r>
      <w:r w:rsidRPr="005C42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Учреждение - в день передачи документов из МФЦ в Учреждение;</w:t>
      </w:r>
    </w:p>
    <w:p w14:paraId="11FD1E22" w14:textId="6D6A6779" w:rsidR="005C4266" w:rsidRPr="005C4266" w:rsidRDefault="005C4266" w:rsidP="002A011E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5C42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направлении </w:t>
      </w:r>
      <w:r w:rsidR="004332CA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Pr="005C42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форме электронного документа посредством ПГУ ЛО/ЕПГУ при наличии технической возможности - в день поступления з</w:t>
      </w:r>
      <w:r w:rsidR="004332CA">
        <w:rPr>
          <w:rFonts w:ascii="Times New Roman" w:eastAsiaTheme="minorHAnsi" w:hAnsi="Times New Roman" w:cs="Times New Roman"/>
          <w:sz w:val="28"/>
          <w:szCs w:val="28"/>
          <w:lang w:eastAsia="en-US"/>
        </w:rPr>
        <w:t>аявления</w:t>
      </w:r>
      <w:r w:rsidRPr="005C42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ПГУ ЛО/ЕПГУ или на следующий рабочий день (в случае направления документов в нерабочее время, в выходные, праздничные дни).</w:t>
      </w:r>
    </w:p>
    <w:p w14:paraId="3679B8DF" w14:textId="77777777" w:rsidR="005C4266" w:rsidRDefault="003214A1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B61787" w14:textId="77777777" w:rsidR="003C6058" w:rsidRPr="003C6058" w:rsidRDefault="00100212" w:rsidP="002A011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b/>
          <w:bCs/>
          <w:sz w:val="28"/>
          <w:szCs w:val="28"/>
        </w:rPr>
        <w:t xml:space="preserve">3.4. </w:t>
      </w:r>
      <w:bookmarkStart w:id="4" w:name="Par246"/>
      <w:bookmarkEnd w:id="4"/>
      <w:r w:rsidR="003C6058" w:rsidRPr="003C6058">
        <w:rPr>
          <w:rFonts w:ascii="Times New Roman" w:hAnsi="Times New Roman" w:cs="Times New Roman"/>
          <w:b/>
          <w:bCs/>
          <w:sz w:val="28"/>
          <w:szCs w:val="28"/>
        </w:rPr>
        <w:t xml:space="preserve"> Принятие решения о предоставлении</w:t>
      </w:r>
    </w:p>
    <w:p w14:paraId="42B1920D" w14:textId="77777777" w:rsidR="003C6058" w:rsidRDefault="003C6058" w:rsidP="002A01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6058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Start"/>
      <w:r w:rsidRPr="003C6058">
        <w:rPr>
          <w:rFonts w:ascii="Times New Roman" w:hAnsi="Times New Roman" w:cs="Times New Roman"/>
          <w:b/>
          <w:bCs/>
          <w:sz w:val="28"/>
          <w:szCs w:val="28"/>
        </w:rPr>
        <w:t>отказе</w:t>
      </w:r>
      <w:proofErr w:type="gramEnd"/>
      <w:r w:rsidRPr="003C6058">
        <w:rPr>
          <w:rFonts w:ascii="Times New Roman" w:hAnsi="Times New Roman" w:cs="Times New Roman"/>
          <w:b/>
          <w:bCs/>
          <w:sz w:val="28"/>
          <w:szCs w:val="28"/>
        </w:rPr>
        <w:t xml:space="preserve"> в предоставлении) государственной услуги</w:t>
      </w:r>
    </w:p>
    <w:p w14:paraId="5AF2A596" w14:textId="77777777" w:rsidR="006863F7" w:rsidRPr="003C6058" w:rsidRDefault="006863F7" w:rsidP="002A01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BFC88D" w14:textId="51C8324D" w:rsidR="00521958" w:rsidRDefault="003C6058" w:rsidP="00521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6058">
        <w:rPr>
          <w:rFonts w:ascii="Times New Roman" w:hAnsi="Times New Roman" w:cs="Times New Roman"/>
          <w:sz w:val="28"/>
          <w:szCs w:val="28"/>
        </w:rPr>
        <w:t>3.</w:t>
      </w:r>
      <w:r w:rsidR="005C4266">
        <w:rPr>
          <w:rFonts w:ascii="Times New Roman" w:hAnsi="Times New Roman" w:cs="Times New Roman"/>
          <w:sz w:val="28"/>
          <w:szCs w:val="28"/>
        </w:rPr>
        <w:t>4</w:t>
      </w:r>
      <w:r w:rsidRPr="003C6058">
        <w:rPr>
          <w:rFonts w:ascii="Times New Roman" w:hAnsi="Times New Roman" w:cs="Times New Roman"/>
          <w:sz w:val="28"/>
          <w:szCs w:val="28"/>
        </w:rPr>
        <w:t xml:space="preserve">.1. </w:t>
      </w:r>
      <w:r w:rsidR="00521958">
        <w:rPr>
          <w:rFonts w:ascii="Times New Roman" w:hAnsi="Times New Roman" w:cs="Times New Roman"/>
          <w:sz w:val="28"/>
          <w:szCs w:val="28"/>
        </w:rPr>
        <w:t>Основания</w:t>
      </w:r>
      <w:r w:rsidR="00521958" w:rsidRPr="003C6058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государственной услуги приведен</w:t>
      </w:r>
      <w:r w:rsidR="00521958">
        <w:rPr>
          <w:rFonts w:ascii="Times New Roman" w:hAnsi="Times New Roman" w:cs="Times New Roman"/>
          <w:sz w:val="28"/>
          <w:szCs w:val="28"/>
        </w:rPr>
        <w:t>ы в приложении к настоящему р</w:t>
      </w:r>
      <w:r w:rsidR="00521958" w:rsidRPr="003C6058">
        <w:rPr>
          <w:rFonts w:ascii="Times New Roman" w:hAnsi="Times New Roman" w:cs="Times New Roman"/>
          <w:sz w:val="28"/>
          <w:szCs w:val="28"/>
        </w:rPr>
        <w:t>егламенту (Таблица № 3).</w:t>
      </w:r>
    </w:p>
    <w:p w14:paraId="67ACFB09" w14:textId="79FDEC7C" w:rsidR="00521958" w:rsidRPr="008C385E" w:rsidRDefault="00521958" w:rsidP="008C385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521958">
        <w:rPr>
          <w:rFonts w:ascii="Times New Roman" w:hAnsi="Times New Roman" w:cs="Times New Roman"/>
          <w:sz w:val="28"/>
          <w:szCs w:val="28"/>
        </w:rPr>
        <w:t xml:space="preserve">.2. Срок </w:t>
      </w:r>
      <w:r w:rsidR="008C385E">
        <w:rPr>
          <w:rFonts w:ascii="Times New Roman" w:hAnsi="Times New Roman" w:cs="Times New Roman"/>
          <w:sz w:val="28"/>
          <w:szCs w:val="28"/>
        </w:rPr>
        <w:t>предоставления</w:t>
      </w:r>
      <w:r w:rsidR="008C385E" w:rsidRPr="00D473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копий </w:t>
      </w:r>
      <w:r w:rsidR="008C38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учетно-технической документации, </w:t>
      </w:r>
      <w:r w:rsidR="008C385E" w:rsidRPr="00704472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сведений из учетно-технической документации</w:t>
      </w:r>
      <w:r w:rsidRPr="00521958">
        <w:rPr>
          <w:rFonts w:ascii="Times New Roman" w:hAnsi="Times New Roman" w:cs="Times New Roman"/>
          <w:sz w:val="28"/>
          <w:szCs w:val="28"/>
        </w:rPr>
        <w:t>:</w:t>
      </w:r>
    </w:p>
    <w:p w14:paraId="0A23D24B" w14:textId="4085A22B" w:rsidR="00950991" w:rsidRPr="00D23D3A" w:rsidRDefault="00521958" w:rsidP="002A011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23D3A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предоставления копии учетно-технической документации</w:t>
      </w:r>
      <w:r w:rsidRPr="005219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</w:t>
      </w:r>
      <w:r w:rsidRPr="00D23D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50991" w:rsidRPr="00D23D3A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950991">
        <w:t xml:space="preserve"> </w:t>
      </w:r>
      <w:r w:rsidR="00950991" w:rsidRPr="00D23D3A">
        <w:rPr>
          <w:rFonts w:ascii="Times New Roman" w:eastAsiaTheme="minorHAnsi" w:hAnsi="Times New Roman" w:cs="Times New Roman"/>
          <w:sz w:val="28"/>
          <w:szCs w:val="28"/>
          <w:lang w:eastAsia="en-US"/>
        </w:rPr>
        <w:t>течение 27 календарных дней;</w:t>
      </w:r>
    </w:p>
    <w:p w14:paraId="1B47449D" w14:textId="07AB6C49" w:rsidR="00950991" w:rsidRPr="00D23D3A" w:rsidRDefault="00521958" w:rsidP="002A011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23D3A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предоставления сведений из учетно-технической документации</w:t>
      </w:r>
      <w:r w:rsidRPr="005219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</w:t>
      </w:r>
      <w:r w:rsidRPr="00D23D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50991" w:rsidRPr="00D23D3A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течение 2 рабочих дней.</w:t>
      </w:r>
    </w:p>
    <w:p w14:paraId="06559D7B" w14:textId="77777777" w:rsidR="00521958" w:rsidRPr="007B48B2" w:rsidRDefault="00521958" w:rsidP="002A011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37C3F6E" w14:textId="77777777" w:rsidR="00A83247" w:rsidRDefault="003C6058" w:rsidP="002A011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C6058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95099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C605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83247" w:rsidRPr="00A83247">
        <w:rPr>
          <w:rFonts w:ascii="Times New Roman" w:hAnsi="Times New Roman" w:cs="Times New Roman"/>
          <w:b/>
          <w:bCs/>
          <w:sz w:val="28"/>
          <w:szCs w:val="28"/>
        </w:rPr>
        <w:t>Приостановление предоставления государственной услуги</w:t>
      </w:r>
    </w:p>
    <w:p w14:paraId="59AE2EF8" w14:textId="77777777" w:rsidR="006863F7" w:rsidRDefault="006863F7" w:rsidP="002A011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0804489" w14:textId="1F7E4434" w:rsidR="00AA413F" w:rsidRDefault="00D23D3A" w:rsidP="002A011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23D3A">
        <w:rPr>
          <w:rFonts w:ascii="Times New Roman" w:hAnsi="Times New Roman" w:cs="Times New Roman"/>
          <w:sz w:val="28"/>
          <w:szCs w:val="28"/>
        </w:rPr>
        <w:t xml:space="preserve">3.5.1. </w:t>
      </w:r>
      <w:r w:rsidR="00AA413F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государственной услуги приведены в приложении к настоящему регламенту (Таблица № 3).</w:t>
      </w:r>
    </w:p>
    <w:p w14:paraId="4A0B549C" w14:textId="6C0929EA" w:rsidR="00AA413F" w:rsidRDefault="00AA413F" w:rsidP="002A011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3.5.2. Должностное лицо Учреждения уведомляет заявителя о приостановлении предоставления государственной услуги с указанием оснований приостановления. До устранения причин, послуживших основанием для приостановления предоставления государственной услуги, специалисты Учреждения административных действий не осуществляют. </w:t>
      </w:r>
    </w:p>
    <w:p w14:paraId="3699E5A7" w14:textId="45799257" w:rsidR="00AA413F" w:rsidRDefault="00AA413F" w:rsidP="002A011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3.5.3. Учреждение возобновляет предоставление государственной услуги:</w:t>
      </w:r>
    </w:p>
    <w:p w14:paraId="63D5BBCF" w14:textId="1C989293" w:rsidR="00AA413F" w:rsidRDefault="00AA413F" w:rsidP="002A011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представление заявителем сообщения об устранении выявленных нарушений;</w:t>
      </w:r>
    </w:p>
    <w:p w14:paraId="63EFFC47" w14:textId="60161569" w:rsidR="00AA413F" w:rsidRDefault="00AA413F" w:rsidP="002A011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истечение срока для устранения выявленных нарушений в случае неполучения Учреждением информации от заявителя об устранении нарушений.  </w:t>
      </w:r>
    </w:p>
    <w:p w14:paraId="3C80F5D8" w14:textId="443652F4" w:rsidR="004635AF" w:rsidRDefault="004635AF" w:rsidP="002A011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3.5.4. Предоставление услуги приостанавливается на срок до трех месяцев.</w:t>
      </w:r>
    </w:p>
    <w:p w14:paraId="0A4CD67C" w14:textId="77777777" w:rsidR="006863F7" w:rsidRPr="00D23D3A" w:rsidRDefault="006863F7" w:rsidP="008C385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9CC47C4" w14:textId="77777777" w:rsidR="003C6058" w:rsidRDefault="00A83247" w:rsidP="002A011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3.6. </w:t>
      </w:r>
      <w:r w:rsidR="003C6058" w:rsidRPr="003C6058">
        <w:rPr>
          <w:rFonts w:ascii="Times New Roman" w:hAnsi="Times New Roman" w:cs="Times New Roman"/>
          <w:b/>
          <w:bCs/>
          <w:sz w:val="28"/>
          <w:szCs w:val="28"/>
        </w:rPr>
        <w:t>Предоставление результата государственной услуги</w:t>
      </w:r>
    </w:p>
    <w:p w14:paraId="40CD0639" w14:textId="77777777" w:rsidR="006863F7" w:rsidRPr="003C6058" w:rsidRDefault="006863F7" w:rsidP="002A011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6E8A361" w14:textId="77777777" w:rsidR="00707A8C" w:rsidRPr="007B48B2" w:rsidRDefault="00521958" w:rsidP="00707A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1958">
        <w:rPr>
          <w:rFonts w:ascii="Times New Roman" w:hAnsi="Times New Roman" w:cs="Times New Roman"/>
          <w:sz w:val="28"/>
          <w:szCs w:val="28"/>
        </w:rPr>
        <w:t>3.6.1. Результат предоставления государственной услуги предоставляется (в соответствии со способом, указанным заявителем при</w:t>
      </w:r>
      <w:r w:rsidR="00707A8C">
        <w:rPr>
          <w:rFonts w:ascii="Times New Roman" w:hAnsi="Times New Roman" w:cs="Times New Roman"/>
          <w:sz w:val="28"/>
          <w:szCs w:val="28"/>
        </w:rPr>
        <w:t xml:space="preserve"> подаче заявления и документов)</w:t>
      </w:r>
      <w:r w:rsidR="00707A8C" w:rsidRPr="00707A8C">
        <w:rPr>
          <w:rFonts w:ascii="Times New Roman" w:hAnsi="Times New Roman" w:cs="Times New Roman"/>
          <w:sz w:val="28"/>
          <w:szCs w:val="28"/>
        </w:rPr>
        <w:t>:</w:t>
      </w:r>
      <w:r w:rsidRPr="005219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177F62" w14:textId="31A4E10E" w:rsidR="00707A8C" w:rsidRPr="00B363F2" w:rsidRDefault="00707A8C" w:rsidP="00707A8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7A8C">
        <w:rPr>
          <w:rFonts w:ascii="Times New Roman" w:hAnsi="Times New Roman" w:cs="Times New Roman"/>
          <w:sz w:val="28"/>
          <w:szCs w:val="28"/>
        </w:rPr>
        <w:t xml:space="preserve">- </w:t>
      </w:r>
      <w:r w:rsidRPr="00DC04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электронном виде в течение 1 рабочего дня </w:t>
      </w:r>
      <w:r w:rsidRPr="00B363F2">
        <w:rPr>
          <w:rFonts w:ascii="Times New Roman" w:eastAsiaTheme="minorHAnsi" w:hAnsi="Times New Roman" w:cs="Times New Roman"/>
          <w:sz w:val="28"/>
          <w:szCs w:val="28"/>
          <w:lang w:eastAsia="en-US"/>
        </w:rPr>
        <w:t>со дня принятия решения о предоставлении (отказе в предоставлении) государственной услуги заявителю;</w:t>
      </w:r>
    </w:p>
    <w:p w14:paraId="597E8C72" w14:textId="77777777" w:rsidR="00707A8C" w:rsidRPr="00B363F2" w:rsidRDefault="00707A8C" w:rsidP="00707A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3F2">
        <w:rPr>
          <w:rFonts w:ascii="Times New Roman" w:hAnsi="Times New Roman" w:cs="Times New Roman"/>
          <w:sz w:val="28"/>
          <w:szCs w:val="28"/>
        </w:rPr>
        <w:t>- на бумажном носителе - в срок не более 3 рабочих дней со дня принятия решения о предоставлении (отказе в предоставлении) государственной услуги заявителю, но не позднее двух рабочих дней до окончания срока предоставления услуги.</w:t>
      </w:r>
    </w:p>
    <w:p w14:paraId="297DE0BA" w14:textId="77777777" w:rsidR="00521958" w:rsidRPr="00521958" w:rsidRDefault="00521958" w:rsidP="00521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3F2">
        <w:rPr>
          <w:rFonts w:ascii="Times New Roman" w:hAnsi="Times New Roman" w:cs="Times New Roman"/>
          <w:sz w:val="28"/>
          <w:szCs w:val="28"/>
        </w:rPr>
        <w:t>1) при личной явке:</w:t>
      </w:r>
    </w:p>
    <w:p w14:paraId="5D231A62" w14:textId="77777777" w:rsidR="00521958" w:rsidRPr="00521958" w:rsidRDefault="00521958" w:rsidP="00521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1958">
        <w:rPr>
          <w:rFonts w:ascii="Times New Roman" w:hAnsi="Times New Roman" w:cs="Times New Roman"/>
          <w:sz w:val="28"/>
          <w:szCs w:val="28"/>
        </w:rPr>
        <w:t xml:space="preserve"> в филиалах, отделах, удаленных рабочих местах ГБУ ЛО «МФЦ»;</w:t>
      </w:r>
    </w:p>
    <w:p w14:paraId="26B80123" w14:textId="77777777" w:rsidR="00521958" w:rsidRPr="007B48B2" w:rsidRDefault="00521958" w:rsidP="00521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1958">
        <w:rPr>
          <w:rFonts w:ascii="Times New Roman" w:hAnsi="Times New Roman" w:cs="Times New Roman"/>
          <w:sz w:val="28"/>
          <w:szCs w:val="28"/>
        </w:rPr>
        <w:t>2) без личной явки:</w:t>
      </w:r>
    </w:p>
    <w:p w14:paraId="60966062" w14:textId="0FACEA9F" w:rsidR="00521958" w:rsidRPr="000A45C0" w:rsidRDefault="00521958" w:rsidP="00521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5C0">
        <w:rPr>
          <w:rFonts w:ascii="Times New Roman" w:hAnsi="Times New Roman" w:cs="Times New Roman"/>
          <w:sz w:val="28"/>
          <w:szCs w:val="28"/>
        </w:rPr>
        <w:t>почтовым отправлением по адресу, указанному заявителем в</w:t>
      </w:r>
      <w:r w:rsidR="004332CA">
        <w:rPr>
          <w:rFonts w:ascii="Times New Roman" w:hAnsi="Times New Roman" w:cs="Times New Roman"/>
          <w:sz w:val="28"/>
          <w:szCs w:val="28"/>
        </w:rPr>
        <w:t xml:space="preserve"> заявлении</w:t>
      </w:r>
      <w:r w:rsidRPr="000A45C0">
        <w:rPr>
          <w:rFonts w:ascii="Times New Roman" w:hAnsi="Times New Roman" w:cs="Times New Roman"/>
          <w:sz w:val="28"/>
          <w:szCs w:val="28"/>
        </w:rPr>
        <w:t>;</w:t>
      </w:r>
    </w:p>
    <w:p w14:paraId="03FC7DF0" w14:textId="70ED9AB3" w:rsidR="00521958" w:rsidRPr="00707A8C" w:rsidRDefault="00521958" w:rsidP="00521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5C0">
        <w:rPr>
          <w:rFonts w:ascii="Times New Roman" w:hAnsi="Times New Roman" w:cs="Times New Roman"/>
          <w:sz w:val="28"/>
          <w:szCs w:val="28"/>
        </w:rPr>
        <w:t>в электронной форме на адрес электронной почты</w:t>
      </w:r>
      <w:r w:rsidR="00707A8C" w:rsidRPr="00707A8C">
        <w:rPr>
          <w:rFonts w:ascii="Times New Roman" w:hAnsi="Times New Roman" w:cs="Times New Roman"/>
          <w:sz w:val="28"/>
          <w:szCs w:val="28"/>
        </w:rPr>
        <w:t xml:space="preserve">, </w:t>
      </w:r>
      <w:r w:rsidR="00F73B4A">
        <w:rPr>
          <w:rFonts w:ascii="Times New Roman" w:hAnsi="Times New Roman" w:cs="Times New Roman"/>
          <w:sz w:val="28"/>
          <w:szCs w:val="28"/>
        </w:rPr>
        <w:t>указанной</w:t>
      </w:r>
      <w:r w:rsidR="00707A8C" w:rsidRPr="003C6058">
        <w:rPr>
          <w:rFonts w:ascii="Times New Roman" w:hAnsi="Times New Roman" w:cs="Times New Roman"/>
          <w:sz w:val="28"/>
          <w:szCs w:val="28"/>
        </w:rPr>
        <w:t xml:space="preserve"> заявителем в з</w:t>
      </w:r>
      <w:r w:rsidR="004332CA">
        <w:rPr>
          <w:rFonts w:ascii="Times New Roman" w:hAnsi="Times New Roman" w:cs="Times New Roman"/>
          <w:sz w:val="28"/>
          <w:szCs w:val="28"/>
        </w:rPr>
        <w:t>аявлении</w:t>
      </w:r>
      <w:r w:rsidR="00707A8C">
        <w:rPr>
          <w:rFonts w:ascii="Times New Roman" w:hAnsi="Times New Roman" w:cs="Times New Roman"/>
          <w:sz w:val="28"/>
          <w:szCs w:val="28"/>
        </w:rPr>
        <w:t>;</w:t>
      </w:r>
    </w:p>
    <w:p w14:paraId="7C1065E4" w14:textId="77777777" w:rsidR="00521958" w:rsidRPr="00521958" w:rsidRDefault="00521958" w:rsidP="00521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1958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ЛО/ЕПГУ (при технической реализации).</w:t>
      </w:r>
    </w:p>
    <w:p w14:paraId="1C21D54A" w14:textId="7C49C130" w:rsidR="00521958" w:rsidRPr="00521958" w:rsidRDefault="00521958" w:rsidP="00521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1958">
        <w:rPr>
          <w:rFonts w:ascii="Times New Roman" w:hAnsi="Times New Roman" w:cs="Times New Roman"/>
          <w:sz w:val="28"/>
          <w:szCs w:val="28"/>
        </w:rPr>
        <w:t xml:space="preserve">3.6.2. Возможность предоставления </w:t>
      </w:r>
      <w:r w:rsidR="00707A8C">
        <w:rPr>
          <w:rFonts w:ascii="Times New Roman" w:hAnsi="Times New Roman" w:cs="Times New Roman"/>
          <w:sz w:val="28"/>
          <w:szCs w:val="28"/>
        </w:rPr>
        <w:t>Учреждением</w:t>
      </w:r>
      <w:r w:rsidRPr="00521958">
        <w:rPr>
          <w:rFonts w:ascii="Times New Roman" w:hAnsi="Times New Roman" w:cs="Times New Roman"/>
          <w:sz w:val="28"/>
          <w:szCs w:val="28"/>
        </w:rPr>
        <w:t xml:space="preserve"> или многофункциональным центром результата государственной услуги по выбору заявителя независимо от его места жительства либо места пребывания, либо места нахождения не предусмотрена.</w:t>
      </w:r>
    </w:p>
    <w:p w14:paraId="2E7B7D77" w14:textId="77777777" w:rsidR="00DC046D" w:rsidRPr="00DC046D" w:rsidRDefault="00DC046D" w:rsidP="002A011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288FC45" w14:textId="77777777" w:rsidR="00100212" w:rsidRPr="00100212" w:rsidRDefault="00100212" w:rsidP="007F62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b/>
          <w:bCs/>
          <w:sz w:val="28"/>
          <w:szCs w:val="28"/>
        </w:rPr>
        <w:t>4. Способы информирования заявителя об изменении статуса</w:t>
      </w:r>
    </w:p>
    <w:p w14:paraId="6C42CC30" w14:textId="5C72C1F0" w:rsidR="00100212" w:rsidRDefault="00100212" w:rsidP="007F62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0212">
        <w:rPr>
          <w:rFonts w:ascii="Times New Roman" w:hAnsi="Times New Roman" w:cs="Times New Roman"/>
          <w:b/>
          <w:bCs/>
          <w:sz w:val="28"/>
          <w:szCs w:val="28"/>
        </w:rPr>
        <w:t xml:space="preserve">рассмотрения </w:t>
      </w:r>
      <w:r w:rsidR="004332CA">
        <w:rPr>
          <w:rFonts w:ascii="Times New Roman" w:hAnsi="Times New Roman" w:cs="Times New Roman"/>
          <w:b/>
          <w:bCs/>
          <w:sz w:val="28"/>
          <w:szCs w:val="28"/>
        </w:rPr>
        <w:t>заявления</w:t>
      </w:r>
      <w:r w:rsidRPr="00100212">
        <w:rPr>
          <w:rFonts w:ascii="Times New Roman" w:hAnsi="Times New Roman" w:cs="Times New Roman"/>
          <w:b/>
          <w:bCs/>
          <w:sz w:val="28"/>
          <w:szCs w:val="28"/>
        </w:rPr>
        <w:t xml:space="preserve"> о предоставлении государственной услуги</w:t>
      </w:r>
    </w:p>
    <w:p w14:paraId="147494DF" w14:textId="77777777" w:rsidR="006863F7" w:rsidRPr="00100212" w:rsidRDefault="006863F7" w:rsidP="007F6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AC63C5" w14:textId="0BEFCB7B" w:rsidR="007F6287" w:rsidRPr="007F6287" w:rsidRDefault="00100212" w:rsidP="00D473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212">
        <w:rPr>
          <w:rFonts w:ascii="Times New Roman" w:hAnsi="Times New Roman" w:cs="Times New Roman"/>
          <w:sz w:val="28"/>
          <w:szCs w:val="28"/>
        </w:rPr>
        <w:t xml:space="preserve">4.1. </w:t>
      </w:r>
      <w:r w:rsidR="007F6287" w:rsidRPr="007F6287">
        <w:rPr>
          <w:rFonts w:ascii="Times New Roman" w:hAnsi="Times New Roman" w:cs="Times New Roman"/>
          <w:sz w:val="28"/>
          <w:szCs w:val="28"/>
        </w:rPr>
        <w:t xml:space="preserve">Способы информирования заявителя об изменении статуса рассмотрения </w:t>
      </w:r>
      <w:r w:rsidR="004332CA">
        <w:rPr>
          <w:rFonts w:ascii="Times New Roman" w:hAnsi="Times New Roman" w:cs="Times New Roman"/>
          <w:sz w:val="28"/>
          <w:szCs w:val="28"/>
        </w:rPr>
        <w:t>заявления</w:t>
      </w:r>
      <w:r w:rsidR="007F6287" w:rsidRPr="007F6287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услуги.</w:t>
      </w:r>
    </w:p>
    <w:p w14:paraId="247C6744" w14:textId="77777777" w:rsidR="007F6287" w:rsidRPr="007F6287" w:rsidRDefault="007F6287" w:rsidP="00D473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6287"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14:paraId="74E688DF" w14:textId="7271099B" w:rsidR="00100212" w:rsidRPr="00100212" w:rsidRDefault="00333D21" w:rsidP="00D473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0212" w:rsidRPr="00100212">
        <w:rPr>
          <w:rFonts w:ascii="Times New Roman" w:hAnsi="Times New Roman" w:cs="Times New Roman"/>
          <w:sz w:val="28"/>
          <w:szCs w:val="28"/>
        </w:rPr>
        <w:t>посредством электронной почты по адресу, указанному заявителем в з</w:t>
      </w:r>
      <w:r w:rsidR="004332CA">
        <w:rPr>
          <w:rFonts w:ascii="Times New Roman" w:hAnsi="Times New Roman" w:cs="Times New Roman"/>
          <w:sz w:val="28"/>
          <w:szCs w:val="28"/>
        </w:rPr>
        <w:t>аявлении</w:t>
      </w:r>
      <w:r w:rsidR="00100212" w:rsidRPr="00100212">
        <w:rPr>
          <w:rFonts w:ascii="Times New Roman" w:hAnsi="Times New Roman" w:cs="Times New Roman"/>
          <w:sz w:val="28"/>
          <w:szCs w:val="28"/>
        </w:rPr>
        <w:t>;</w:t>
      </w:r>
    </w:p>
    <w:p w14:paraId="4B1DD53D" w14:textId="5BA9C92A" w:rsidR="00100212" w:rsidRPr="00100212" w:rsidRDefault="00333D21" w:rsidP="00D473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0212" w:rsidRPr="00100212">
        <w:rPr>
          <w:rFonts w:ascii="Times New Roman" w:hAnsi="Times New Roman" w:cs="Times New Roman"/>
          <w:sz w:val="28"/>
          <w:szCs w:val="28"/>
        </w:rPr>
        <w:t>по телефону, указанному заявителем в за</w:t>
      </w:r>
      <w:r w:rsidR="004332CA">
        <w:rPr>
          <w:rFonts w:ascii="Times New Roman" w:hAnsi="Times New Roman" w:cs="Times New Roman"/>
          <w:sz w:val="28"/>
          <w:szCs w:val="28"/>
        </w:rPr>
        <w:t>явлении</w:t>
      </w:r>
      <w:r w:rsidR="00100212" w:rsidRPr="00100212">
        <w:rPr>
          <w:rFonts w:ascii="Times New Roman" w:hAnsi="Times New Roman" w:cs="Times New Roman"/>
          <w:sz w:val="28"/>
          <w:szCs w:val="28"/>
        </w:rPr>
        <w:t>;</w:t>
      </w:r>
    </w:p>
    <w:p w14:paraId="54F2D457" w14:textId="77777777" w:rsidR="007F6287" w:rsidRPr="007F6287" w:rsidRDefault="00333D21" w:rsidP="00D473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0212" w:rsidRPr="00100212">
        <w:rPr>
          <w:rFonts w:ascii="Times New Roman" w:hAnsi="Times New Roman" w:cs="Times New Roman"/>
          <w:sz w:val="28"/>
          <w:szCs w:val="28"/>
        </w:rPr>
        <w:t>посредством почтовой связи (в случае отсутствия у заявителя доступа</w:t>
      </w:r>
      <w:r w:rsidR="007F6287">
        <w:rPr>
          <w:rFonts w:ascii="Times New Roman" w:hAnsi="Times New Roman" w:cs="Times New Roman"/>
          <w:sz w:val="28"/>
          <w:szCs w:val="28"/>
        </w:rPr>
        <w:t xml:space="preserve"> к электронным средствам связи)</w:t>
      </w:r>
      <w:r w:rsidR="007F6287" w:rsidRPr="007F6287">
        <w:rPr>
          <w:rFonts w:ascii="Times New Roman" w:hAnsi="Times New Roman" w:cs="Times New Roman"/>
          <w:sz w:val="28"/>
          <w:szCs w:val="28"/>
        </w:rPr>
        <w:t>;</w:t>
      </w:r>
    </w:p>
    <w:p w14:paraId="2C2C7B58" w14:textId="56EE9BE0" w:rsidR="007F6287" w:rsidRPr="007F6287" w:rsidRDefault="007F6287" w:rsidP="00D473B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6287">
        <w:rPr>
          <w:rFonts w:ascii="Times New Roman" w:hAnsi="Times New Roman" w:cs="Times New Roman"/>
          <w:sz w:val="28"/>
          <w:szCs w:val="28"/>
        </w:rPr>
        <w:t xml:space="preserve">- посредством Единого портала (при </w:t>
      </w:r>
      <w:r w:rsidRPr="007F6287">
        <w:rPr>
          <w:rFonts w:ascii="Times New Roman" w:hAnsi="Times New Roman" w:cs="Times New Roman"/>
          <w:bCs/>
          <w:sz w:val="28"/>
          <w:szCs w:val="28"/>
        </w:rPr>
        <w:t>наличии технической возможности).</w:t>
      </w:r>
    </w:p>
    <w:p w14:paraId="41849A20" w14:textId="77777777" w:rsidR="007F6287" w:rsidRPr="007F6287" w:rsidRDefault="007F6287" w:rsidP="007F62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AAE8D9" w14:textId="0E932EA0" w:rsidR="00100212" w:rsidRDefault="00100212" w:rsidP="00F73B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C87B45" w14:textId="77777777" w:rsidR="00B6710C" w:rsidRPr="00100212" w:rsidRDefault="00B6710C" w:rsidP="00F73B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B39CED" w14:textId="77777777" w:rsidR="00E43958" w:rsidRDefault="00AA0C19" w:rsidP="00F73B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0581A023" w14:textId="77777777" w:rsidR="00AA0C19" w:rsidRDefault="00AA0C19" w:rsidP="00F73B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58E92299" w14:textId="77777777" w:rsidR="00AA0C19" w:rsidRDefault="00AA0C19" w:rsidP="00F73B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</w:t>
      </w:r>
    </w:p>
    <w:p w14:paraId="02E13728" w14:textId="77777777" w:rsidR="00AA0C19" w:rsidRDefault="00AA0C19" w:rsidP="00F73B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14:paraId="150D9868" w14:textId="77777777" w:rsidR="00DC046D" w:rsidRDefault="00DC046D" w:rsidP="00F73B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AA0C19">
        <w:rPr>
          <w:rFonts w:ascii="Times New Roman" w:hAnsi="Times New Roman" w:cs="Times New Roman"/>
          <w:sz w:val="28"/>
          <w:szCs w:val="28"/>
        </w:rPr>
        <w:t>«</w:t>
      </w:r>
      <w:r w:rsidRPr="001350C3">
        <w:rPr>
          <w:rFonts w:ascii="Times New Roman" w:hAnsi="Times New Roman" w:cs="Times New Roman"/>
          <w:sz w:val="28"/>
          <w:szCs w:val="28"/>
        </w:rPr>
        <w:t>Предоставление копий учетно-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459C7AF7" w14:textId="77777777" w:rsidR="00AA0C19" w:rsidRDefault="00DC046D" w:rsidP="00F73B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</w:t>
      </w:r>
      <w:r w:rsidRPr="001350C3">
        <w:rPr>
          <w:rFonts w:ascii="Times New Roman" w:hAnsi="Times New Roman" w:cs="Times New Roman"/>
          <w:sz w:val="28"/>
          <w:szCs w:val="28"/>
        </w:rPr>
        <w:t>технической документации, а также содержащихся в ней сведений</w:t>
      </w:r>
      <w:r w:rsidRPr="00100212">
        <w:rPr>
          <w:rFonts w:ascii="Times New Roman" w:hAnsi="Times New Roman" w:cs="Times New Roman"/>
          <w:sz w:val="28"/>
          <w:szCs w:val="28"/>
        </w:rPr>
        <w:t>»</w:t>
      </w:r>
    </w:p>
    <w:p w14:paraId="1F263484" w14:textId="77777777" w:rsidR="00AA0C19" w:rsidRDefault="00AA0C19" w:rsidP="002A01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7B97D2E" w14:textId="77777777" w:rsidR="00AA0C19" w:rsidRDefault="00AA0C19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03FD4A" w14:textId="77777777" w:rsidR="00AA0C19" w:rsidRDefault="00AA0C19" w:rsidP="002A01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условных обозначений и сокращений, </w:t>
      </w:r>
    </w:p>
    <w:p w14:paraId="2E18E6D6" w14:textId="77777777" w:rsidR="00AA0C19" w:rsidRDefault="00E43958" w:rsidP="002A01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A0C19">
        <w:rPr>
          <w:rFonts w:ascii="Times New Roman" w:hAnsi="Times New Roman" w:cs="Times New Roman"/>
          <w:sz w:val="28"/>
          <w:szCs w:val="28"/>
        </w:rPr>
        <w:t>дентификаторы категорий (признаков) заявителей,</w:t>
      </w:r>
    </w:p>
    <w:p w14:paraId="0767D7B4" w14:textId="60E44ECA" w:rsidR="00AA0C19" w:rsidRDefault="00E43958" w:rsidP="002A01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A0C19">
        <w:rPr>
          <w:rFonts w:ascii="Times New Roman" w:hAnsi="Times New Roman" w:cs="Times New Roman"/>
          <w:sz w:val="28"/>
          <w:szCs w:val="28"/>
        </w:rPr>
        <w:t xml:space="preserve">счерпывающий перечень документов, </w:t>
      </w:r>
      <w:r w:rsidR="002D30BD">
        <w:rPr>
          <w:rFonts w:ascii="Times New Roman" w:hAnsi="Times New Roman" w:cs="Times New Roman"/>
          <w:sz w:val="28"/>
          <w:szCs w:val="28"/>
        </w:rPr>
        <w:t>необходимых для предоставления</w:t>
      </w:r>
      <w:r w:rsidR="00AA0C19">
        <w:rPr>
          <w:rFonts w:ascii="Times New Roman" w:hAnsi="Times New Roman" w:cs="Times New Roman"/>
          <w:sz w:val="28"/>
          <w:szCs w:val="28"/>
        </w:rPr>
        <w:t xml:space="preserve"> государственной услуги,</w:t>
      </w:r>
      <w:r w:rsidR="00966D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A0C19">
        <w:rPr>
          <w:rFonts w:ascii="Times New Roman" w:hAnsi="Times New Roman" w:cs="Times New Roman"/>
          <w:sz w:val="28"/>
          <w:szCs w:val="28"/>
        </w:rPr>
        <w:t xml:space="preserve">счерпывающий перечень оснований для отказа в приеме </w:t>
      </w:r>
      <w:r w:rsidR="009610CF">
        <w:rPr>
          <w:rFonts w:ascii="Times New Roman" w:hAnsi="Times New Roman" w:cs="Times New Roman"/>
          <w:sz w:val="28"/>
          <w:szCs w:val="28"/>
        </w:rPr>
        <w:t>заявления</w:t>
      </w:r>
      <w:r w:rsidR="00966DC0">
        <w:rPr>
          <w:rFonts w:ascii="Times New Roman" w:hAnsi="Times New Roman" w:cs="Times New Roman"/>
          <w:sz w:val="28"/>
          <w:szCs w:val="28"/>
        </w:rPr>
        <w:t xml:space="preserve"> </w:t>
      </w:r>
      <w:r w:rsidR="00AA0C19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 и документов, необходимых для предоставления услуги</w:t>
      </w:r>
      <w:r w:rsidR="006A553E" w:rsidRPr="00D473B6">
        <w:rPr>
          <w:rFonts w:ascii="Times New Roman" w:hAnsi="Times New Roman" w:cs="Times New Roman"/>
          <w:sz w:val="28"/>
          <w:szCs w:val="28"/>
        </w:rPr>
        <w:t>, оснований для приостановления предоставления государственной услуги</w:t>
      </w:r>
      <w:r w:rsidR="00AA0C19" w:rsidRPr="00D473B6">
        <w:rPr>
          <w:rFonts w:ascii="Times New Roman" w:hAnsi="Times New Roman" w:cs="Times New Roman"/>
          <w:sz w:val="28"/>
          <w:szCs w:val="28"/>
        </w:rPr>
        <w:t xml:space="preserve"> или отказа</w:t>
      </w:r>
      <w:r w:rsidR="00AA0C19">
        <w:rPr>
          <w:rFonts w:ascii="Times New Roman" w:hAnsi="Times New Roman" w:cs="Times New Roman"/>
          <w:sz w:val="28"/>
          <w:szCs w:val="28"/>
        </w:rPr>
        <w:t xml:space="preserve"> в предоставлении государственной услуги, </w:t>
      </w:r>
    </w:p>
    <w:p w14:paraId="35CAB74F" w14:textId="32D4E185" w:rsidR="00AA0C19" w:rsidRDefault="00E43958" w:rsidP="002A01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AA0C19">
        <w:rPr>
          <w:rFonts w:ascii="Times New Roman" w:hAnsi="Times New Roman" w:cs="Times New Roman"/>
          <w:sz w:val="28"/>
          <w:szCs w:val="28"/>
        </w:rPr>
        <w:t xml:space="preserve">ормы </w:t>
      </w:r>
      <w:r w:rsidR="009610CF">
        <w:rPr>
          <w:rFonts w:ascii="Times New Roman" w:hAnsi="Times New Roman" w:cs="Times New Roman"/>
          <w:sz w:val="28"/>
          <w:szCs w:val="28"/>
        </w:rPr>
        <w:t>заявления</w:t>
      </w:r>
      <w:r w:rsidR="00AA0C19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</w:t>
      </w:r>
    </w:p>
    <w:p w14:paraId="3CE71DE7" w14:textId="77777777" w:rsidR="00AA0C19" w:rsidRDefault="00AA0C19" w:rsidP="002A01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</w:t>
      </w:r>
    </w:p>
    <w:p w14:paraId="0972F658" w14:textId="77777777" w:rsidR="00AA0C19" w:rsidRDefault="00AA0C19" w:rsidP="002A01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14:paraId="0C686EDB" w14:textId="77777777" w:rsidR="00966DC0" w:rsidRDefault="00966DC0" w:rsidP="002A01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615621" w14:textId="77777777" w:rsidR="00AA0C19" w:rsidRDefault="00AA0C19" w:rsidP="002A01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Перечень условных обозначений и сокращений</w:t>
      </w:r>
    </w:p>
    <w:p w14:paraId="1D71708C" w14:textId="77777777" w:rsidR="00966DC0" w:rsidRDefault="00966DC0" w:rsidP="002A01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2331E065" w14:textId="77777777" w:rsidR="00AA0C19" w:rsidRDefault="00E43958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</w:t>
      </w:r>
      <w:r w:rsidR="00AA0C19">
        <w:rPr>
          <w:rFonts w:ascii="Times New Roman" w:hAnsi="Times New Roman" w:cs="Times New Roman"/>
          <w:sz w:val="28"/>
          <w:szCs w:val="28"/>
        </w:rPr>
        <w:t>окращения:</w:t>
      </w:r>
    </w:p>
    <w:p w14:paraId="4B7A4334" w14:textId="7D1463B2" w:rsidR="006676C9" w:rsidRDefault="006676C9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66DC0">
        <w:rPr>
          <w:rFonts w:ascii="Times New Roman" w:hAnsi="Times New Roman" w:cs="Times New Roman"/>
          <w:sz w:val="28"/>
          <w:szCs w:val="28"/>
        </w:rPr>
        <w:t>ГБУ ЛО «МФЦ»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676C9">
        <w:rPr>
          <w:rFonts w:ascii="Times New Roman" w:hAnsi="Times New Roman" w:cs="Times New Roman"/>
          <w:sz w:val="28"/>
          <w:szCs w:val="28"/>
        </w:rPr>
        <w:t>Государственное бюджетное учреждение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DC0">
        <w:rPr>
          <w:rFonts w:ascii="Times New Roman" w:hAnsi="Times New Roman" w:cs="Times New Roman"/>
          <w:sz w:val="28"/>
          <w:szCs w:val="28"/>
        </w:rPr>
        <w:t>«</w:t>
      </w:r>
      <w:r w:rsidRPr="006676C9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</w:t>
      </w:r>
      <w:r w:rsidR="00966DC0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</w:p>
    <w:p w14:paraId="2C710ACB" w14:textId="77777777" w:rsidR="006676C9" w:rsidRPr="006676C9" w:rsidRDefault="006676C9" w:rsidP="002A011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A11C22">
        <w:rPr>
          <w:rFonts w:ascii="Times New Roman" w:hAnsi="Times New Roman" w:cs="Times New Roman"/>
          <w:sz w:val="28"/>
          <w:szCs w:val="28"/>
        </w:rPr>
        <w:t>ПГУ ЛО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676C9">
        <w:rPr>
          <w:rFonts w:ascii="Times New Roman" w:hAnsi="Times New Roman" w:cs="Times New Roman"/>
          <w:sz w:val="28"/>
          <w:szCs w:val="28"/>
        </w:rPr>
        <w:fldChar w:fldCharType="begin"/>
      </w:r>
      <w:r w:rsidRPr="006676C9">
        <w:rPr>
          <w:rFonts w:ascii="Times New Roman" w:hAnsi="Times New Roman" w:cs="Times New Roman"/>
          <w:sz w:val="28"/>
          <w:szCs w:val="28"/>
        </w:rPr>
        <w:instrText xml:space="preserve"> HYPERLINK "https://gu.lenobl.ru/" </w:instrText>
      </w:r>
      <w:r w:rsidRPr="006676C9">
        <w:rPr>
          <w:rFonts w:ascii="Times New Roman" w:hAnsi="Times New Roman" w:cs="Times New Roman"/>
          <w:sz w:val="28"/>
          <w:szCs w:val="28"/>
        </w:rPr>
        <w:fldChar w:fldCharType="separate"/>
      </w:r>
      <w:r w:rsidRPr="006676C9">
        <w:rPr>
          <w:rFonts w:ascii="Times New Roman" w:hAnsi="Times New Roman" w:cs="Times New Roman"/>
          <w:sz w:val="28"/>
          <w:szCs w:val="28"/>
        </w:rPr>
        <w:t>Портал государственных услуг Ленинградской области</w:t>
      </w:r>
    </w:p>
    <w:p w14:paraId="07B7CC9D" w14:textId="77777777" w:rsidR="006676C9" w:rsidRDefault="006676C9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76C9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в) </w:t>
      </w:r>
      <w:r w:rsidRPr="00A11C22">
        <w:rPr>
          <w:rFonts w:ascii="Times New Roman" w:hAnsi="Times New Roman" w:cs="Times New Roman"/>
          <w:sz w:val="28"/>
          <w:szCs w:val="28"/>
        </w:rPr>
        <w:t>ЕПГУ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676C9">
        <w:rPr>
          <w:rFonts w:ascii="Times New Roman" w:hAnsi="Times New Roman" w:cs="Times New Roman"/>
          <w:sz w:val="28"/>
          <w:szCs w:val="28"/>
        </w:rPr>
        <w:t>Единый портал государственных услуг и функций</w:t>
      </w:r>
    </w:p>
    <w:p w14:paraId="313165B9" w14:textId="77777777" w:rsidR="00AA0C19" w:rsidRDefault="00AA0C19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Условные обозначения:</w:t>
      </w:r>
    </w:p>
    <w:p w14:paraId="4F183702" w14:textId="77777777" w:rsidR="00AA0C19" w:rsidRPr="00BF7E25" w:rsidRDefault="00AA0C19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[</w:t>
      </w:r>
      <w:r w:rsidRPr="00100212">
        <w:rPr>
          <w:rFonts w:ascii="Times New Roman" w:hAnsi="Times New Roman" w:cs="Times New Roman"/>
          <w:sz w:val="28"/>
          <w:szCs w:val="28"/>
        </w:rPr>
        <w:t>Все категории</w:t>
      </w:r>
      <w:r>
        <w:rPr>
          <w:rFonts w:ascii="Times New Roman" w:hAnsi="Times New Roman" w:cs="Times New Roman"/>
          <w:sz w:val="28"/>
          <w:szCs w:val="28"/>
        </w:rPr>
        <w:t xml:space="preserve">] </w:t>
      </w:r>
      <w:r w:rsidR="00BF7E25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документы представляются всеми заявителями, обращающимися за получением государственной услуги;</w:t>
      </w:r>
    </w:p>
    <w:p w14:paraId="6F032888" w14:textId="77777777" w:rsidR="00AA0C19" w:rsidRDefault="00AA0C19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BF7E25">
        <w:rPr>
          <w:rFonts w:ascii="Times New Roman" w:hAnsi="Times New Roman" w:cs="Times New Roman"/>
          <w:sz w:val="28"/>
          <w:szCs w:val="28"/>
        </w:rPr>
        <w:t xml:space="preserve"> [</w:t>
      </w:r>
      <w:r w:rsidR="00BF7E25" w:rsidRPr="00100212">
        <w:rPr>
          <w:rFonts w:ascii="Times New Roman" w:hAnsi="Times New Roman" w:cs="Times New Roman"/>
          <w:sz w:val="28"/>
          <w:szCs w:val="28"/>
        </w:rPr>
        <w:t>ЮЛ</w:t>
      </w:r>
      <w:r w:rsidR="00BF7E25">
        <w:rPr>
          <w:rFonts w:ascii="Times New Roman" w:hAnsi="Times New Roman" w:cs="Times New Roman"/>
          <w:sz w:val="28"/>
          <w:szCs w:val="28"/>
        </w:rPr>
        <w:t>]</w:t>
      </w:r>
      <w:r w:rsidR="00BF7E25" w:rsidRPr="00100212">
        <w:rPr>
          <w:rFonts w:ascii="Times New Roman" w:hAnsi="Times New Roman" w:cs="Times New Roman"/>
          <w:sz w:val="28"/>
          <w:szCs w:val="28"/>
        </w:rPr>
        <w:t xml:space="preserve"> Юридическое лицо.</w:t>
      </w:r>
    </w:p>
    <w:p w14:paraId="6736DD51" w14:textId="77777777" w:rsidR="00BF7E25" w:rsidRDefault="00BF7E25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BF7E25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ИП</w:t>
      </w:r>
      <w:r w:rsidRPr="00BF7E25">
        <w:rPr>
          <w:rFonts w:ascii="Times New Roman" w:hAnsi="Times New Roman" w:cs="Times New Roman"/>
          <w:sz w:val="28"/>
          <w:szCs w:val="28"/>
        </w:rPr>
        <w:t xml:space="preserve">] </w:t>
      </w:r>
      <w:r w:rsidRPr="00100212">
        <w:rPr>
          <w:rFonts w:ascii="Times New Roman" w:hAnsi="Times New Roman" w:cs="Times New Roman"/>
          <w:sz w:val="28"/>
          <w:szCs w:val="28"/>
        </w:rPr>
        <w:t>— Индивидуальный предприниматель.</w:t>
      </w:r>
    </w:p>
    <w:p w14:paraId="3ED56CA1" w14:textId="77777777" w:rsidR="005F56B6" w:rsidRPr="005F56B6" w:rsidRDefault="005F56B6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5F56B6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ФЛ</w:t>
      </w:r>
      <w:r w:rsidRPr="005F56B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– Физическое лицо.</w:t>
      </w:r>
    </w:p>
    <w:p w14:paraId="1CB52E2A" w14:textId="77777777" w:rsidR="00BF7E25" w:rsidRPr="002D4EAF" w:rsidRDefault="005F56B6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F7E25">
        <w:rPr>
          <w:rFonts w:ascii="Times New Roman" w:hAnsi="Times New Roman" w:cs="Times New Roman"/>
          <w:sz w:val="28"/>
          <w:szCs w:val="28"/>
        </w:rPr>
        <w:t xml:space="preserve">) </w:t>
      </w:r>
      <w:r w:rsidR="00BF7E25" w:rsidRPr="00BF7E25">
        <w:rPr>
          <w:rFonts w:ascii="Times New Roman" w:hAnsi="Times New Roman" w:cs="Times New Roman"/>
          <w:sz w:val="28"/>
          <w:szCs w:val="28"/>
        </w:rPr>
        <w:t>[</w:t>
      </w:r>
      <w:r w:rsidR="00BF7E25" w:rsidRPr="00100212">
        <w:rPr>
          <w:rFonts w:ascii="Times New Roman" w:hAnsi="Times New Roman" w:cs="Times New Roman"/>
          <w:sz w:val="28"/>
          <w:szCs w:val="28"/>
        </w:rPr>
        <w:t>Выдача</w:t>
      </w:r>
      <w:r w:rsidR="00BF7E25" w:rsidRPr="00BF7E25">
        <w:rPr>
          <w:rFonts w:ascii="Times New Roman" w:hAnsi="Times New Roman" w:cs="Times New Roman"/>
          <w:sz w:val="28"/>
          <w:szCs w:val="28"/>
        </w:rPr>
        <w:t xml:space="preserve">] </w:t>
      </w:r>
      <w:r w:rsidR="00BF7E25" w:rsidRPr="00100212">
        <w:rPr>
          <w:rFonts w:ascii="Times New Roman" w:hAnsi="Times New Roman" w:cs="Times New Roman"/>
          <w:sz w:val="28"/>
          <w:szCs w:val="28"/>
        </w:rPr>
        <w:t xml:space="preserve">— Цель обращения: получение </w:t>
      </w:r>
      <w:r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="00BF7E25" w:rsidRPr="00100212">
        <w:rPr>
          <w:rFonts w:ascii="Times New Roman" w:hAnsi="Times New Roman" w:cs="Times New Roman"/>
          <w:sz w:val="28"/>
          <w:szCs w:val="28"/>
        </w:rPr>
        <w:t>.</w:t>
      </w:r>
    </w:p>
    <w:p w14:paraId="6DB8B448" w14:textId="77777777" w:rsidR="00BF7E25" w:rsidRPr="002D4EAF" w:rsidRDefault="005F56B6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BF7E25">
        <w:rPr>
          <w:rFonts w:ascii="Times New Roman" w:hAnsi="Times New Roman" w:cs="Times New Roman"/>
          <w:sz w:val="28"/>
          <w:szCs w:val="28"/>
        </w:rPr>
        <w:t xml:space="preserve">) </w:t>
      </w:r>
      <w:r w:rsidR="00BF7E25" w:rsidRPr="00BF7E25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Копии</w:t>
      </w:r>
      <w:r w:rsidR="00BF7E25" w:rsidRPr="00BF7E25">
        <w:rPr>
          <w:rFonts w:ascii="Times New Roman" w:hAnsi="Times New Roman" w:cs="Times New Roman"/>
          <w:sz w:val="28"/>
          <w:szCs w:val="28"/>
        </w:rPr>
        <w:t xml:space="preserve">] </w:t>
      </w:r>
      <w:r w:rsidR="00BF7E25" w:rsidRPr="00100212">
        <w:rPr>
          <w:rFonts w:ascii="Times New Roman" w:hAnsi="Times New Roman" w:cs="Times New Roman"/>
          <w:sz w:val="28"/>
          <w:szCs w:val="28"/>
        </w:rPr>
        <w:t xml:space="preserve">— Цель обращения: </w:t>
      </w:r>
      <w:r>
        <w:rPr>
          <w:rFonts w:ascii="Times New Roman" w:hAnsi="Times New Roman" w:cs="Times New Roman"/>
          <w:sz w:val="28"/>
          <w:szCs w:val="28"/>
        </w:rPr>
        <w:t xml:space="preserve">получение </w:t>
      </w:r>
      <w:r w:rsidRPr="005F56B6">
        <w:rPr>
          <w:rFonts w:ascii="Times New Roman" w:hAnsi="Times New Roman" w:cs="Times New Roman"/>
          <w:sz w:val="28"/>
          <w:szCs w:val="28"/>
        </w:rPr>
        <w:t>копий учетно-технической документации</w:t>
      </w:r>
      <w:r w:rsidR="00BF7E25" w:rsidRPr="00100212">
        <w:rPr>
          <w:rFonts w:ascii="Times New Roman" w:hAnsi="Times New Roman" w:cs="Times New Roman"/>
          <w:sz w:val="28"/>
          <w:szCs w:val="28"/>
        </w:rPr>
        <w:t>.</w:t>
      </w:r>
    </w:p>
    <w:p w14:paraId="61E922BE" w14:textId="77777777" w:rsidR="00BF7E25" w:rsidRDefault="005F56B6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BF7E25">
        <w:rPr>
          <w:rFonts w:ascii="Times New Roman" w:hAnsi="Times New Roman" w:cs="Times New Roman"/>
          <w:sz w:val="28"/>
          <w:szCs w:val="28"/>
        </w:rPr>
        <w:t xml:space="preserve">) </w:t>
      </w:r>
      <w:r w:rsidR="00BF7E25" w:rsidRPr="00BF7E25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Сведения</w:t>
      </w:r>
      <w:r w:rsidR="00BF7E25" w:rsidRPr="00BF7E25">
        <w:rPr>
          <w:rFonts w:ascii="Times New Roman" w:hAnsi="Times New Roman" w:cs="Times New Roman"/>
          <w:sz w:val="28"/>
          <w:szCs w:val="28"/>
        </w:rPr>
        <w:t xml:space="preserve">] </w:t>
      </w:r>
      <w:r w:rsidR="00BF7E25" w:rsidRPr="00100212">
        <w:rPr>
          <w:rFonts w:ascii="Times New Roman" w:hAnsi="Times New Roman" w:cs="Times New Roman"/>
          <w:sz w:val="28"/>
          <w:szCs w:val="28"/>
        </w:rPr>
        <w:t xml:space="preserve">— Цель обращения: </w:t>
      </w:r>
      <w:r>
        <w:rPr>
          <w:rFonts w:ascii="Times New Roman" w:hAnsi="Times New Roman" w:cs="Times New Roman"/>
          <w:sz w:val="28"/>
          <w:szCs w:val="28"/>
        </w:rPr>
        <w:t xml:space="preserve">получение </w:t>
      </w:r>
      <w:r w:rsidRPr="005F56B6">
        <w:rPr>
          <w:rFonts w:ascii="Times New Roman" w:hAnsi="Times New Roman" w:cs="Times New Roman"/>
          <w:sz w:val="28"/>
          <w:szCs w:val="28"/>
        </w:rPr>
        <w:t>сведений из учетно-технической документации</w:t>
      </w:r>
      <w:r w:rsidR="00BF7E25" w:rsidRPr="00100212">
        <w:rPr>
          <w:rFonts w:ascii="Times New Roman" w:hAnsi="Times New Roman" w:cs="Times New Roman"/>
          <w:sz w:val="28"/>
          <w:szCs w:val="28"/>
        </w:rPr>
        <w:t>.</w:t>
      </w:r>
    </w:p>
    <w:p w14:paraId="1241A6B8" w14:textId="77777777" w:rsidR="00966DC0" w:rsidRPr="00100212" w:rsidRDefault="00966DC0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7E6C524" w14:textId="77777777" w:rsidR="00BF7E25" w:rsidRPr="00BF7E25" w:rsidRDefault="00BF7E25" w:rsidP="002A01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F7E25">
        <w:rPr>
          <w:rFonts w:ascii="Times New Roman" w:hAnsi="Times New Roman" w:cs="Times New Roman"/>
          <w:b/>
          <w:bCs/>
          <w:sz w:val="28"/>
          <w:szCs w:val="28"/>
        </w:rPr>
        <w:t>II. Идентификаторы категорий (признаков) заявителей</w:t>
      </w:r>
    </w:p>
    <w:p w14:paraId="1BE14C53" w14:textId="77777777" w:rsidR="00966DC0" w:rsidRDefault="00966DC0" w:rsidP="002A01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FC8411F" w14:textId="77777777" w:rsidR="00100212" w:rsidRDefault="00AA0C19" w:rsidP="002A01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14:paraId="2D39C33A" w14:textId="77777777" w:rsidR="00966DC0" w:rsidRPr="00100212" w:rsidRDefault="00966DC0" w:rsidP="002A01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02"/>
        <w:gridCol w:w="4819"/>
        <w:gridCol w:w="2409"/>
      </w:tblGrid>
      <w:tr w:rsidR="00100212" w:rsidRPr="00100212" w14:paraId="34ED990D" w14:textId="77777777" w:rsidTr="00BF7E25">
        <w:tc>
          <w:tcPr>
            <w:tcW w:w="2802" w:type="dxa"/>
          </w:tcPr>
          <w:p w14:paraId="407745D6" w14:textId="77777777" w:rsidR="00100212" w:rsidRPr="00100212" w:rsidRDefault="00100212" w:rsidP="002A0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4819" w:type="dxa"/>
          </w:tcPr>
          <w:p w14:paraId="3ABEFB15" w14:textId="77777777" w:rsidR="00100212" w:rsidRPr="00100212" w:rsidRDefault="00100212" w:rsidP="002A0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Перечень результатов предоставления государственной услуги (цели обращения заявителя)</w:t>
            </w:r>
          </w:p>
        </w:tc>
        <w:tc>
          <w:tcPr>
            <w:tcW w:w="2409" w:type="dxa"/>
          </w:tcPr>
          <w:p w14:paraId="4BB33463" w14:textId="77777777" w:rsidR="00100212" w:rsidRPr="00100212" w:rsidRDefault="00100212" w:rsidP="002A0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Идентификатор категории</w:t>
            </w:r>
          </w:p>
        </w:tc>
      </w:tr>
      <w:tr w:rsidR="00100212" w:rsidRPr="00100212" w14:paraId="6D7CBFB4" w14:textId="77777777" w:rsidTr="00BF7E25">
        <w:tc>
          <w:tcPr>
            <w:tcW w:w="2802" w:type="dxa"/>
          </w:tcPr>
          <w:p w14:paraId="1A154E75" w14:textId="77777777" w:rsidR="00100212" w:rsidRPr="00100212" w:rsidRDefault="0033111B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</w:t>
            </w:r>
            <w:r w:rsidR="00100212" w:rsidRPr="00100212">
              <w:rPr>
                <w:rFonts w:ascii="Times New Roman" w:hAnsi="Times New Roman" w:cs="Times New Roman"/>
                <w:sz w:val="28"/>
                <w:szCs w:val="28"/>
              </w:rPr>
              <w:t xml:space="preserve"> лицо</w:t>
            </w:r>
          </w:p>
        </w:tc>
        <w:tc>
          <w:tcPr>
            <w:tcW w:w="4819" w:type="dxa"/>
          </w:tcPr>
          <w:p w14:paraId="3E6FA3F6" w14:textId="77777777" w:rsidR="00100212" w:rsidRPr="00100212" w:rsidRDefault="00100212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 </w:t>
            </w:r>
            <w:r w:rsidR="00170AF2">
              <w:rPr>
                <w:rFonts w:ascii="Times New Roman" w:hAnsi="Times New Roman" w:cs="Times New Roman"/>
                <w:sz w:val="28"/>
                <w:szCs w:val="28"/>
              </w:rPr>
              <w:t>государственной услуги</w:t>
            </w:r>
          </w:p>
        </w:tc>
        <w:tc>
          <w:tcPr>
            <w:tcW w:w="2409" w:type="dxa"/>
          </w:tcPr>
          <w:p w14:paraId="5BF1FCD1" w14:textId="77777777" w:rsidR="00100212" w:rsidRPr="00100212" w:rsidRDefault="00170AF2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</w:t>
            </w:r>
            <w:r w:rsidR="00100212" w:rsidRPr="00100212">
              <w:rPr>
                <w:rFonts w:ascii="Times New Roman" w:hAnsi="Times New Roman" w:cs="Times New Roman"/>
                <w:sz w:val="28"/>
                <w:szCs w:val="28"/>
              </w:rPr>
              <w:t>-Выдача</w:t>
            </w:r>
          </w:p>
        </w:tc>
      </w:tr>
      <w:tr w:rsidR="00170AF2" w:rsidRPr="00100212" w14:paraId="2A2F5EFA" w14:textId="77777777" w:rsidTr="00BF7E25">
        <w:tc>
          <w:tcPr>
            <w:tcW w:w="2802" w:type="dxa"/>
          </w:tcPr>
          <w:p w14:paraId="65D35E2A" w14:textId="77777777" w:rsidR="00170AF2" w:rsidRDefault="00170AF2" w:rsidP="002A011E">
            <w:r w:rsidRPr="000D3699">
              <w:rPr>
                <w:rFonts w:ascii="Times New Roman" w:hAnsi="Times New Roman" w:cs="Times New Roman"/>
                <w:sz w:val="28"/>
                <w:szCs w:val="28"/>
              </w:rPr>
              <w:t>Физическое лицо</w:t>
            </w:r>
          </w:p>
        </w:tc>
        <w:tc>
          <w:tcPr>
            <w:tcW w:w="4819" w:type="dxa"/>
          </w:tcPr>
          <w:p w14:paraId="78D0622C" w14:textId="77777777" w:rsidR="00170AF2" w:rsidRPr="00100212" w:rsidRDefault="00170AF2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70AF2">
              <w:rPr>
                <w:rFonts w:ascii="Times New Roman" w:hAnsi="Times New Roman" w:cs="Times New Roman"/>
                <w:sz w:val="28"/>
                <w:szCs w:val="28"/>
              </w:rPr>
              <w:t>опий учетно-технической документации</w:t>
            </w:r>
          </w:p>
        </w:tc>
        <w:tc>
          <w:tcPr>
            <w:tcW w:w="2409" w:type="dxa"/>
          </w:tcPr>
          <w:p w14:paraId="6D5327EB" w14:textId="77777777" w:rsidR="00170AF2" w:rsidRDefault="00170AF2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ФЛ-Копии</w:t>
            </w:r>
          </w:p>
        </w:tc>
      </w:tr>
      <w:tr w:rsidR="00170AF2" w:rsidRPr="00100212" w14:paraId="4AB69BF1" w14:textId="77777777" w:rsidTr="00BF7E25">
        <w:tc>
          <w:tcPr>
            <w:tcW w:w="2802" w:type="dxa"/>
          </w:tcPr>
          <w:p w14:paraId="765B795B" w14:textId="77777777" w:rsidR="00170AF2" w:rsidRDefault="00170AF2" w:rsidP="002A011E">
            <w:r w:rsidRPr="000D36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Физическое лицо</w:t>
            </w:r>
          </w:p>
        </w:tc>
        <w:tc>
          <w:tcPr>
            <w:tcW w:w="4819" w:type="dxa"/>
          </w:tcPr>
          <w:p w14:paraId="2E4B7E69" w14:textId="77777777" w:rsidR="00170AF2" w:rsidRPr="00100212" w:rsidRDefault="00170AF2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70AF2">
              <w:rPr>
                <w:rFonts w:ascii="Times New Roman" w:hAnsi="Times New Roman" w:cs="Times New Roman"/>
                <w:sz w:val="28"/>
                <w:szCs w:val="28"/>
              </w:rPr>
              <w:t>ведений из учетно-технической документации</w:t>
            </w:r>
          </w:p>
        </w:tc>
        <w:tc>
          <w:tcPr>
            <w:tcW w:w="2409" w:type="dxa"/>
          </w:tcPr>
          <w:p w14:paraId="213D60C8" w14:textId="77777777" w:rsidR="00170AF2" w:rsidRDefault="00170AF2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ФЛ-Сведения</w:t>
            </w:r>
          </w:p>
        </w:tc>
      </w:tr>
      <w:tr w:rsidR="00170AF2" w:rsidRPr="00100212" w14:paraId="4D8FE750" w14:textId="77777777" w:rsidTr="00BF7E25">
        <w:tc>
          <w:tcPr>
            <w:tcW w:w="2802" w:type="dxa"/>
          </w:tcPr>
          <w:p w14:paraId="5A894ABC" w14:textId="77777777" w:rsidR="00170AF2" w:rsidRPr="00100212" w:rsidRDefault="00170AF2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Юридическое лицо</w:t>
            </w:r>
          </w:p>
        </w:tc>
        <w:tc>
          <w:tcPr>
            <w:tcW w:w="4819" w:type="dxa"/>
          </w:tcPr>
          <w:p w14:paraId="6004F47F" w14:textId="77777777" w:rsidR="00170AF2" w:rsidRPr="00100212" w:rsidRDefault="00170AF2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государственной услуги</w:t>
            </w:r>
          </w:p>
        </w:tc>
        <w:tc>
          <w:tcPr>
            <w:tcW w:w="2409" w:type="dxa"/>
          </w:tcPr>
          <w:p w14:paraId="3924A30C" w14:textId="77777777" w:rsidR="00170AF2" w:rsidRPr="00100212" w:rsidRDefault="00170AF2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</w:t>
            </w: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-Выдача</w:t>
            </w:r>
          </w:p>
        </w:tc>
      </w:tr>
      <w:tr w:rsidR="00170AF2" w:rsidRPr="00100212" w14:paraId="5B78FD26" w14:textId="77777777" w:rsidTr="00BF7E25">
        <w:tc>
          <w:tcPr>
            <w:tcW w:w="2802" w:type="dxa"/>
          </w:tcPr>
          <w:p w14:paraId="24A9CDBE" w14:textId="77777777" w:rsidR="00170AF2" w:rsidRPr="00100212" w:rsidRDefault="00170AF2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Юридическое лицо</w:t>
            </w:r>
          </w:p>
        </w:tc>
        <w:tc>
          <w:tcPr>
            <w:tcW w:w="4819" w:type="dxa"/>
          </w:tcPr>
          <w:p w14:paraId="2146B829" w14:textId="77777777" w:rsidR="00170AF2" w:rsidRPr="00100212" w:rsidRDefault="00170AF2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70AF2">
              <w:rPr>
                <w:rFonts w:ascii="Times New Roman" w:hAnsi="Times New Roman" w:cs="Times New Roman"/>
                <w:sz w:val="28"/>
                <w:szCs w:val="28"/>
              </w:rPr>
              <w:t>опий учетно-технической документации</w:t>
            </w:r>
          </w:p>
        </w:tc>
        <w:tc>
          <w:tcPr>
            <w:tcW w:w="2409" w:type="dxa"/>
          </w:tcPr>
          <w:p w14:paraId="3113B0F9" w14:textId="77777777" w:rsidR="00170AF2" w:rsidRDefault="00170AF2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ЮЛ-Копии</w:t>
            </w:r>
          </w:p>
        </w:tc>
      </w:tr>
      <w:tr w:rsidR="00170AF2" w:rsidRPr="00100212" w14:paraId="04E01836" w14:textId="77777777" w:rsidTr="00BF7E25">
        <w:tc>
          <w:tcPr>
            <w:tcW w:w="2802" w:type="dxa"/>
          </w:tcPr>
          <w:p w14:paraId="4B947997" w14:textId="77777777" w:rsidR="00170AF2" w:rsidRPr="00100212" w:rsidRDefault="00170AF2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Юридическое лицо</w:t>
            </w:r>
          </w:p>
        </w:tc>
        <w:tc>
          <w:tcPr>
            <w:tcW w:w="4819" w:type="dxa"/>
          </w:tcPr>
          <w:p w14:paraId="1A096715" w14:textId="77777777" w:rsidR="00170AF2" w:rsidRPr="00100212" w:rsidRDefault="00170AF2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70AF2">
              <w:rPr>
                <w:rFonts w:ascii="Times New Roman" w:hAnsi="Times New Roman" w:cs="Times New Roman"/>
                <w:sz w:val="28"/>
                <w:szCs w:val="28"/>
              </w:rPr>
              <w:t>ведений из учетно-технической документации</w:t>
            </w:r>
          </w:p>
        </w:tc>
        <w:tc>
          <w:tcPr>
            <w:tcW w:w="2409" w:type="dxa"/>
          </w:tcPr>
          <w:p w14:paraId="75C44035" w14:textId="77777777" w:rsidR="00170AF2" w:rsidRDefault="00170AF2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ЮЛ-Сведения</w:t>
            </w:r>
          </w:p>
        </w:tc>
      </w:tr>
      <w:tr w:rsidR="00170AF2" w:rsidRPr="00100212" w14:paraId="7D3FDF45" w14:textId="77777777" w:rsidTr="00BF7E25">
        <w:tc>
          <w:tcPr>
            <w:tcW w:w="2802" w:type="dxa"/>
          </w:tcPr>
          <w:p w14:paraId="240D72E9" w14:textId="77777777" w:rsidR="00170AF2" w:rsidRPr="00100212" w:rsidRDefault="00170AF2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4819" w:type="dxa"/>
          </w:tcPr>
          <w:p w14:paraId="32FE1D53" w14:textId="77777777" w:rsidR="00170AF2" w:rsidRPr="00100212" w:rsidRDefault="00170AF2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государственной услуги</w:t>
            </w:r>
          </w:p>
        </w:tc>
        <w:tc>
          <w:tcPr>
            <w:tcW w:w="2409" w:type="dxa"/>
          </w:tcPr>
          <w:p w14:paraId="59B7DA55" w14:textId="77777777" w:rsidR="00170AF2" w:rsidRPr="00100212" w:rsidRDefault="00170AF2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ИП-Выдача</w:t>
            </w:r>
          </w:p>
        </w:tc>
      </w:tr>
      <w:tr w:rsidR="00170AF2" w:rsidRPr="00100212" w14:paraId="778CD8DF" w14:textId="77777777" w:rsidTr="00BF7E25">
        <w:tc>
          <w:tcPr>
            <w:tcW w:w="2802" w:type="dxa"/>
          </w:tcPr>
          <w:p w14:paraId="16654597" w14:textId="77777777" w:rsidR="00170AF2" w:rsidRPr="00100212" w:rsidRDefault="00170AF2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4819" w:type="dxa"/>
          </w:tcPr>
          <w:p w14:paraId="462B7E82" w14:textId="77777777" w:rsidR="00170AF2" w:rsidRPr="00100212" w:rsidRDefault="00170AF2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70AF2">
              <w:rPr>
                <w:rFonts w:ascii="Times New Roman" w:hAnsi="Times New Roman" w:cs="Times New Roman"/>
                <w:sz w:val="28"/>
                <w:szCs w:val="28"/>
              </w:rPr>
              <w:t>опий учетно-технической документации</w:t>
            </w:r>
          </w:p>
        </w:tc>
        <w:tc>
          <w:tcPr>
            <w:tcW w:w="2409" w:type="dxa"/>
          </w:tcPr>
          <w:p w14:paraId="0DA1141A" w14:textId="77777777" w:rsidR="00170AF2" w:rsidRDefault="00170AF2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ИП-Копии</w:t>
            </w:r>
          </w:p>
        </w:tc>
      </w:tr>
      <w:tr w:rsidR="00170AF2" w:rsidRPr="00100212" w14:paraId="34CD1151" w14:textId="77777777" w:rsidTr="00BF7E25">
        <w:tc>
          <w:tcPr>
            <w:tcW w:w="2802" w:type="dxa"/>
          </w:tcPr>
          <w:p w14:paraId="7168E263" w14:textId="77777777" w:rsidR="00170AF2" w:rsidRPr="00100212" w:rsidRDefault="00170AF2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4819" w:type="dxa"/>
          </w:tcPr>
          <w:p w14:paraId="5FC1E813" w14:textId="77777777" w:rsidR="00170AF2" w:rsidRPr="00100212" w:rsidRDefault="00170AF2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70AF2">
              <w:rPr>
                <w:rFonts w:ascii="Times New Roman" w:hAnsi="Times New Roman" w:cs="Times New Roman"/>
                <w:sz w:val="28"/>
                <w:szCs w:val="28"/>
              </w:rPr>
              <w:t>ведений из учетно-технической документации</w:t>
            </w:r>
          </w:p>
        </w:tc>
        <w:tc>
          <w:tcPr>
            <w:tcW w:w="2409" w:type="dxa"/>
          </w:tcPr>
          <w:p w14:paraId="2CF10156" w14:textId="77777777" w:rsidR="00170AF2" w:rsidRDefault="00170AF2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ИП-Сведения</w:t>
            </w:r>
          </w:p>
        </w:tc>
      </w:tr>
    </w:tbl>
    <w:p w14:paraId="7BA59F68" w14:textId="77777777" w:rsidR="00966DC0" w:rsidRDefault="00966DC0" w:rsidP="002A01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A1E186F" w14:textId="77777777" w:rsidR="00BF7E25" w:rsidRPr="00BF7E25" w:rsidRDefault="00BF7E25" w:rsidP="002A01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F7E25">
        <w:rPr>
          <w:rFonts w:ascii="Times New Roman" w:hAnsi="Times New Roman" w:cs="Times New Roman"/>
          <w:b/>
          <w:bCs/>
          <w:sz w:val="28"/>
          <w:szCs w:val="28"/>
        </w:rPr>
        <w:t>III. Исчерпывающий перечень документов, необходимых для предоставления государственной услуги</w:t>
      </w:r>
    </w:p>
    <w:p w14:paraId="13FD7E4A" w14:textId="77777777" w:rsidR="00BF7E25" w:rsidRDefault="00BF7E25" w:rsidP="002A01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№ </w:t>
      </w:r>
      <w:r w:rsidRPr="00BF7E25">
        <w:rPr>
          <w:rFonts w:ascii="Times New Roman" w:hAnsi="Times New Roman" w:cs="Times New Roman"/>
          <w:sz w:val="28"/>
          <w:szCs w:val="28"/>
        </w:rPr>
        <w:t>2</w:t>
      </w:r>
    </w:p>
    <w:p w14:paraId="45F8BA09" w14:textId="77777777" w:rsidR="00966DC0" w:rsidRPr="00BF7E25" w:rsidRDefault="00966DC0" w:rsidP="002A01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481" w:type="dxa"/>
        <w:tblLook w:val="04A0" w:firstRow="1" w:lastRow="0" w:firstColumn="1" w:lastColumn="0" w:noHBand="0" w:noVBand="1"/>
      </w:tblPr>
      <w:tblGrid>
        <w:gridCol w:w="594"/>
        <w:gridCol w:w="2101"/>
        <w:gridCol w:w="3167"/>
        <w:gridCol w:w="2049"/>
        <w:gridCol w:w="2570"/>
      </w:tblGrid>
      <w:tr w:rsidR="00100212" w:rsidRPr="00100212" w14:paraId="73DE48A6" w14:textId="77777777" w:rsidTr="004F2D25">
        <w:tc>
          <w:tcPr>
            <w:tcW w:w="594" w:type="dxa"/>
          </w:tcPr>
          <w:p w14:paraId="7EE29EAB" w14:textId="77777777" w:rsidR="00100212" w:rsidRPr="00100212" w:rsidRDefault="00100212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01" w:type="dxa"/>
          </w:tcPr>
          <w:p w14:paraId="56EDF264" w14:textId="77777777" w:rsidR="00100212" w:rsidRPr="00100212" w:rsidRDefault="00100212" w:rsidP="002A011E">
            <w:pPr>
              <w:pStyle w:val="Default"/>
              <w:rPr>
                <w:color w:val="auto"/>
                <w:sz w:val="28"/>
                <w:szCs w:val="28"/>
              </w:rPr>
            </w:pPr>
            <w:r w:rsidRPr="00100212">
              <w:rPr>
                <w:color w:val="auto"/>
                <w:sz w:val="28"/>
                <w:szCs w:val="28"/>
              </w:rPr>
              <w:t xml:space="preserve">Идентификатор категории (признаков) </w:t>
            </w:r>
          </w:p>
          <w:p w14:paraId="0178D24E" w14:textId="77777777" w:rsidR="00100212" w:rsidRPr="00100212" w:rsidRDefault="00100212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заявителей</w:t>
            </w:r>
          </w:p>
        </w:tc>
        <w:tc>
          <w:tcPr>
            <w:tcW w:w="3167" w:type="dxa"/>
          </w:tcPr>
          <w:p w14:paraId="1328A400" w14:textId="77777777" w:rsidR="00100212" w:rsidRPr="00100212" w:rsidRDefault="00100212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для</w:t>
            </w:r>
          </w:p>
          <w:p w14:paraId="1928472E" w14:textId="77777777" w:rsidR="00100212" w:rsidRPr="00100212" w:rsidRDefault="00100212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государственной</w:t>
            </w:r>
          </w:p>
          <w:p w14:paraId="393F7103" w14:textId="77777777" w:rsidR="00100212" w:rsidRPr="00100212" w:rsidRDefault="00100212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услуги документов</w:t>
            </w:r>
          </w:p>
        </w:tc>
        <w:tc>
          <w:tcPr>
            <w:tcW w:w="2049" w:type="dxa"/>
          </w:tcPr>
          <w:p w14:paraId="51DF523F" w14:textId="77777777" w:rsidR="00100212" w:rsidRPr="00100212" w:rsidRDefault="00100212" w:rsidP="002A011E">
            <w:pPr>
              <w:pStyle w:val="Default"/>
              <w:rPr>
                <w:color w:val="auto"/>
                <w:sz w:val="28"/>
                <w:szCs w:val="28"/>
              </w:rPr>
            </w:pPr>
            <w:r w:rsidRPr="00100212">
              <w:rPr>
                <w:color w:val="auto"/>
                <w:sz w:val="28"/>
                <w:szCs w:val="28"/>
              </w:rPr>
              <w:t xml:space="preserve">Способы подачи документов, </w:t>
            </w:r>
          </w:p>
          <w:p w14:paraId="7F632E6C" w14:textId="77777777" w:rsidR="00100212" w:rsidRPr="00100212" w:rsidRDefault="00100212" w:rsidP="002A011E">
            <w:pPr>
              <w:pStyle w:val="Default"/>
              <w:rPr>
                <w:color w:val="auto"/>
                <w:sz w:val="28"/>
                <w:szCs w:val="28"/>
              </w:rPr>
            </w:pPr>
            <w:r w:rsidRPr="00100212">
              <w:rPr>
                <w:color w:val="auto"/>
                <w:sz w:val="28"/>
                <w:szCs w:val="28"/>
              </w:rPr>
              <w:t xml:space="preserve">требования к представлению </w:t>
            </w:r>
          </w:p>
          <w:p w14:paraId="1AF8E8E3" w14:textId="77777777" w:rsidR="00100212" w:rsidRPr="00100212" w:rsidRDefault="00100212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документов</w:t>
            </w:r>
          </w:p>
        </w:tc>
        <w:tc>
          <w:tcPr>
            <w:tcW w:w="2570" w:type="dxa"/>
          </w:tcPr>
          <w:p w14:paraId="5A0B057C" w14:textId="77777777" w:rsidR="00100212" w:rsidRPr="00100212" w:rsidRDefault="00100212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Иные требования</w:t>
            </w:r>
          </w:p>
        </w:tc>
      </w:tr>
      <w:tr w:rsidR="00100212" w:rsidRPr="00100212" w14:paraId="640AB263" w14:textId="77777777" w:rsidTr="004F2D25">
        <w:tc>
          <w:tcPr>
            <w:tcW w:w="10481" w:type="dxa"/>
            <w:gridSpan w:val="5"/>
          </w:tcPr>
          <w:p w14:paraId="31960A02" w14:textId="77777777" w:rsidR="00100212" w:rsidRPr="00100212" w:rsidRDefault="00100212" w:rsidP="002A011E">
            <w:pPr>
              <w:pStyle w:val="Default"/>
              <w:rPr>
                <w:color w:val="auto"/>
                <w:sz w:val="28"/>
                <w:szCs w:val="28"/>
              </w:rPr>
            </w:pPr>
            <w:r w:rsidRPr="00100212">
              <w:rPr>
                <w:color w:val="auto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100212" w:rsidRPr="00100212" w14:paraId="1D8CC73B" w14:textId="77777777" w:rsidTr="004F2D25">
        <w:tc>
          <w:tcPr>
            <w:tcW w:w="594" w:type="dxa"/>
          </w:tcPr>
          <w:p w14:paraId="096A5AA2" w14:textId="77777777" w:rsidR="00100212" w:rsidRPr="00100212" w:rsidRDefault="00100212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1" w:type="dxa"/>
          </w:tcPr>
          <w:p w14:paraId="5023A416" w14:textId="77777777" w:rsidR="00100212" w:rsidRDefault="00100212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ЮЛ-Выдача, ИП-Выдача</w:t>
            </w:r>
            <w:r w:rsidR="00170A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25AB26B" w14:textId="77777777" w:rsidR="00170AF2" w:rsidRPr="00100212" w:rsidRDefault="00170AF2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</w:t>
            </w: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-Выдача</w:t>
            </w:r>
          </w:p>
        </w:tc>
        <w:tc>
          <w:tcPr>
            <w:tcW w:w="3167" w:type="dxa"/>
          </w:tcPr>
          <w:p w14:paraId="6C7B5EDA" w14:textId="77777777" w:rsidR="00100212" w:rsidRPr="00100212" w:rsidRDefault="00100212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о </w:t>
            </w:r>
            <w:r w:rsidR="00170AF2">
              <w:rPr>
                <w:rFonts w:ascii="Times New Roman" w:hAnsi="Times New Roman" w:cs="Times New Roman"/>
                <w:sz w:val="28"/>
                <w:szCs w:val="28"/>
              </w:rPr>
              <w:t>предоставлении услуги</w:t>
            </w:r>
          </w:p>
        </w:tc>
        <w:tc>
          <w:tcPr>
            <w:tcW w:w="2049" w:type="dxa"/>
          </w:tcPr>
          <w:p w14:paraId="53F2C2F0" w14:textId="77777777" w:rsidR="00100212" w:rsidRPr="00100212" w:rsidRDefault="00100212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На бумажном носителе</w:t>
            </w:r>
            <w:r w:rsidR="00170AF2">
              <w:rPr>
                <w:rFonts w:ascii="Times New Roman" w:hAnsi="Times New Roman" w:cs="Times New Roman"/>
                <w:sz w:val="28"/>
                <w:szCs w:val="28"/>
              </w:rPr>
              <w:t>, в электронном виде</w:t>
            </w: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 xml:space="preserve"> или почтовым отправлением</w:t>
            </w:r>
          </w:p>
        </w:tc>
        <w:tc>
          <w:tcPr>
            <w:tcW w:w="2570" w:type="dxa"/>
          </w:tcPr>
          <w:p w14:paraId="232D57C4" w14:textId="33EED0EE" w:rsidR="00100212" w:rsidRPr="00100212" w:rsidRDefault="00BF7E25" w:rsidP="005A7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форме согласно п</w:t>
            </w:r>
            <w:r w:rsidR="00100212" w:rsidRPr="00100212">
              <w:rPr>
                <w:rFonts w:ascii="Times New Roman" w:hAnsi="Times New Roman" w:cs="Times New Roman"/>
                <w:sz w:val="28"/>
                <w:szCs w:val="28"/>
              </w:rPr>
              <w:t xml:space="preserve">риложению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(образец №</w:t>
            </w:r>
            <w:r w:rsidR="00015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</w:tr>
      <w:tr w:rsidR="00100212" w:rsidRPr="00100212" w14:paraId="31B752E9" w14:textId="77777777" w:rsidTr="004F2D25">
        <w:tc>
          <w:tcPr>
            <w:tcW w:w="594" w:type="dxa"/>
          </w:tcPr>
          <w:p w14:paraId="3CC3F1C8" w14:textId="77777777" w:rsidR="00100212" w:rsidRPr="00100212" w:rsidRDefault="00100212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1" w:type="dxa"/>
          </w:tcPr>
          <w:p w14:paraId="441F6D35" w14:textId="77777777" w:rsidR="00100212" w:rsidRPr="00100212" w:rsidRDefault="00557814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</w:t>
            </w: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-Выдача</w:t>
            </w:r>
          </w:p>
        </w:tc>
        <w:tc>
          <w:tcPr>
            <w:tcW w:w="3167" w:type="dxa"/>
          </w:tcPr>
          <w:p w14:paraId="04AD6525" w14:textId="77777777" w:rsidR="00100212" w:rsidRPr="00100212" w:rsidRDefault="00170AF2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D25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заявителя</w:t>
            </w:r>
          </w:p>
        </w:tc>
        <w:tc>
          <w:tcPr>
            <w:tcW w:w="2049" w:type="dxa"/>
          </w:tcPr>
          <w:p w14:paraId="0B0DFC95" w14:textId="77777777" w:rsidR="00100212" w:rsidRPr="00100212" w:rsidRDefault="00170AF2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На бумажном носителе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электронном виде</w:t>
            </w: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 xml:space="preserve"> или почтовым отправлением</w:t>
            </w:r>
          </w:p>
        </w:tc>
        <w:tc>
          <w:tcPr>
            <w:tcW w:w="2570" w:type="dxa"/>
          </w:tcPr>
          <w:p w14:paraId="329FA630" w14:textId="77777777" w:rsidR="00100212" w:rsidRPr="00100212" w:rsidRDefault="00557814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D25">
              <w:rPr>
                <w:rFonts w:ascii="Times New Roman" w:hAnsi="Times New Roman" w:cs="Times New Roman"/>
                <w:sz w:val="28"/>
                <w:szCs w:val="28"/>
              </w:rPr>
              <w:t xml:space="preserve">если с заявлением обращается заявитель: гражданина Российской Федерации, в том числе военнослужащего, или документы, удостоверяющие личность иностранного </w:t>
            </w:r>
            <w:r w:rsidRPr="004F2D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гражданина, лица без гражданства, включая вид на жительство и удостоверение беженца. Документ представляется в оригинале, сканируется в электронное дело, к комплекту документов приобщается в копии: в части сведений о документе и личности владельца документа (для паспорта гражданина Российской Федерации: страницы вторая и третья документа);</w:t>
            </w:r>
          </w:p>
        </w:tc>
      </w:tr>
      <w:tr w:rsidR="004F2D25" w:rsidRPr="00100212" w14:paraId="71848542" w14:textId="77777777" w:rsidTr="004F2D25">
        <w:tc>
          <w:tcPr>
            <w:tcW w:w="594" w:type="dxa"/>
          </w:tcPr>
          <w:p w14:paraId="60F47575" w14:textId="77777777" w:rsidR="004F2D25" w:rsidRPr="00100212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101" w:type="dxa"/>
          </w:tcPr>
          <w:p w14:paraId="1D4AE7EA" w14:textId="77777777" w:rsidR="004F2D25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</w:t>
            </w: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-Выдача ЮЛ-Выдача, ИП-Выдача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DAFD0C0" w14:textId="77777777" w:rsidR="004F2D25" w:rsidRPr="00100212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14:paraId="3CE8404C" w14:textId="77777777" w:rsidR="004F2D25" w:rsidRPr="004F2D25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D25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представителя заявителя</w:t>
            </w:r>
          </w:p>
        </w:tc>
        <w:tc>
          <w:tcPr>
            <w:tcW w:w="2049" w:type="dxa"/>
          </w:tcPr>
          <w:p w14:paraId="34F788B0" w14:textId="77777777" w:rsidR="004F2D25" w:rsidRDefault="004F2D25" w:rsidP="002A011E">
            <w:r w:rsidRPr="00F64E58">
              <w:rPr>
                <w:rFonts w:ascii="Times New Roman" w:hAnsi="Times New Roman" w:cs="Times New Roman"/>
                <w:sz w:val="28"/>
                <w:szCs w:val="28"/>
              </w:rPr>
              <w:t>На бумажном носителе, в электронном виде или почтовым отправлением</w:t>
            </w:r>
          </w:p>
        </w:tc>
        <w:tc>
          <w:tcPr>
            <w:tcW w:w="2570" w:type="dxa"/>
          </w:tcPr>
          <w:p w14:paraId="18D2FEC5" w14:textId="0F68337D" w:rsidR="004F2D25" w:rsidRDefault="004F2D25" w:rsidP="005A7A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D2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если с заявлением обращается представитель заявителя. Документ представляется в оригинале, сканируется в электронное дело, к комплекту документов приобщается в копии: в части сведений о документе и личности владельца документа (для паспорта гражданина Российской </w:t>
            </w:r>
            <w:r w:rsidRPr="004F2D2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Федерации: стра</w:t>
            </w:r>
            <w:r w:rsidR="005A7AB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ницы вторая и третья документа)</w:t>
            </w:r>
          </w:p>
        </w:tc>
      </w:tr>
      <w:tr w:rsidR="004F2D25" w:rsidRPr="00100212" w14:paraId="73FE51D4" w14:textId="77777777" w:rsidTr="004F2D25">
        <w:tc>
          <w:tcPr>
            <w:tcW w:w="594" w:type="dxa"/>
          </w:tcPr>
          <w:p w14:paraId="03F92FF0" w14:textId="77777777" w:rsidR="004F2D25" w:rsidRPr="00100212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101" w:type="dxa"/>
          </w:tcPr>
          <w:p w14:paraId="09B0C084" w14:textId="77777777" w:rsidR="004F2D25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</w:t>
            </w: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-Выдача ЮЛ-Выдача, ИП-Выдача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CD62F84" w14:textId="77777777" w:rsidR="004F2D25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14:paraId="1FE9B133" w14:textId="77777777" w:rsidR="004F2D25" w:rsidRPr="004F2D25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D25">
              <w:rPr>
                <w:rFonts w:ascii="Times New Roman" w:hAnsi="Times New Roman" w:cs="Times New Roman"/>
                <w:sz w:val="28"/>
                <w:szCs w:val="28"/>
              </w:rP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</w:t>
            </w:r>
          </w:p>
        </w:tc>
        <w:tc>
          <w:tcPr>
            <w:tcW w:w="2049" w:type="dxa"/>
          </w:tcPr>
          <w:p w14:paraId="633FA7A0" w14:textId="77777777" w:rsidR="004F2D25" w:rsidRDefault="004F2D25" w:rsidP="002A011E">
            <w:r w:rsidRPr="00F64E58">
              <w:rPr>
                <w:rFonts w:ascii="Times New Roman" w:hAnsi="Times New Roman" w:cs="Times New Roman"/>
                <w:sz w:val="28"/>
                <w:szCs w:val="28"/>
              </w:rPr>
              <w:t>На бумажном носителе, в электронном виде или почтовым отправлением</w:t>
            </w:r>
          </w:p>
        </w:tc>
        <w:tc>
          <w:tcPr>
            <w:tcW w:w="2570" w:type="dxa"/>
          </w:tcPr>
          <w:p w14:paraId="1C0E8483" w14:textId="77777777" w:rsidR="004F2D25" w:rsidRPr="004F2D25" w:rsidRDefault="004F2D25" w:rsidP="005A7AB6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F2D2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если с заявлением обращается представитель заявителя</w:t>
            </w:r>
          </w:p>
        </w:tc>
      </w:tr>
      <w:tr w:rsidR="004F2D25" w:rsidRPr="00100212" w14:paraId="31E5E1D9" w14:textId="77777777" w:rsidTr="004F2D25">
        <w:tc>
          <w:tcPr>
            <w:tcW w:w="594" w:type="dxa"/>
          </w:tcPr>
          <w:p w14:paraId="7E9633B7" w14:textId="77777777" w:rsidR="004F2D25" w:rsidRPr="00100212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01" w:type="dxa"/>
          </w:tcPr>
          <w:p w14:paraId="634ADD81" w14:textId="77777777" w:rsidR="004F2D25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ФЛ-Копии,</w:t>
            </w:r>
          </w:p>
          <w:p w14:paraId="4A20789A" w14:textId="77777777" w:rsidR="004F2D25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ЮЛ-Копии, ИП-Копии</w:t>
            </w:r>
          </w:p>
          <w:p w14:paraId="5ABF8482" w14:textId="77777777" w:rsidR="004F2D25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4B63E5" w14:textId="77777777" w:rsidR="004F2D25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14:paraId="6743F48C" w14:textId="77777777" w:rsidR="004F2D25" w:rsidRPr="00100212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предоставлении копий </w:t>
            </w:r>
            <w:r w:rsidRPr="00170AF2">
              <w:rPr>
                <w:rFonts w:ascii="Times New Roman" w:hAnsi="Times New Roman" w:cs="Times New Roman"/>
                <w:sz w:val="28"/>
                <w:szCs w:val="28"/>
              </w:rPr>
              <w:t>учетно-технической документации</w:t>
            </w:r>
          </w:p>
        </w:tc>
        <w:tc>
          <w:tcPr>
            <w:tcW w:w="2049" w:type="dxa"/>
          </w:tcPr>
          <w:p w14:paraId="35098D15" w14:textId="77777777" w:rsidR="004F2D25" w:rsidRDefault="004F2D25" w:rsidP="002A011E">
            <w:r w:rsidRPr="00F64E58">
              <w:rPr>
                <w:rFonts w:ascii="Times New Roman" w:hAnsi="Times New Roman" w:cs="Times New Roman"/>
                <w:sz w:val="28"/>
                <w:szCs w:val="28"/>
              </w:rPr>
              <w:t>На бумажном носителе, в электронном виде или почтовым отправлением</w:t>
            </w:r>
          </w:p>
        </w:tc>
        <w:tc>
          <w:tcPr>
            <w:tcW w:w="2570" w:type="dxa"/>
          </w:tcPr>
          <w:p w14:paraId="4A7627E9" w14:textId="2B8BF97C" w:rsidR="004F2D25" w:rsidRPr="00100212" w:rsidRDefault="004F2D25" w:rsidP="005A7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форме согласно п</w:t>
            </w: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 xml:space="preserve">риложению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(образец № 1)</w:t>
            </w:r>
          </w:p>
        </w:tc>
      </w:tr>
      <w:tr w:rsidR="004F2D25" w:rsidRPr="00100212" w14:paraId="2A2D86B9" w14:textId="77777777" w:rsidTr="004F2D25">
        <w:tc>
          <w:tcPr>
            <w:tcW w:w="594" w:type="dxa"/>
          </w:tcPr>
          <w:p w14:paraId="5B161141" w14:textId="77777777" w:rsidR="004F2D25" w:rsidRPr="00100212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1" w:type="dxa"/>
          </w:tcPr>
          <w:p w14:paraId="78A0D921" w14:textId="77777777" w:rsidR="004F2D25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ФЛ-Копии,</w:t>
            </w:r>
          </w:p>
          <w:p w14:paraId="4DB6C41E" w14:textId="77777777" w:rsidR="004F2D25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14:paraId="778E99EC" w14:textId="77777777" w:rsidR="004F2D25" w:rsidRPr="00100212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D25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заявителя</w:t>
            </w:r>
          </w:p>
        </w:tc>
        <w:tc>
          <w:tcPr>
            <w:tcW w:w="2049" w:type="dxa"/>
          </w:tcPr>
          <w:p w14:paraId="34B3E992" w14:textId="77777777" w:rsidR="004F2D25" w:rsidRDefault="004F2D25" w:rsidP="002A011E">
            <w:r w:rsidRPr="00F64E58">
              <w:rPr>
                <w:rFonts w:ascii="Times New Roman" w:hAnsi="Times New Roman" w:cs="Times New Roman"/>
                <w:sz w:val="28"/>
                <w:szCs w:val="28"/>
              </w:rPr>
              <w:t>На бумажном носителе, в электронном виде или почтовым отправлением</w:t>
            </w:r>
          </w:p>
        </w:tc>
        <w:tc>
          <w:tcPr>
            <w:tcW w:w="2570" w:type="dxa"/>
          </w:tcPr>
          <w:p w14:paraId="7514632C" w14:textId="746A6AC3" w:rsidR="004F2D25" w:rsidRPr="00100212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D25">
              <w:rPr>
                <w:rFonts w:ascii="Times New Roman" w:hAnsi="Times New Roman" w:cs="Times New Roman"/>
                <w:sz w:val="28"/>
                <w:szCs w:val="28"/>
              </w:rPr>
              <w:t xml:space="preserve">если с заявлением обращается заявитель: гражданина Российской Федерации, в том числе военнослужащего, или документы, удостоверяющие личность иностранного гражданина, лица без гражданства, включая вид на жительство и удостоверение беженца. Документ представляется в оригинале, сканируется в </w:t>
            </w:r>
            <w:r w:rsidRPr="004F2D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электронное дело, к комплекту документов приобщается в копии: в части сведений о документе и личности владельца документа (для паспорта гражданина Российской Федерации: стра</w:t>
            </w:r>
            <w:r w:rsidR="005A7AB6">
              <w:rPr>
                <w:rFonts w:ascii="Times New Roman" w:hAnsi="Times New Roman" w:cs="Times New Roman"/>
                <w:sz w:val="28"/>
                <w:szCs w:val="28"/>
              </w:rPr>
              <w:t>ницы вторая и третья документа)</w:t>
            </w:r>
          </w:p>
        </w:tc>
      </w:tr>
      <w:tr w:rsidR="004F2D25" w:rsidRPr="00100212" w14:paraId="5CB9033B" w14:textId="77777777" w:rsidTr="004F2D25">
        <w:tc>
          <w:tcPr>
            <w:tcW w:w="594" w:type="dxa"/>
          </w:tcPr>
          <w:p w14:paraId="2F9624E0" w14:textId="77777777" w:rsidR="004F2D25" w:rsidRPr="00100212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101" w:type="dxa"/>
          </w:tcPr>
          <w:p w14:paraId="2E116BA9" w14:textId="77777777" w:rsidR="004F2D25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ФЛ-Копии,</w:t>
            </w:r>
          </w:p>
          <w:p w14:paraId="6D5BF467" w14:textId="77777777" w:rsidR="004F2D25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ЮЛ-Копии, ИП-Копии</w:t>
            </w:r>
          </w:p>
          <w:p w14:paraId="7BBC1497" w14:textId="77777777" w:rsidR="004F2D25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14:paraId="796EEAC0" w14:textId="77777777" w:rsidR="004F2D25" w:rsidRPr="004F2D25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D25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представителя заявителя</w:t>
            </w:r>
          </w:p>
        </w:tc>
        <w:tc>
          <w:tcPr>
            <w:tcW w:w="2049" w:type="dxa"/>
          </w:tcPr>
          <w:p w14:paraId="2F30B85E" w14:textId="77777777" w:rsidR="004F2D25" w:rsidRDefault="004F2D25" w:rsidP="002A011E">
            <w:r w:rsidRPr="00F64E58">
              <w:rPr>
                <w:rFonts w:ascii="Times New Roman" w:hAnsi="Times New Roman" w:cs="Times New Roman"/>
                <w:sz w:val="28"/>
                <w:szCs w:val="28"/>
              </w:rPr>
              <w:t>На бумажном носителе, в электронном виде или почтовым отправлением</w:t>
            </w:r>
          </w:p>
        </w:tc>
        <w:tc>
          <w:tcPr>
            <w:tcW w:w="2570" w:type="dxa"/>
          </w:tcPr>
          <w:p w14:paraId="40998611" w14:textId="5B1C62B2" w:rsidR="004F2D25" w:rsidRDefault="004F2D25" w:rsidP="005A7A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D2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если с заявлением обращается представитель заявителя. Документ представляется в оригинале, сканируется в электронное дело, к комплекту документов приобщается в копии: в части сведений о документе и личности владельца документа (для паспорта гражданина Российской Федерации: стра</w:t>
            </w:r>
            <w:r w:rsidR="005A7AB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ницы вторая и третья документа)</w:t>
            </w:r>
          </w:p>
        </w:tc>
      </w:tr>
      <w:tr w:rsidR="004F2D25" w:rsidRPr="00100212" w14:paraId="0A94BEF6" w14:textId="77777777" w:rsidTr="004F2D25">
        <w:tc>
          <w:tcPr>
            <w:tcW w:w="594" w:type="dxa"/>
          </w:tcPr>
          <w:p w14:paraId="40BDCC18" w14:textId="77777777" w:rsidR="004F2D25" w:rsidRPr="00100212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01" w:type="dxa"/>
          </w:tcPr>
          <w:p w14:paraId="4C4B9081" w14:textId="77777777" w:rsidR="004F2D25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ЮЛ-Копии, ИП-Копии</w:t>
            </w:r>
          </w:p>
          <w:p w14:paraId="09F39243" w14:textId="77777777" w:rsidR="004F2D25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14:paraId="603ECF4F" w14:textId="77777777" w:rsidR="004F2D25" w:rsidRPr="004F2D25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D25">
              <w:rPr>
                <w:rFonts w:ascii="Times New Roman" w:hAnsi="Times New Roman" w:cs="Times New Roman"/>
                <w:sz w:val="28"/>
                <w:szCs w:val="28"/>
              </w:rPr>
              <w:t xml:space="preserve">доверенность или договор, приказ о назначении, решение собрания, содержащие полномочия представителя (при </w:t>
            </w:r>
            <w:r w:rsidRPr="004F2D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обращении за предоставлением муниципальной услуги представителя заявителя, полномочия которого основаны на доверенности), удостоверенную в соответствии с </w:t>
            </w:r>
            <w:hyperlink r:id="rId21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      <w:r w:rsidRPr="004F2D25">
                <w:rPr>
                  <w:rFonts w:ascii="Times New Roman" w:hAnsi="Times New Roman" w:cs="Times New Roman"/>
                  <w:sz w:val="28"/>
                  <w:szCs w:val="28"/>
                </w:rPr>
                <w:t>пунктом 4 статьи 185.1</w:t>
              </w:r>
            </w:hyperlink>
            <w:r w:rsidRPr="004F2D25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Гражданского кодекса Российской Федерации</w:t>
            </w:r>
          </w:p>
        </w:tc>
        <w:tc>
          <w:tcPr>
            <w:tcW w:w="2049" w:type="dxa"/>
          </w:tcPr>
          <w:p w14:paraId="64A3E1AA" w14:textId="77777777" w:rsidR="004F2D25" w:rsidRDefault="004F2D25" w:rsidP="002A011E">
            <w:r w:rsidRPr="00F64E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бумажном носителе, в электронном виде или почтовым отправлением</w:t>
            </w:r>
          </w:p>
        </w:tc>
        <w:tc>
          <w:tcPr>
            <w:tcW w:w="2570" w:type="dxa"/>
          </w:tcPr>
          <w:p w14:paraId="7E151A09" w14:textId="77777777" w:rsidR="004F2D25" w:rsidRPr="004F2D25" w:rsidRDefault="004F2D25" w:rsidP="002A011E">
            <w:pPr>
              <w:pStyle w:val="ConsPlusNormal"/>
              <w:ind w:firstLine="54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F2D25" w:rsidRPr="00100212" w14:paraId="20C3EB5D" w14:textId="77777777" w:rsidTr="004F2D25">
        <w:tc>
          <w:tcPr>
            <w:tcW w:w="594" w:type="dxa"/>
          </w:tcPr>
          <w:p w14:paraId="076EA83B" w14:textId="77777777" w:rsidR="004F2D25" w:rsidRPr="00100212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101" w:type="dxa"/>
          </w:tcPr>
          <w:p w14:paraId="3B389023" w14:textId="77777777" w:rsidR="004F2D25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ФЛ-Копии,</w:t>
            </w:r>
          </w:p>
          <w:p w14:paraId="03FE6B1B" w14:textId="77777777" w:rsidR="004F2D25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ЮЛ-Копии, ИП-Копии</w:t>
            </w:r>
          </w:p>
          <w:p w14:paraId="525F9CDC" w14:textId="77777777" w:rsidR="004F2D25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14:paraId="39118AA6" w14:textId="77777777" w:rsidR="004F2D25" w:rsidRPr="004F2D25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D25">
              <w:rPr>
                <w:rFonts w:ascii="Times New Roman" w:hAnsi="Times New Roman" w:cs="Times New Roman"/>
                <w:sz w:val="28"/>
                <w:szCs w:val="28"/>
              </w:rP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если с заявлением обращается представитель заявителя</w:t>
            </w:r>
          </w:p>
        </w:tc>
        <w:tc>
          <w:tcPr>
            <w:tcW w:w="2049" w:type="dxa"/>
          </w:tcPr>
          <w:p w14:paraId="7100DD44" w14:textId="77777777" w:rsidR="004F2D25" w:rsidRDefault="004F2D25" w:rsidP="002A011E">
            <w:r w:rsidRPr="00F64E58">
              <w:rPr>
                <w:rFonts w:ascii="Times New Roman" w:hAnsi="Times New Roman" w:cs="Times New Roman"/>
                <w:sz w:val="28"/>
                <w:szCs w:val="28"/>
              </w:rPr>
              <w:t>На бумажном носителе, в электронном виде или почтовым отправлением</w:t>
            </w:r>
          </w:p>
        </w:tc>
        <w:tc>
          <w:tcPr>
            <w:tcW w:w="2570" w:type="dxa"/>
          </w:tcPr>
          <w:p w14:paraId="4935672C" w14:textId="77777777" w:rsidR="004F2D25" w:rsidRPr="004F2D25" w:rsidRDefault="004F2D25" w:rsidP="002A011E">
            <w:pPr>
              <w:pStyle w:val="ConsPlusNormal"/>
              <w:ind w:firstLine="54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F2D25" w:rsidRPr="00100212" w14:paraId="5EC69992" w14:textId="77777777" w:rsidTr="004F2D25">
        <w:tc>
          <w:tcPr>
            <w:tcW w:w="594" w:type="dxa"/>
          </w:tcPr>
          <w:p w14:paraId="1729033D" w14:textId="77777777" w:rsidR="004F2D25" w:rsidRPr="00100212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01" w:type="dxa"/>
          </w:tcPr>
          <w:p w14:paraId="1B6DF455" w14:textId="77777777" w:rsidR="004F2D25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ФЛ-Копии,</w:t>
            </w:r>
          </w:p>
          <w:p w14:paraId="64432B0E" w14:textId="77777777" w:rsidR="004F2D25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ЮЛ-Копии, ИП-Копии</w:t>
            </w:r>
          </w:p>
          <w:p w14:paraId="7FD7B18B" w14:textId="77777777" w:rsidR="004F2D25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14:paraId="10C30C32" w14:textId="77777777" w:rsidR="004F2D25" w:rsidRPr="004F2D25" w:rsidRDefault="004F2D25" w:rsidP="005A7AB6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F2D2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квитанция о внесении платы за предоставление копий учетно-технической документации/сведений, содержащихся в учетно-технической документации, </w:t>
            </w:r>
          </w:p>
        </w:tc>
        <w:tc>
          <w:tcPr>
            <w:tcW w:w="2049" w:type="dxa"/>
          </w:tcPr>
          <w:p w14:paraId="25B7A6D1" w14:textId="77777777" w:rsidR="004F2D25" w:rsidRDefault="004F2D25" w:rsidP="002A011E">
            <w:r w:rsidRPr="00F64E58">
              <w:rPr>
                <w:rFonts w:ascii="Times New Roman" w:hAnsi="Times New Roman" w:cs="Times New Roman"/>
                <w:sz w:val="28"/>
                <w:szCs w:val="28"/>
              </w:rPr>
              <w:t>На бумажном носителе, в электронном виде или почтовым отправлением</w:t>
            </w:r>
          </w:p>
        </w:tc>
        <w:tc>
          <w:tcPr>
            <w:tcW w:w="2570" w:type="dxa"/>
          </w:tcPr>
          <w:p w14:paraId="3BC063EF" w14:textId="74722F5F" w:rsidR="004F2D25" w:rsidRPr="004F2D25" w:rsidRDefault="004F2D25" w:rsidP="005A7AB6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F2D2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либо документ, подтверждающий отнесение гражданина Российской Федерации, к категории граждан, предусмотренных </w:t>
            </w:r>
            <w:hyperlink w:anchor="P219" w:tooltip="2.11.20. Государственная услуга предоставляется бесплатно гражданину Российской Федерации, относящемуся к категории:">
              <w:r w:rsidR="001D54EB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пунктом 2.5</w:t>
              </w:r>
              <w:r w:rsidRPr="004F2D25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.20</w:t>
              </w:r>
            </w:hyperlink>
            <w:r w:rsidRPr="004F2D2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настояще</w:t>
            </w:r>
            <w:r w:rsidR="005A7AB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 административного регламента</w:t>
            </w:r>
          </w:p>
        </w:tc>
      </w:tr>
      <w:tr w:rsidR="004F2D25" w:rsidRPr="00100212" w14:paraId="4422BB1A" w14:textId="77777777" w:rsidTr="004F2D25">
        <w:tc>
          <w:tcPr>
            <w:tcW w:w="594" w:type="dxa"/>
          </w:tcPr>
          <w:p w14:paraId="03FE5667" w14:textId="77777777" w:rsidR="004F2D25" w:rsidRPr="00100212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01" w:type="dxa"/>
          </w:tcPr>
          <w:p w14:paraId="4F455128" w14:textId="77777777" w:rsidR="004F2D25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ФЛ-Копии,</w:t>
            </w:r>
          </w:p>
          <w:p w14:paraId="31475E06" w14:textId="77777777" w:rsidR="004F2D25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ЮЛ-Копии,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ИП-Копии</w:t>
            </w:r>
          </w:p>
          <w:p w14:paraId="19EED4A3" w14:textId="77777777" w:rsidR="004F2D25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14:paraId="7A603D7D" w14:textId="77777777" w:rsidR="004F2D25" w:rsidRPr="004F2D25" w:rsidRDefault="004332CA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62" w:tooltip="Согласие на обработку персональных данных">
              <w:r w:rsidR="004F2D25" w:rsidRPr="004F2D25">
                <w:rPr>
                  <w:rFonts w:ascii="Times New Roman" w:hAnsi="Times New Roman" w:cs="Times New Roman"/>
                  <w:sz w:val="28"/>
                  <w:szCs w:val="28"/>
                </w:rPr>
                <w:t>согласие</w:t>
              </w:r>
            </w:hyperlink>
            <w:r w:rsidR="004F2D25" w:rsidRPr="004F2D25">
              <w:rPr>
                <w:rFonts w:ascii="Times New Roman" w:hAnsi="Times New Roman" w:cs="Times New Roman"/>
                <w:sz w:val="28"/>
                <w:szCs w:val="28"/>
              </w:rPr>
              <w:t xml:space="preserve"> на обработку персональных данных </w:t>
            </w:r>
            <w:r w:rsidR="004F2D25" w:rsidRPr="004F2D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лиц, обработка персональных данных которых потребуется для предоставления копий учетно-технической документации </w:t>
            </w:r>
          </w:p>
        </w:tc>
        <w:tc>
          <w:tcPr>
            <w:tcW w:w="2049" w:type="dxa"/>
          </w:tcPr>
          <w:p w14:paraId="5923E12A" w14:textId="77777777" w:rsidR="004F2D25" w:rsidRDefault="004F2D25" w:rsidP="002A011E">
            <w:r w:rsidRPr="00F64E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бумажном носителе, в </w:t>
            </w:r>
            <w:r w:rsidRPr="00F64E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электронном виде или почтовым отправлением</w:t>
            </w:r>
          </w:p>
        </w:tc>
        <w:tc>
          <w:tcPr>
            <w:tcW w:w="2570" w:type="dxa"/>
          </w:tcPr>
          <w:p w14:paraId="5081F2BB" w14:textId="48270A0F" w:rsidR="004F2D25" w:rsidRDefault="001D54EB" w:rsidP="001D54EB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в</w:t>
            </w:r>
            <w:r w:rsidR="004F2D25" w:rsidRPr="004F2D2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случае если в заявлении </w:t>
            </w:r>
            <w:r w:rsidR="004F2D25" w:rsidRPr="004F2D2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содержится просьба о предоставлении копий учетно-технической документации </w:t>
            </w:r>
            <w:proofErr w:type="gramStart"/>
            <w:r w:rsidR="004F2D25" w:rsidRPr="004F2D2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и(</w:t>
            </w:r>
            <w:proofErr w:type="gramEnd"/>
            <w:r w:rsidR="004F2D25" w:rsidRPr="004F2D2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или) сведений из учетно-технической документации, содержащих персональные данные иных физических лиц, заявителем должны быть представлены согласия на обработку персональных данных таких лиц, а также документ, подтверждающий полномочия заявителя или его представителя на получение копий учетно-технической документации, содержащих персональные данные таких лиц.</w:t>
            </w:r>
          </w:p>
          <w:p w14:paraId="3E725B3B" w14:textId="1B250523" w:rsidR="004F2D25" w:rsidRPr="004F2D25" w:rsidRDefault="00B34864" w:rsidP="001D54EB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форме согласно п</w:t>
            </w: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 xml:space="preserve">риложению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(образец № 3)</w:t>
            </w:r>
          </w:p>
        </w:tc>
      </w:tr>
      <w:tr w:rsidR="004F2D25" w:rsidRPr="00100212" w14:paraId="0F36E46D" w14:textId="77777777" w:rsidTr="004F2D25">
        <w:tc>
          <w:tcPr>
            <w:tcW w:w="594" w:type="dxa"/>
          </w:tcPr>
          <w:p w14:paraId="0370B807" w14:textId="77777777" w:rsidR="004F2D25" w:rsidRPr="00100212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101" w:type="dxa"/>
          </w:tcPr>
          <w:p w14:paraId="1650A762" w14:textId="77777777" w:rsidR="004F2D25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ФЛ-Сведения, ЮЛ-Сведения, ИП-Сведения</w:t>
            </w:r>
          </w:p>
        </w:tc>
        <w:tc>
          <w:tcPr>
            <w:tcW w:w="3167" w:type="dxa"/>
          </w:tcPr>
          <w:p w14:paraId="2F320EFA" w14:textId="77777777" w:rsidR="004F2D25" w:rsidRPr="00100212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предоставлении копий </w:t>
            </w:r>
            <w:r w:rsidRPr="00170AF2">
              <w:rPr>
                <w:rFonts w:ascii="Times New Roman" w:hAnsi="Times New Roman" w:cs="Times New Roman"/>
                <w:sz w:val="28"/>
                <w:szCs w:val="28"/>
              </w:rPr>
              <w:t>учетно-технической документации</w:t>
            </w:r>
          </w:p>
        </w:tc>
        <w:tc>
          <w:tcPr>
            <w:tcW w:w="2049" w:type="dxa"/>
          </w:tcPr>
          <w:p w14:paraId="2E756563" w14:textId="77777777" w:rsidR="004F2D25" w:rsidRDefault="004F2D25" w:rsidP="002A011E">
            <w:r w:rsidRPr="00F64E58">
              <w:rPr>
                <w:rFonts w:ascii="Times New Roman" w:hAnsi="Times New Roman" w:cs="Times New Roman"/>
                <w:sz w:val="28"/>
                <w:szCs w:val="28"/>
              </w:rPr>
              <w:t>На бумажном носителе, в электронном виде или почтовым отправлением</w:t>
            </w:r>
          </w:p>
        </w:tc>
        <w:tc>
          <w:tcPr>
            <w:tcW w:w="2570" w:type="dxa"/>
          </w:tcPr>
          <w:p w14:paraId="68BF5543" w14:textId="7642CD74" w:rsidR="004F2D25" w:rsidRPr="00100212" w:rsidRDefault="004F2D25" w:rsidP="001D5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форме согласно п</w:t>
            </w: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 xml:space="preserve">риложению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(образец № 1)</w:t>
            </w:r>
          </w:p>
        </w:tc>
      </w:tr>
      <w:tr w:rsidR="004F2D25" w:rsidRPr="00100212" w14:paraId="3E14AA39" w14:textId="77777777" w:rsidTr="004F2D25">
        <w:tc>
          <w:tcPr>
            <w:tcW w:w="594" w:type="dxa"/>
          </w:tcPr>
          <w:p w14:paraId="47E5F174" w14:textId="77777777" w:rsidR="004F2D25" w:rsidRPr="00100212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01" w:type="dxa"/>
          </w:tcPr>
          <w:p w14:paraId="5B6CD065" w14:textId="77777777" w:rsidR="004F2D25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ФЛ-Сведения, </w:t>
            </w:r>
          </w:p>
        </w:tc>
        <w:tc>
          <w:tcPr>
            <w:tcW w:w="3167" w:type="dxa"/>
          </w:tcPr>
          <w:p w14:paraId="7883AA0D" w14:textId="77777777" w:rsidR="004F2D25" w:rsidRPr="00100212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D25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заявителя</w:t>
            </w:r>
          </w:p>
        </w:tc>
        <w:tc>
          <w:tcPr>
            <w:tcW w:w="2049" w:type="dxa"/>
          </w:tcPr>
          <w:p w14:paraId="6E1F9C1F" w14:textId="77777777" w:rsidR="004F2D25" w:rsidRDefault="004F2D25" w:rsidP="002A011E">
            <w:r w:rsidRPr="00F64E58">
              <w:rPr>
                <w:rFonts w:ascii="Times New Roman" w:hAnsi="Times New Roman" w:cs="Times New Roman"/>
                <w:sz w:val="28"/>
                <w:szCs w:val="28"/>
              </w:rPr>
              <w:t xml:space="preserve">На бумажном носителе, в электронном виде или </w:t>
            </w:r>
            <w:r w:rsidRPr="00F64E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почтовым отправлением</w:t>
            </w:r>
          </w:p>
        </w:tc>
        <w:tc>
          <w:tcPr>
            <w:tcW w:w="2570" w:type="dxa"/>
          </w:tcPr>
          <w:p w14:paraId="4DB54493" w14:textId="1498A672" w:rsidR="004F2D25" w:rsidRPr="00100212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D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если с заявлением обращается заявитель: гражданина </w:t>
            </w:r>
            <w:r w:rsidRPr="004F2D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Федерации, в том числе военнослужащего, или документы, удостоверяющие личность иностранного гражданина, лица без гражданства, включая вид на жительство и удостоверение беженца. Документ представляется в оригинале, сканируется в электронное дело, к комплекту документов приобщается в копии: в части сведений о документе и личности владельца документа (для паспорта гражданина Российской Федерации: стра</w:t>
            </w:r>
            <w:r w:rsidR="001D54EB">
              <w:rPr>
                <w:rFonts w:ascii="Times New Roman" w:hAnsi="Times New Roman" w:cs="Times New Roman"/>
                <w:sz w:val="28"/>
                <w:szCs w:val="28"/>
              </w:rPr>
              <w:t>ницы вторая и третья документа)</w:t>
            </w:r>
          </w:p>
        </w:tc>
      </w:tr>
      <w:tr w:rsidR="004F2D25" w:rsidRPr="00100212" w14:paraId="71D96FB3" w14:textId="77777777" w:rsidTr="004F2D25">
        <w:tc>
          <w:tcPr>
            <w:tcW w:w="594" w:type="dxa"/>
          </w:tcPr>
          <w:p w14:paraId="39D318FC" w14:textId="77777777" w:rsidR="004F2D25" w:rsidRPr="00100212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101" w:type="dxa"/>
          </w:tcPr>
          <w:p w14:paraId="727251F0" w14:textId="77777777" w:rsidR="004F2D25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ФЛ-Сведения, ЮЛ-Сведения, ИП-Сведения</w:t>
            </w:r>
          </w:p>
        </w:tc>
        <w:tc>
          <w:tcPr>
            <w:tcW w:w="3167" w:type="dxa"/>
          </w:tcPr>
          <w:p w14:paraId="26BE4E96" w14:textId="77777777" w:rsidR="004F2D25" w:rsidRPr="004F2D25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D25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представителя заявителя</w:t>
            </w:r>
          </w:p>
        </w:tc>
        <w:tc>
          <w:tcPr>
            <w:tcW w:w="2049" w:type="dxa"/>
          </w:tcPr>
          <w:p w14:paraId="6DD9A7A2" w14:textId="77777777" w:rsidR="004F2D25" w:rsidRDefault="004F2D25" w:rsidP="002A011E">
            <w:r w:rsidRPr="00F64E58">
              <w:rPr>
                <w:rFonts w:ascii="Times New Roman" w:hAnsi="Times New Roman" w:cs="Times New Roman"/>
                <w:sz w:val="28"/>
                <w:szCs w:val="28"/>
              </w:rPr>
              <w:t>На бумажном носителе, в электронном виде или почтовым отправлением</w:t>
            </w:r>
          </w:p>
        </w:tc>
        <w:tc>
          <w:tcPr>
            <w:tcW w:w="2570" w:type="dxa"/>
          </w:tcPr>
          <w:p w14:paraId="050026B4" w14:textId="2D1D2DA5" w:rsidR="004F2D25" w:rsidRDefault="004F2D25" w:rsidP="001D54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D2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если с заявлением обращается представитель заявителя. Документ представляется в оригинале, сканируется в электронное дело, к комплекту документов приобщается в копии: в части </w:t>
            </w:r>
            <w:r w:rsidRPr="004F2D2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сведений о документе и личности владельца документа (для паспорта гражданина Российской Федерации: стра</w:t>
            </w:r>
            <w:r w:rsidR="001D54E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ницы вторая и третья документа)</w:t>
            </w:r>
          </w:p>
        </w:tc>
      </w:tr>
      <w:tr w:rsidR="004F2D25" w:rsidRPr="00100212" w14:paraId="1EC76848" w14:textId="77777777" w:rsidTr="004F2D25">
        <w:tc>
          <w:tcPr>
            <w:tcW w:w="594" w:type="dxa"/>
          </w:tcPr>
          <w:p w14:paraId="3D9F1B97" w14:textId="77777777" w:rsidR="004F2D25" w:rsidRPr="00100212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101" w:type="dxa"/>
          </w:tcPr>
          <w:p w14:paraId="1BF2498C" w14:textId="77777777" w:rsidR="004F2D25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ЮЛ-Сведения, ИП-Сведения</w:t>
            </w:r>
          </w:p>
        </w:tc>
        <w:tc>
          <w:tcPr>
            <w:tcW w:w="3167" w:type="dxa"/>
          </w:tcPr>
          <w:p w14:paraId="38FC4398" w14:textId="77777777" w:rsidR="004F2D25" w:rsidRPr="004F2D25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D25">
              <w:rPr>
                <w:rFonts w:ascii="Times New Roman" w:hAnsi="Times New Roman" w:cs="Times New Roman"/>
                <w:sz w:val="28"/>
                <w:szCs w:val="28"/>
              </w:rPr>
              <w:t xml:space="preserve">доверенность или договор, приказ о назначении, решение собрания, содержащие полномочия представителя (при обращении за предоставлением муниципальной услуги представителя заявителя, полномочия которого основаны на доверенности), удостоверенную в соответствии с </w:t>
            </w:r>
            <w:hyperlink r:id="rId22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      <w:r w:rsidRPr="004F2D25">
                <w:rPr>
                  <w:rFonts w:ascii="Times New Roman" w:hAnsi="Times New Roman" w:cs="Times New Roman"/>
                  <w:sz w:val="28"/>
                  <w:szCs w:val="28"/>
                </w:rPr>
                <w:t>пунктом 4 статьи 185.1</w:t>
              </w:r>
            </w:hyperlink>
            <w:r w:rsidRPr="004F2D25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Гражданского кодекса Российской Федерации</w:t>
            </w:r>
          </w:p>
        </w:tc>
        <w:tc>
          <w:tcPr>
            <w:tcW w:w="2049" w:type="dxa"/>
          </w:tcPr>
          <w:p w14:paraId="40B9FFDA" w14:textId="77777777" w:rsidR="004F2D25" w:rsidRDefault="004F2D25" w:rsidP="002A011E">
            <w:r w:rsidRPr="00F64E58">
              <w:rPr>
                <w:rFonts w:ascii="Times New Roman" w:hAnsi="Times New Roman" w:cs="Times New Roman"/>
                <w:sz w:val="28"/>
                <w:szCs w:val="28"/>
              </w:rPr>
              <w:t>На бумажном носителе, в электронном виде или почтовым отправлением</w:t>
            </w:r>
          </w:p>
        </w:tc>
        <w:tc>
          <w:tcPr>
            <w:tcW w:w="2570" w:type="dxa"/>
          </w:tcPr>
          <w:p w14:paraId="3A991BAC" w14:textId="77777777" w:rsidR="004F2D25" w:rsidRPr="004F2D25" w:rsidRDefault="004F2D25" w:rsidP="002A011E">
            <w:pPr>
              <w:pStyle w:val="ConsPlusNormal"/>
              <w:ind w:firstLine="54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F2D25" w:rsidRPr="00100212" w14:paraId="5CCD9CC3" w14:textId="77777777" w:rsidTr="004F2D25">
        <w:tc>
          <w:tcPr>
            <w:tcW w:w="594" w:type="dxa"/>
          </w:tcPr>
          <w:p w14:paraId="62F860FB" w14:textId="77777777" w:rsidR="004F2D25" w:rsidRPr="00100212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01" w:type="dxa"/>
          </w:tcPr>
          <w:p w14:paraId="6DAD5A51" w14:textId="77777777" w:rsidR="004F2D25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ФЛ-Сведения, ЮЛ-Сведения, ИП-Сведения</w:t>
            </w:r>
          </w:p>
        </w:tc>
        <w:tc>
          <w:tcPr>
            <w:tcW w:w="3167" w:type="dxa"/>
          </w:tcPr>
          <w:p w14:paraId="2E6ECD2A" w14:textId="77777777" w:rsidR="004F2D25" w:rsidRPr="004F2D25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D25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если с заявлением обращается </w:t>
            </w:r>
            <w:r w:rsidRPr="004F2D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представитель заявителя</w:t>
            </w:r>
          </w:p>
        </w:tc>
        <w:tc>
          <w:tcPr>
            <w:tcW w:w="2049" w:type="dxa"/>
          </w:tcPr>
          <w:p w14:paraId="6BC181EC" w14:textId="77777777" w:rsidR="004F2D25" w:rsidRDefault="004F2D25" w:rsidP="002A011E">
            <w:r w:rsidRPr="00F64E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бумажном носителе, в электронном виде или почтовым отправлением</w:t>
            </w:r>
          </w:p>
        </w:tc>
        <w:tc>
          <w:tcPr>
            <w:tcW w:w="2570" w:type="dxa"/>
          </w:tcPr>
          <w:p w14:paraId="79A22761" w14:textId="77777777" w:rsidR="004F2D25" w:rsidRPr="004F2D25" w:rsidRDefault="004F2D25" w:rsidP="002A011E">
            <w:pPr>
              <w:pStyle w:val="ConsPlusNormal"/>
              <w:ind w:firstLine="54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F2D25" w:rsidRPr="00100212" w14:paraId="7E559C4C" w14:textId="77777777" w:rsidTr="004F2D25">
        <w:tc>
          <w:tcPr>
            <w:tcW w:w="594" w:type="dxa"/>
          </w:tcPr>
          <w:p w14:paraId="5703CDAA" w14:textId="77777777" w:rsidR="004F2D25" w:rsidRPr="00100212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2101" w:type="dxa"/>
          </w:tcPr>
          <w:p w14:paraId="47F5D104" w14:textId="77777777" w:rsidR="004F2D25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ФЛ-Сведения, ЮЛ-Сведения, ИП-Сведения</w:t>
            </w:r>
          </w:p>
        </w:tc>
        <w:tc>
          <w:tcPr>
            <w:tcW w:w="3167" w:type="dxa"/>
          </w:tcPr>
          <w:p w14:paraId="3C6073A0" w14:textId="77777777" w:rsidR="004F2D25" w:rsidRPr="004F2D25" w:rsidRDefault="004F2D25" w:rsidP="002A011E">
            <w:pPr>
              <w:pStyle w:val="ConsPlusNormal"/>
              <w:ind w:firstLine="54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F2D2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квитанция о внесении платы за предоставление сведений, содержащихся в учетно-технической документации, </w:t>
            </w:r>
          </w:p>
        </w:tc>
        <w:tc>
          <w:tcPr>
            <w:tcW w:w="2049" w:type="dxa"/>
          </w:tcPr>
          <w:p w14:paraId="5B408D8D" w14:textId="77777777" w:rsidR="004F2D25" w:rsidRDefault="004F2D25" w:rsidP="002A011E">
            <w:r w:rsidRPr="00F64E58">
              <w:rPr>
                <w:rFonts w:ascii="Times New Roman" w:hAnsi="Times New Roman" w:cs="Times New Roman"/>
                <w:sz w:val="28"/>
                <w:szCs w:val="28"/>
              </w:rPr>
              <w:t>На бумажном носителе, в электронном виде или почтовым отправлением</w:t>
            </w:r>
          </w:p>
        </w:tc>
        <w:tc>
          <w:tcPr>
            <w:tcW w:w="2570" w:type="dxa"/>
          </w:tcPr>
          <w:p w14:paraId="16BA2622" w14:textId="5B640B0A" w:rsidR="004F2D25" w:rsidRPr="004F2D25" w:rsidRDefault="004F2D25" w:rsidP="001D54EB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F2D2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либо документ, подтверждающий отнесение гражданина Российской Федерации, к категории граждан, предусмотренных </w:t>
            </w:r>
            <w:hyperlink w:anchor="P219" w:tooltip="2.11.20. Государственная услуга предоставляется бесплатно гражданину Российской Федерации, относящемуся к категории:">
              <w:r w:rsidR="001D54EB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пунктом 2.5</w:t>
              </w:r>
              <w:r w:rsidRPr="004F2D25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.20</w:t>
              </w:r>
            </w:hyperlink>
            <w:r w:rsidRPr="004F2D2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настояще</w:t>
            </w:r>
            <w:r w:rsidR="001D54E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 административного регламента</w:t>
            </w:r>
          </w:p>
        </w:tc>
      </w:tr>
      <w:tr w:rsidR="004F2D25" w:rsidRPr="00100212" w14:paraId="74D9DC2A" w14:textId="77777777" w:rsidTr="004F2D25">
        <w:tc>
          <w:tcPr>
            <w:tcW w:w="594" w:type="dxa"/>
          </w:tcPr>
          <w:p w14:paraId="355A076C" w14:textId="77777777" w:rsidR="004F2D25" w:rsidRPr="00100212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01" w:type="dxa"/>
          </w:tcPr>
          <w:p w14:paraId="59DB7ECB" w14:textId="77777777" w:rsidR="004F2D25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ФЛ-Сведения, ЮЛ-Сведения, ИП-Сведения</w:t>
            </w:r>
          </w:p>
        </w:tc>
        <w:tc>
          <w:tcPr>
            <w:tcW w:w="3167" w:type="dxa"/>
          </w:tcPr>
          <w:p w14:paraId="549C134D" w14:textId="77777777" w:rsidR="004F2D25" w:rsidRPr="004F2D25" w:rsidRDefault="004332CA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w:anchor="P862" w:tooltip="Согласие на обработку персональных данных">
              <w:r w:rsidR="004F2D25" w:rsidRPr="004F2D25">
                <w:rPr>
                  <w:rFonts w:ascii="Times New Roman" w:hAnsi="Times New Roman" w:cs="Times New Roman"/>
                  <w:sz w:val="28"/>
                  <w:szCs w:val="28"/>
                </w:rPr>
                <w:t>согласие</w:t>
              </w:r>
            </w:hyperlink>
            <w:r w:rsidR="004F2D25" w:rsidRPr="004F2D25">
              <w:rPr>
                <w:rFonts w:ascii="Times New Roman" w:hAnsi="Times New Roman" w:cs="Times New Roman"/>
                <w:sz w:val="28"/>
                <w:szCs w:val="28"/>
              </w:rPr>
              <w:t xml:space="preserve"> на обработку персональных данных лиц, обработка персональных данных которых потребуется для предоставления сведений из учетно-технической документации</w:t>
            </w:r>
            <w:r w:rsidR="00B3486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049" w:type="dxa"/>
          </w:tcPr>
          <w:p w14:paraId="029D5DD9" w14:textId="77777777" w:rsidR="004F2D25" w:rsidRDefault="004F2D25" w:rsidP="002A011E">
            <w:r w:rsidRPr="00F64E58">
              <w:rPr>
                <w:rFonts w:ascii="Times New Roman" w:hAnsi="Times New Roman" w:cs="Times New Roman"/>
                <w:sz w:val="28"/>
                <w:szCs w:val="28"/>
              </w:rPr>
              <w:t>На бумажном носителе, в электронном виде или почтовым отправлением</w:t>
            </w:r>
          </w:p>
        </w:tc>
        <w:tc>
          <w:tcPr>
            <w:tcW w:w="2570" w:type="dxa"/>
          </w:tcPr>
          <w:p w14:paraId="6A25FE62" w14:textId="649E3B76" w:rsidR="004F2D25" w:rsidRDefault="001D54EB" w:rsidP="001D54EB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r w:rsidR="004F2D25" w:rsidRPr="004F2D2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случае если в заявлении содержится просьба о предоставлении копий учетно-технической документации </w:t>
            </w:r>
            <w:proofErr w:type="gramStart"/>
            <w:r w:rsidR="004F2D25" w:rsidRPr="004F2D2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и(</w:t>
            </w:r>
            <w:proofErr w:type="gramEnd"/>
            <w:r w:rsidR="004F2D25" w:rsidRPr="004F2D2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или) сведений из учетно-технической документации, содержащих персональные данные иных физических лиц, заявителем должны быть представлены согласия на обработку персональных данных таких лиц, а также документ, подтверждающий полномочия заявителя или его представителя на получение сведений из учетно-технической </w:t>
            </w:r>
            <w:r w:rsidR="004F2D25" w:rsidRPr="004F2D2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документации, содержащих персональные данные таких лиц.</w:t>
            </w:r>
          </w:p>
          <w:p w14:paraId="4E9CEA6B" w14:textId="255C0D36" w:rsidR="004F2D25" w:rsidRPr="004F2D25" w:rsidRDefault="00B34864" w:rsidP="001D54EB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форме согласно п</w:t>
            </w: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 xml:space="preserve">риложению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(образец № 3)</w:t>
            </w:r>
          </w:p>
        </w:tc>
      </w:tr>
    </w:tbl>
    <w:p w14:paraId="7205CB7A" w14:textId="77777777" w:rsidR="00966DC0" w:rsidRDefault="00966DC0" w:rsidP="002A01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4E03A88" w14:textId="77777777" w:rsidR="00BF7E25" w:rsidRPr="00BF7E25" w:rsidRDefault="00100212" w:rsidP="002A01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00212">
        <w:rPr>
          <w:rFonts w:ascii="Times New Roman" w:hAnsi="Times New Roman" w:cs="Times New Roman"/>
          <w:b/>
          <w:bCs/>
          <w:sz w:val="28"/>
          <w:szCs w:val="28"/>
        </w:rPr>
        <w:t>IV. Исчерпывающий перечень оснований для отказа в приеме</w:t>
      </w:r>
      <w:r w:rsidRPr="00BF7E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00212">
        <w:rPr>
          <w:rFonts w:ascii="Times New Roman" w:hAnsi="Times New Roman" w:cs="Times New Roman"/>
          <w:b/>
          <w:bCs/>
          <w:sz w:val="28"/>
          <w:szCs w:val="28"/>
        </w:rPr>
        <w:t>заявления и документов, необходимых для предоставления</w:t>
      </w:r>
      <w:r w:rsidRPr="00BF7E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00212">
        <w:rPr>
          <w:rFonts w:ascii="Times New Roman" w:hAnsi="Times New Roman" w:cs="Times New Roman"/>
          <w:b/>
          <w:bCs/>
          <w:sz w:val="28"/>
          <w:szCs w:val="28"/>
        </w:rPr>
        <w:t>государственной услуги, оснований для приостановления</w:t>
      </w:r>
      <w:r w:rsidRPr="00BF7E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00212">
        <w:rPr>
          <w:rFonts w:ascii="Times New Roman" w:hAnsi="Times New Roman" w:cs="Times New Roman"/>
          <w:b/>
          <w:bCs/>
          <w:sz w:val="28"/>
          <w:szCs w:val="28"/>
        </w:rPr>
        <w:t>предоставления государственной услуги или отказа</w:t>
      </w:r>
      <w:r w:rsidRPr="00BF7E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00212">
        <w:rPr>
          <w:rFonts w:ascii="Times New Roman" w:hAnsi="Times New Roman" w:cs="Times New Roman"/>
          <w:b/>
          <w:bCs/>
          <w:sz w:val="28"/>
          <w:szCs w:val="28"/>
        </w:rPr>
        <w:t>в предоставлении государственной услуги</w:t>
      </w:r>
    </w:p>
    <w:p w14:paraId="635BE9D9" w14:textId="77777777" w:rsidR="00966DC0" w:rsidRDefault="00966DC0" w:rsidP="002A01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B232C0A" w14:textId="77777777" w:rsidR="00BF7E25" w:rsidRDefault="00BF7E25" w:rsidP="002A01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№ </w:t>
      </w:r>
      <w:r w:rsidRPr="00BF7E25">
        <w:rPr>
          <w:rFonts w:ascii="Times New Roman" w:hAnsi="Times New Roman" w:cs="Times New Roman"/>
          <w:sz w:val="28"/>
          <w:szCs w:val="28"/>
        </w:rPr>
        <w:t>3</w:t>
      </w:r>
    </w:p>
    <w:p w14:paraId="582724A3" w14:textId="77777777" w:rsidR="00966DC0" w:rsidRPr="00BF7E25" w:rsidRDefault="00966DC0" w:rsidP="002A01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594"/>
        <w:gridCol w:w="7027"/>
        <w:gridCol w:w="2693"/>
      </w:tblGrid>
      <w:tr w:rsidR="00100212" w:rsidRPr="00100212" w14:paraId="2FAF82FE" w14:textId="77777777" w:rsidTr="00015B81">
        <w:tc>
          <w:tcPr>
            <w:tcW w:w="594" w:type="dxa"/>
          </w:tcPr>
          <w:p w14:paraId="3F5D5938" w14:textId="77777777" w:rsidR="00100212" w:rsidRPr="00100212" w:rsidRDefault="00100212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27" w:type="dxa"/>
          </w:tcPr>
          <w:p w14:paraId="7B348E3C" w14:textId="77777777" w:rsidR="00100212" w:rsidRPr="00100212" w:rsidRDefault="00100212" w:rsidP="002A0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Перечень оснований</w:t>
            </w:r>
          </w:p>
        </w:tc>
        <w:tc>
          <w:tcPr>
            <w:tcW w:w="2693" w:type="dxa"/>
          </w:tcPr>
          <w:p w14:paraId="2A418C49" w14:textId="77777777" w:rsidR="00100212" w:rsidRPr="00100212" w:rsidRDefault="00100212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100212" w:rsidRPr="00100212" w14:paraId="0D60DAB8" w14:textId="77777777" w:rsidTr="00015B81">
        <w:tc>
          <w:tcPr>
            <w:tcW w:w="10314" w:type="dxa"/>
            <w:gridSpan w:val="3"/>
          </w:tcPr>
          <w:p w14:paraId="7B412622" w14:textId="77777777" w:rsidR="00100212" w:rsidRPr="00100212" w:rsidRDefault="00100212" w:rsidP="002A01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</w:tr>
      <w:tr w:rsidR="00DE2074" w:rsidRPr="00100212" w14:paraId="5DFB0E87" w14:textId="77777777" w:rsidTr="00015B81">
        <w:tc>
          <w:tcPr>
            <w:tcW w:w="594" w:type="dxa"/>
          </w:tcPr>
          <w:p w14:paraId="57B37BC4" w14:textId="77777777" w:rsidR="00DE2074" w:rsidRPr="00100212" w:rsidRDefault="00DE2074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27" w:type="dxa"/>
          </w:tcPr>
          <w:p w14:paraId="1B9FED84" w14:textId="77777777" w:rsidR="00DE2074" w:rsidRPr="00100212" w:rsidRDefault="00DE2074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074">
              <w:rPr>
                <w:rFonts w:ascii="Times New Roman" w:hAnsi="Times New Roman" w:cs="Times New Roman"/>
                <w:sz w:val="28"/>
                <w:szCs w:val="28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2693" w:type="dxa"/>
          </w:tcPr>
          <w:p w14:paraId="6167963A" w14:textId="77777777" w:rsidR="00DE2074" w:rsidRDefault="00DE2074" w:rsidP="002A011E">
            <w:r w:rsidRPr="006F0C48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</w:tr>
      <w:tr w:rsidR="00DE2074" w:rsidRPr="00100212" w14:paraId="359B6CAC" w14:textId="77777777" w:rsidTr="00015B81">
        <w:tc>
          <w:tcPr>
            <w:tcW w:w="594" w:type="dxa"/>
          </w:tcPr>
          <w:p w14:paraId="03693A9F" w14:textId="77777777" w:rsidR="00DE2074" w:rsidRPr="00100212" w:rsidRDefault="00DE2074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27" w:type="dxa"/>
          </w:tcPr>
          <w:p w14:paraId="76FA969D" w14:textId="77777777" w:rsidR="00DE2074" w:rsidRPr="00100212" w:rsidRDefault="00DE2074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074">
              <w:rPr>
                <w:rFonts w:ascii="Times New Roman" w:hAnsi="Times New Roman" w:cs="Times New Roman"/>
                <w:sz w:val="28"/>
                <w:szCs w:val="28"/>
              </w:rPr>
              <w:t>В заявлении содержатся недостоверные или неполные данные</w:t>
            </w:r>
          </w:p>
        </w:tc>
        <w:tc>
          <w:tcPr>
            <w:tcW w:w="2693" w:type="dxa"/>
          </w:tcPr>
          <w:p w14:paraId="0670EF5D" w14:textId="77777777" w:rsidR="00DE2074" w:rsidRDefault="00DE2074" w:rsidP="002A011E">
            <w:r w:rsidRPr="006F0C48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</w:tr>
      <w:tr w:rsidR="00DE2074" w:rsidRPr="00100212" w14:paraId="5249212A" w14:textId="77777777" w:rsidTr="00015B81">
        <w:tc>
          <w:tcPr>
            <w:tcW w:w="594" w:type="dxa"/>
          </w:tcPr>
          <w:p w14:paraId="26A4CA91" w14:textId="77777777" w:rsidR="00DE2074" w:rsidRPr="00100212" w:rsidRDefault="00DE2074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27" w:type="dxa"/>
          </w:tcPr>
          <w:p w14:paraId="1AFBEC7A" w14:textId="77777777" w:rsidR="00DE2074" w:rsidRPr="00100212" w:rsidRDefault="00DE2074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074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заявителем, </w:t>
            </w: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 xml:space="preserve">указанных в Таблице № 2 настоящего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</w:p>
        </w:tc>
        <w:tc>
          <w:tcPr>
            <w:tcW w:w="2693" w:type="dxa"/>
          </w:tcPr>
          <w:p w14:paraId="4DABC8F4" w14:textId="77777777" w:rsidR="00DE2074" w:rsidRDefault="00DE2074" w:rsidP="002A011E">
            <w:r w:rsidRPr="006F0C48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</w:tr>
      <w:tr w:rsidR="00DE2074" w:rsidRPr="00100212" w14:paraId="5C70C671" w14:textId="77777777" w:rsidTr="00015B81">
        <w:tc>
          <w:tcPr>
            <w:tcW w:w="594" w:type="dxa"/>
          </w:tcPr>
          <w:p w14:paraId="5A8A3102" w14:textId="77777777" w:rsidR="00DE2074" w:rsidRPr="00100212" w:rsidRDefault="00DE2074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27" w:type="dxa"/>
          </w:tcPr>
          <w:p w14:paraId="0286F106" w14:textId="77777777" w:rsidR="00DE2074" w:rsidRPr="00100212" w:rsidRDefault="00DE2074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074">
              <w:rPr>
                <w:rFonts w:ascii="Times New Roman" w:hAnsi="Times New Roman" w:cs="Times New Roman"/>
                <w:sz w:val="28"/>
                <w:szCs w:val="28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государственной услуги</w:t>
            </w:r>
          </w:p>
        </w:tc>
        <w:tc>
          <w:tcPr>
            <w:tcW w:w="2693" w:type="dxa"/>
          </w:tcPr>
          <w:p w14:paraId="0DD917C0" w14:textId="77777777" w:rsidR="00DE2074" w:rsidRDefault="00DE2074" w:rsidP="002A011E">
            <w:r w:rsidRPr="006F0C48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</w:tr>
      <w:tr w:rsidR="00AA413F" w:rsidRPr="00100212" w14:paraId="1E2D8064" w14:textId="77777777" w:rsidTr="00D473B6">
        <w:tc>
          <w:tcPr>
            <w:tcW w:w="10314" w:type="dxa"/>
            <w:gridSpan w:val="3"/>
          </w:tcPr>
          <w:p w14:paraId="45F68A89" w14:textId="185A68AD" w:rsidR="00AA413F" w:rsidRPr="00D473B6" w:rsidRDefault="00AA413F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3B6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приостановления государственной услуги</w:t>
            </w:r>
          </w:p>
        </w:tc>
      </w:tr>
      <w:tr w:rsidR="00AA413F" w:rsidRPr="00100212" w14:paraId="0DA71183" w14:textId="77777777" w:rsidTr="00015B81">
        <w:tc>
          <w:tcPr>
            <w:tcW w:w="594" w:type="dxa"/>
          </w:tcPr>
          <w:p w14:paraId="57EC5830" w14:textId="1FBE3E30" w:rsidR="00AA413F" w:rsidRDefault="00AA413F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27" w:type="dxa"/>
          </w:tcPr>
          <w:p w14:paraId="21001F74" w14:textId="78A8AFEE" w:rsidR="00AA413F" w:rsidRPr="00D473B6" w:rsidRDefault="004635AF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3B6">
              <w:rPr>
                <w:rFonts w:ascii="Times New Roman" w:hAnsi="Times New Roman" w:cs="Times New Roman"/>
                <w:sz w:val="28"/>
                <w:szCs w:val="28"/>
              </w:rPr>
              <w:t>Отсутствие сведений об уплате заявителем в полном объеме платы за предоставление копий учетно-технической документации и/или сведений из учетно-технической документации</w:t>
            </w:r>
          </w:p>
        </w:tc>
        <w:tc>
          <w:tcPr>
            <w:tcW w:w="2693" w:type="dxa"/>
          </w:tcPr>
          <w:p w14:paraId="1CC35BD7" w14:textId="2A8DDF5A" w:rsidR="00AA413F" w:rsidRPr="00D473B6" w:rsidRDefault="00AA413F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3B6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</w:tr>
      <w:tr w:rsidR="00100212" w:rsidRPr="00100212" w14:paraId="23676BA9" w14:textId="77777777" w:rsidTr="00015B81">
        <w:tc>
          <w:tcPr>
            <w:tcW w:w="10314" w:type="dxa"/>
            <w:gridSpan w:val="3"/>
          </w:tcPr>
          <w:p w14:paraId="307C1612" w14:textId="77777777" w:rsidR="00100212" w:rsidRPr="00100212" w:rsidRDefault="00100212" w:rsidP="002A01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100212" w:rsidRPr="00100212" w14:paraId="2790619A" w14:textId="77777777" w:rsidTr="00015B81">
        <w:tc>
          <w:tcPr>
            <w:tcW w:w="594" w:type="dxa"/>
          </w:tcPr>
          <w:p w14:paraId="5199F1EF" w14:textId="77777777" w:rsidR="00100212" w:rsidRPr="00100212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27" w:type="dxa"/>
          </w:tcPr>
          <w:p w14:paraId="19E338DD" w14:textId="77777777" w:rsidR="00100212" w:rsidRPr="00100212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D25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оплаты за предоставление государственной услуги (в случае если за предоставление услуги </w:t>
            </w:r>
            <w:r w:rsidRPr="004F2D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установлена пошлина или иная плата)</w:t>
            </w:r>
          </w:p>
        </w:tc>
        <w:tc>
          <w:tcPr>
            <w:tcW w:w="2693" w:type="dxa"/>
          </w:tcPr>
          <w:p w14:paraId="3D09445C" w14:textId="77777777" w:rsidR="00100212" w:rsidRPr="00100212" w:rsidRDefault="00100212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2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 категории</w:t>
            </w:r>
          </w:p>
        </w:tc>
      </w:tr>
      <w:tr w:rsidR="004F2D25" w:rsidRPr="00100212" w14:paraId="64DB9A51" w14:textId="77777777" w:rsidTr="00015B81">
        <w:tc>
          <w:tcPr>
            <w:tcW w:w="594" w:type="dxa"/>
          </w:tcPr>
          <w:p w14:paraId="68FD252A" w14:textId="77777777" w:rsidR="004F2D25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027" w:type="dxa"/>
          </w:tcPr>
          <w:p w14:paraId="52879C64" w14:textId="77777777" w:rsidR="004F2D25" w:rsidRPr="00100212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D25">
              <w:rPr>
                <w:rFonts w:ascii="Times New Roman" w:hAnsi="Times New Roman" w:cs="Times New Roman"/>
                <w:sz w:val="28"/>
                <w:szCs w:val="28"/>
              </w:rPr>
              <w:t>Отсутствие права на предоставление государственной услуги</w:t>
            </w:r>
          </w:p>
        </w:tc>
        <w:tc>
          <w:tcPr>
            <w:tcW w:w="2693" w:type="dxa"/>
          </w:tcPr>
          <w:p w14:paraId="378783E4" w14:textId="77777777" w:rsidR="004F2D25" w:rsidRDefault="004F2D25" w:rsidP="002A011E">
            <w:r w:rsidRPr="0048332A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</w:tr>
      <w:tr w:rsidR="004F2D25" w:rsidRPr="00100212" w14:paraId="2ED10DAA" w14:textId="77777777" w:rsidTr="00015B81">
        <w:tc>
          <w:tcPr>
            <w:tcW w:w="594" w:type="dxa"/>
          </w:tcPr>
          <w:p w14:paraId="57BC031F" w14:textId="77777777" w:rsidR="004F2D25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27" w:type="dxa"/>
          </w:tcPr>
          <w:p w14:paraId="62D0931A" w14:textId="77777777" w:rsidR="004F2D25" w:rsidRPr="00100212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D25">
              <w:rPr>
                <w:rFonts w:ascii="Times New Roman" w:hAnsi="Times New Roman" w:cs="Times New Roman"/>
                <w:sz w:val="28"/>
                <w:szCs w:val="28"/>
              </w:rPr>
              <w:t>Отсутствие на хранении в Учреждении учетно-технической документации об объекте недвижимого имущества, сведения из которой или копии которой запрашивает заявитель</w:t>
            </w:r>
          </w:p>
        </w:tc>
        <w:tc>
          <w:tcPr>
            <w:tcW w:w="2693" w:type="dxa"/>
          </w:tcPr>
          <w:p w14:paraId="76A83A4A" w14:textId="77777777" w:rsidR="004F2D25" w:rsidRDefault="004F2D25" w:rsidP="002A011E">
            <w:r w:rsidRPr="0048332A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</w:tr>
      <w:tr w:rsidR="004F2D25" w:rsidRPr="00100212" w14:paraId="47B71AE2" w14:textId="77777777" w:rsidTr="00015B81">
        <w:tc>
          <w:tcPr>
            <w:tcW w:w="594" w:type="dxa"/>
          </w:tcPr>
          <w:p w14:paraId="2505F213" w14:textId="77777777" w:rsidR="004F2D25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27" w:type="dxa"/>
          </w:tcPr>
          <w:p w14:paraId="70248908" w14:textId="77777777" w:rsidR="004F2D25" w:rsidRPr="00100212" w:rsidRDefault="004F2D25" w:rsidP="002A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D25">
              <w:rPr>
                <w:rFonts w:ascii="Times New Roman" w:hAnsi="Times New Roman" w:cs="Times New Roman"/>
                <w:sz w:val="28"/>
                <w:szCs w:val="28"/>
              </w:rPr>
              <w:t xml:space="preserve">Заявителем не представлены документы, </w:t>
            </w:r>
            <w:r w:rsidRPr="00100212">
              <w:rPr>
                <w:rFonts w:ascii="Times New Roman" w:hAnsi="Times New Roman" w:cs="Times New Roman"/>
                <w:sz w:val="28"/>
                <w:szCs w:val="28"/>
              </w:rPr>
              <w:t xml:space="preserve">указанных в Таблице № 2 настоящего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  <w:r w:rsidRPr="004F2D25">
              <w:rPr>
                <w:rFonts w:ascii="Times New Roman" w:hAnsi="Times New Roman" w:cs="Times New Roman"/>
                <w:sz w:val="28"/>
                <w:szCs w:val="28"/>
              </w:rPr>
              <w:t>, необходимые в соответствии с законодательными или иными нормативными правовыми актами для предоставления государственной услуги.</w:t>
            </w:r>
          </w:p>
        </w:tc>
        <w:tc>
          <w:tcPr>
            <w:tcW w:w="2693" w:type="dxa"/>
          </w:tcPr>
          <w:p w14:paraId="44A9F8B5" w14:textId="77777777" w:rsidR="004F2D25" w:rsidRDefault="004F2D25" w:rsidP="002A011E">
            <w:r w:rsidRPr="0048332A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</w:tr>
    </w:tbl>
    <w:p w14:paraId="568F35DA" w14:textId="77777777" w:rsidR="00100212" w:rsidRDefault="00100212" w:rsidP="002A01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11DFA9" w14:textId="77777777" w:rsidR="00015B81" w:rsidRDefault="00100212" w:rsidP="002A0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5B81">
        <w:rPr>
          <w:rFonts w:ascii="Times New Roman" w:hAnsi="Times New Roman" w:cs="Times New Roman"/>
          <w:b/>
          <w:bCs/>
          <w:sz w:val="28"/>
          <w:szCs w:val="28"/>
        </w:rPr>
        <w:t>V. Формы заявления и документов, необходимых для предоставления государственной услуги</w:t>
      </w:r>
    </w:p>
    <w:p w14:paraId="4DE09BCA" w14:textId="77777777" w:rsidR="00202F1A" w:rsidRDefault="00202F1A" w:rsidP="00202F1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C6258C" w14:textId="7BE2FBBE" w:rsidR="001A38BF" w:rsidRDefault="00586343" w:rsidP="00202F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Образец № </w:t>
      </w:r>
      <w:r w:rsidR="001A38BF">
        <w:rPr>
          <w:rFonts w:ascii="Times New Roman" w:hAnsi="Times New Roman" w:cs="Times New Roman"/>
          <w:sz w:val="28"/>
          <w:szCs w:val="28"/>
        </w:rPr>
        <w:t>1</w:t>
      </w:r>
    </w:p>
    <w:p w14:paraId="519B4732" w14:textId="77777777" w:rsidR="00B34864" w:rsidRPr="009610CF" w:rsidRDefault="00B34864" w:rsidP="002A011E">
      <w:pPr>
        <w:pStyle w:val="ConsPlusNormal"/>
        <w:jc w:val="center"/>
        <w:rPr>
          <w:rFonts w:ascii="Times New Roman" w:hAnsi="Times New Roman" w:cs="Times New Roman"/>
        </w:rPr>
      </w:pPr>
      <w:r w:rsidRPr="009610CF">
        <w:rPr>
          <w:rFonts w:ascii="Times New Roman" w:hAnsi="Times New Roman" w:cs="Times New Roman"/>
        </w:rPr>
        <w:t>БЛАНК ЗАЯВЛЕНИЯ</w:t>
      </w:r>
    </w:p>
    <w:p w14:paraId="4D07331D" w14:textId="77777777" w:rsidR="00B34864" w:rsidRPr="009610CF" w:rsidRDefault="00B34864" w:rsidP="002A011E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9"/>
        <w:gridCol w:w="4932"/>
      </w:tblGrid>
      <w:tr w:rsidR="00B34864" w:rsidRPr="009610CF" w14:paraId="6BF229D9" w14:textId="77777777" w:rsidTr="00977465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2840B33B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14:paraId="5528B427" w14:textId="77777777" w:rsidR="00B34864" w:rsidRPr="009610CF" w:rsidRDefault="00B34864" w:rsidP="002A011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В Ленинградское областное</w:t>
            </w:r>
          </w:p>
          <w:p w14:paraId="15940E38" w14:textId="77777777" w:rsidR="00B34864" w:rsidRPr="009610CF" w:rsidRDefault="00B34864" w:rsidP="002A011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государственное бюджетное учреждение технической инвентаризации недвижимости</w:t>
            </w:r>
          </w:p>
        </w:tc>
      </w:tr>
      <w:tr w:rsidR="00B34864" w:rsidRPr="009610CF" w14:paraId="57E8A4A0" w14:textId="77777777" w:rsidTr="0097746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3C49D1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23130E95" w14:textId="77777777" w:rsidTr="0097746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075D4" w14:textId="77777777" w:rsidR="00B34864" w:rsidRPr="009610CF" w:rsidRDefault="00B34864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5" w:name="P465"/>
            <w:bookmarkEnd w:id="5"/>
            <w:r w:rsidRPr="009610CF">
              <w:rPr>
                <w:rFonts w:ascii="Times New Roman" w:hAnsi="Times New Roman" w:cs="Times New Roman"/>
              </w:rPr>
              <w:t>ЗАЯВЛЕНИЕ</w:t>
            </w:r>
          </w:p>
          <w:p w14:paraId="13B5087B" w14:textId="77777777" w:rsidR="00B34864" w:rsidRPr="009610CF" w:rsidRDefault="00B34864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о предоставлении копий технических паспортов, оценочной и иной хранившейся по состоянию на 1 января 2013 года в органах и организациях по государственному техническому учету и(или) технической инвентаризации учетно-техническая документация об объектах государственного технического учета и технической инвентаризации (регистрационных книг, реестров, копий правоустанавливающих документов и тому подобного) и содержащихся в них сведений</w:t>
            </w:r>
          </w:p>
        </w:tc>
      </w:tr>
    </w:tbl>
    <w:p w14:paraId="2D2330F0" w14:textId="77777777" w:rsidR="00B34864" w:rsidRPr="009610CF" w:rsidRDefault="00B34864" w:rsidP="002A011E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1191"/>
        <w:gridCol w:w="795"/>
        <w:gridCol w:w="3060"/>
        <w:gridCol w:w="794"/>
        <w:gridCol w:w="794"/>
        <w:gridCol w:w="794"/>
        <w:gridCol w:w="81"/>
        <w:gridCol w:w="713"/>
      </w:tblGrid>
      <w:tr w:rsidR="00B34864" w:rsidRPr="009610CF" w14:paraId="73DDF25C" w14:textId="77777777" w:rsidTr="00977465">
        <w:tc>
          <w:tcPr>
            <w:tcW w:w="9072" w:type="dxa"/>
            <w:gridSpan w:val="9"/>
            <w:tcBorders>
              <w:top w:val="nil"/>
              <w:left w:val="nil"/>
              <w:right w:val="nil"/>
            </w:tcBorders>
          </w:tcPr>
          <w:p w14:paraId="3A19339D" w14:textId="77777777" w:rsidR="00B34864" w:rsidRPr="009610CF" w:rsidRDefault="00B34864" w:rsidP="002A011E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I. Сведения о заявителе - физическом лице</w:t>
            </w:r>
          </w:p>
        </w:tc>
      </w:tr>
      <w:tr w:rsidR="00B34864" w:rsidRPr="009610CF" w14:paraId="694C5803" w14:textId="77777777" w:rsidTr="0097746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14:paraId="24A7BBF1" w14:textId="77777777" w:rsidR="00B34864" w:rsidRPr="009610CF" w:rsidRDefault="00B34864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46" w:type="dxa"/>
            <w:gridSpan w:val="3"/>
          </w:tcPr>
          <w:p w14:paraId="51E1E497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3176" w:type="dxa"/>
            <w:gridSpan w:val="5"/>
          </w:tcPr>
          <w:p w14:paraId="620B5F1A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0E15C44F" w14:textId="77777777" w:rsidTr="0097746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14:paraId="30D956B0" w14:textId="77777777" w:rsidR="00B34864" w:rsidRPr="009610CF" w:rsidRDefault="00B34864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46" w:type="dxa"/>
            <w:gridSpan w:val="3"/>
          </w:tcPr>
          <w:p w14:paraId="1CDF717C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3176" w:type="dxa"/>
            <w:gridSpan w:val="5"/>
          </w:tcPr>
          <w:p w14:paraId="431169D4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7A8E3DA6" w14:textId="77777777" w:rsidTr="0097746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14:paraId="7418B974" w14:textId="77777777" w:rsidR="00B34864" w:rsidRPr="009610CF" w:rsidRDefault="00B34864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46" w:type="dxa"/>
            <w:gridSpan w:val="3"/>
          </w:tcPr>
          <w:p w14:paraId="738F7E2A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Отчество (при наличии)</w:t>
            </w:r>
          </w:p>
        </w:tc>
        <w:tc>
          <w:tcPr>
            <w:tcW w:w="3176" w:type="dxa"/>
            <w:gridSpan w:val="5"/>
          </w:tcPr>
          <w:p w14:paraId="62E8082B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00E00A01" w14:textId="77777777" w:rsidTr="0097746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14:paraId="3DDFF5F4" w14:textId="77777777" w:rsidR="00B34864" w:rsidRPr="009610CF" w:rsidRDefault="00B34864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46" w:type="dxa"/>
            <w:gridSpan w:val="3"/>
          </w:tcPr>
          <w:p w14:paraId="53EB53CD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3176" w:type="dxa"/>
            <w:gridSpan w:val="5"/>
          </w:tcPr>
          <w:p w14:paraId="05FAC83A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14278290" w14:textId="77777777" w:rsidTr="0097746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14:paraId="2DEC6CEE" w14:textId="77777777" w:rsidR="00B34864" w:rsidRPr="009610CF" w:rsidRDefault="00B34864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46" w:type="dxa"/>
            <w:gridSpan w:val="3"/>
          </w:tcPr>
          <w:p w14:paraId="621BB283" w14:textId="77777777" w:rsidR="00B34864" w:rsidRPr="009610CF" w:rsidRDefault="00F25217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Адрес проживания/регистрации</w:t>
            </w:r>
          </w:p>
        </w:tc>
        <w:tc>
          <w:tcPr>
            <w:tcW w:w="3176" w:type="dxa"/>
            <w:gridSpan w:val="5"/>
          </w:tcPr>
          <w:p w14:paraId="5B9C3EF1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7FDEF5CC" w14:textId="77777777" w:rsidTr="0097746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14:paraId="4AC88E13" w14:textId="77777777" w:rsidR="00B34864" w:rsidRPr="009610CF" w:rsidRDefault="00B34864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5046" w:type="dxa"/>
            <w:gridSpan w:val="3"/>
          </w:tcPr>
          <w:p w14:paraId="0AFF5ED9" w14:textId="77777777" w:rsidR="00B34864" w:rsidRPr="009610CF" w:rsidRDefault="00F25217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3176" w:type="dxa"/>
            <w:gridSpan w:val="5"/>
          </w:tcPr>
          <w:p w14:paraId="01E66C8C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6FEBECCC" w14:textId="77777777" w:rsidTr="0097746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14:paraId="27888322" w14:textId="77777777" w:rsidR="00B34864" w:rsidRPr="009610CF" w:rsidRDefault="00B34864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46" w:type="dxa"/>
            <w:gridSpan w:val="3"/>
          </w:tcPr>
          <w:p w14:paraId="3B1B68AC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Вид документа, удостоверяющего личность</w:t>
            </w:r>
          </w:p>
        </w:tc>
        <w:tc>
          <w:tcPr>
            <w:tcW w:w="3176" w:type="dxa"/>
            <w:gridSpan w:val="5"/>
          </w:tcPr>
          <w:p w14:paraId="258B669A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56CF4EC7" w14:textId="77777777" w:rsidTr="0097746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14:paraId="48E8398E" w14:textId="77777777" w:rsidR="00B34864" w:rsidRPr="009610CF" w:rsidRDefault="00F25217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046" w:type="dxa"/>
            <w:gridSpan w:val="3"/>
          </w:tcPr>
          <w:p w14:paraId="0FF4E8B6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Серия</w:t>
            </w:r>
            <w:r w:rsidR="00F25217" w:rsidRPr="009610CF">
              <w:rPr>
                <w:rFonts w:ascii="Times New Roman" w:hAnsi="Times New Roman" w:cs="Times New Roman"/>
              </w:rPr>
              <w:t>/ Номер</w:t>
            </w:r>
          </w:p>
        </w:tc>
        <w:tc>
          <w:tcPr>
            <w:tcW w:w="3176" w:type="dxa"/>
            <w:gridSpan w:val="5"/>
          </w:tcPr>
          <w:p w14:paraId="419045B7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3B5CAE94" w14:textId="77777777" w:rsidTr="0097746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14:paraId="6A0E0534" w14:textId="77777777" w:rsidR="00B34864" w:rsidRPr="009610CF" w:rsidRDefault="00F25217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046" w:type="dxa"/>
            <w:gridSpan w:val="3"/>
          </w:tcPr>
          <w:p w14:paraId="36EA7EB9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Кем выдан</w:t>
            </w:r>
            <w:r w:rsidR="00F25217" w:rsidRPr="009610CF">
              <w:rPr>
                <w:rFonts w:ascii="Times New Roman" w:hAnsi="Times New Roman" w:cs="Times New Roman"/>
              </w:rPr>
              <w:t>/Когда выдан</w:t>
            </w:r>
          </w:p>
        </w:tc>
        <w:tc>
          <w:tcPr>
            <w:tcW w:w="3176" w:type="dxa"/>
            <w:gridSpan w:val="5"/>
          </w:tcPr>
          <w:p w14:paraId="5D0C4916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684469E9" w14:textId="77777777" w:rsidTr="0097746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14:paraId="6DA23895" w14:textId="77777777" w:rsidR="00B34864" w:rsidRPr="009610CF" w:rsidRDefault="00F25217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7</w:t>
            </w:r>
            <w:r w:rsidR="00B34864" w:rsidRPr="009610CF">
              <w:rPr>
                <w:rFonts w:ascii="Times New Roman" w:hAnsi="Times New Roman" w:cs="Times New Roman"/>
              </w:rPr>
              <w:t xml:space="preserve"> &lt;*&gt;</w:t>
            </w:r>
          </w:p>
        </w:tc>
        <w:tc>
          <w:tcPr>
            <w:tcW w:w="5046" w:type="dxa"/>
            <w:gridSpan w:val="3"/>
          </w:tcPr>
          <w:p w14:paraId="03619DA6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Сведения о перемене фамилии, имени, отчества</w:t>
            </w:r>
          </w:p>
        </w:tc>
        <w:tc>
          <w:tcPr>
            <w:tcW w:w="3176" w:type="dxa"/>
            <w:gridSpan w:val="5"/>
          </w:tcPr>
          <w:p w14:paraId="52E9A3F9" w14:textId="77777777" w:rsidR="00B34864" w:rsidRPr="009610CF" w:rsidRDefault="00B34864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(заполняется, если менялись)</w:t>
            </w:r>
          </w:p>
        </w:tc>
      </w:tr>
      <w:tr w:rsidR="00B34864" w:rsidRPr="009610CF" w14:paraId="2D0E112E" w14:textId="77777777" w:rsidTr="0097746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14:paraId="23A00369" w14:textId="77777777" w:rsidR="00B34864" w:rsidRPr="009610CF" w:rsidRDefault="00F25217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7</w:t>
            </w:r>
            <w:r w:rsidR="00B34864" w:rsidRPr="009610CF">
              <w:rPr>
                <w:rFonts w:ascii="Times New Roman" w:hAnsi="Times New Roman" w:cs="Times New Roman"/>
              </w:rPr>
              <w:t>.а</w:t>
            </w:r>
          </w:p>
        </w:tc>
        <w:tc>
          <w:tcPr>
            <w:tcW w:w="5046" w:type="dxa"/>
            <w:gridSpan w:val="3"/>
          </w:tcPr>
          <w:p w14:paraId="4CAF9EF9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Прежняя фамилия (фамилии)</w:t>
            </w:r>
          </w:p>
        </w:tc>
        <w:tc>
          <w:tcPr>
            <w:tcW w:w="3176" w:type="dxa"/>
            <w:gridSpan w:val="5"/>
          </w:tcPr>
          <w:p w14:paraId="08728968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2C4B4FF9" w14:textId="77777777" w:rsidTr="0097746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14:paraId="0FB5E69C" w14:textId="77777777" w:rsidR="00B34864" w:rsidRPr="009610CF" w:rsidRDefault="00F25217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lastRenderedPageBreak/>
              <w:t>7</w:t>
            </w:r>
            <w:r w:rsidR="00B34864" w:rsidRPr="009610CF">
              <w:rPr>
                <w:rFonts w:ascii="Times New Roman" w:hAnsi="Times New Roman" w:cs="Times New Roman"/>
              </w:rPr>
              <w:t>.б</w:t>
            </w:r>
          </w:p>
        </w:tc>
        <w:tc>
          <w:tcPr>
            <w:tcW w:w="5046" w:type="dxa"/>
            <w:gridSpan w:val="3"/>
          </w:tcPr>
          <w:p w14:paraId="505C9A6E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Прежнее имя (имена)</w:t>
            </w:r>
          </w:p>
        </w:tc>
        <w:tc>
          <w:tcPr>
            <w:tcW w:w="3176" w:type="dxa"/>
            <w:gridSpan w:val="5"/>
          </w:tcPr>
          <w:p w14:paraId="0B9D4ACD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49026E0C" w14:textId="77777777" w:rsidTr="0097746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14:paraId="6047D175" w14:textId="77777777" w:rsidR="00B34864" w:rsidRPr="009610CF" w:rsidRDefault="00F25217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7</w:t>
            </w:r>
            <w:r w:rsidR="00B34864" w:rsidRPr="009610CF">
              <w:rPr>
                <w:rFonts w:ascii="Times New Roman" w:hAnsi="Times New Roman" w:cs="Times New Roman"/>
              </w:rPr>
              <w:t>.в</w:t>
            </w:r>
          </w:p>
        </w:tc>
        <w:tc>
          <w:tcPr>
            <w:tcW w:w="5046" w:type="dxa"/>
            <w:gridSpan w:val="3"/>
          </w:tcPr>
          <w:p w14:paraId="3E3B52B7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Прежнее отчество (отчества)</w:t>
            </w:r>
          </w:p>
        </w:tc>
        <w:tc>
          <w:tcPr>
            <w:tcW w:w="3176" w:type="dxa"/>
            <w:gridSpan w:val="5"/>
          </w:tcPr>
          <w:p w14:paraId="04E10ED3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6B730ECA" w14:textId="77777777" w:rsidTr="0097746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14:paraId="7D44A171" w14:textId="77777777" w:rsidR="00B34864" w:rsidRPr="009610CF" w:rsidRDefault="00F25217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7</w:t>
            </w:r>
            <w:r w:rsidR="00B34864" w:rsidRPr="009610CF">
              <w:rPr>
                <w:rFonts w:ascii="Times New Roman" w:hAnsi="Times New Roman" w:cs="Times New Roman"/>
              </w:rPr>
              <w:t>.г</w:t>
            </w:r>
          </w:p>
        </w:tc>
        <w:tc>
          <w:tcPr>
            <w:tcW w:w="5046" w:type="dxa"/>
            <w:gridSpan w:val="3"/>
          </w:tcPr>
          <w:p w14:paraId="4CF25925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Дата перемены ФИО</w:t>
            </w:r>
          </w:p>
        </w:tc>
        <w:tc>
          <w:tcPr>
            <w:tcW w:w="3176" w:type="dxa"/>
            <w:gridSpan w:val="5"/>
          </w:tcPr>
          <w:p w14:paraId="0852CC44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05D46D1A" w14:textId="77777777" w:rsidTr="0097746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14:paraId="380B3D2A" w14:textId="77777777" w:rsidR="00B34864" w:rsidRPr="009610CF" w:rsidRDefault="00F25217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7</w:t>
            </w:r>
            <w:r w:rsidR="00B34864" w:rsidRPr="009610CF">
              <w:rPr>
                <w:rFonts w:ascii="Times New Roman" w:hAnsi="Times New Roman" w:cs="Times New Roman"/>
              </w:rPr>
              <w:t>.д</w:t>
            </w:r>
          </w:p>
        </w:tc>
        <w:tc>
          <w:tcPr>
            <w:tcW w:w="5046" w:type="dxa"/>
            <w:gridSpan w:val="3"/>
          </w:tcPr>
          <w:p w14:paraId="22364FBF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Сведения о ранее выданных документах, удостоверяющих личность</w:t>
            </w:r>
          </w:p>
        </w:tc>
        <w:tc>
          <w:tcPr>
            <w:tcW w:w="3176" w:type="dxa"/>
            <w:gridSpan w:val="5"/>
          </w:tcPr>
          <w:p w14:paraId="189E23E9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2188A23A" w14:textId="77777777" w:rsidTr="0097746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2" w:type="dxa"/>
            <w:gridSpan w:val="9"/>
          </w:tcPr>
          <w:p w14:paraId="4FD6F9C4" w14:textId="77777777" w:rsidR="009610CF" w:rsidRPr="009610CF" w:rsidRDefault="009610CF" w:rsidP="00961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0CF">
              <w:rPr>
                <w:rFonts w:ascii="Times New Roman" w:hAnsi="Times New Roman" w:cs="Times New Roman"/>
                <w:sz w:val="20"/>
                <w:szCs w:val="20"/>
              </w:rPr>
              <w:t xml:space="preserve">&lt;*&gt; В случае неоднократной смены ФИО </w:t>
            </w:r>
            <w:proofErr w:type="gramStart"/>
            <w:r w:rsidRPr="009610CF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9610CF">
              <w:rPr>
                <w:rFonts w:ascii="Times New Roman" w:hAnsi="Times New Roman" w:cs="Times New Roman"/>
                <w:sz w:val="20"/>
                <w:szCs w:val="20"/>
              </w:rPr>
              <w:t xml:space="preserve">или) документов, удостоверяющих личность, указываются сведения обо всех таких документах, при этом данные сведения представляются в виде </w:t>
            </w:r>
            <w:hyperlink r:id="rId23" w:history="1">
              <w:r w:rsidRPr="009610CF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приложения 1</w:t>
              </w:r>
            </w:hyperlink>
            <w:r w:rsidRPr="009610CF">
              <w:rPr>
                <w:rFonts w:ascii="Times New Roman" w:hAnsi="Times New Roman" w:cs="Times New Roman"/>
                <w:sz w:val="20"/>
                <w:szCs w:val="20"/>
              </w:rPr>
              <w:t xml:space="preserve"> к заявлению</w:t>
            </w:r>
          </w:p>
          <w:p w14:paraId="416A2E8D" w14:textId="77777777" w:rsidR="00B34864" w:rsidRPr="009610CF" w:rsidRDefault="00B34864" w:rsidP="002A01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355A7C16" w14:textId="77777777" w:rsidTr="0097746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2" w:type="dxa"/>
            <w:gridSpan w:val="9"/>
          </w:tcPr>
          <w:p w14:paraId="11C45E18" w14:textId="77777777" w:rsidR="00B34864" w:rsidRPr="009610CF" w:rsidRDefault="00B34864" w:rsidP="002A011E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II. Сведения о представителе заявителя - физического лица</w:t>
            </w:r>
          </w:p>
        </w:tc>
      </w:tr>
      <w:tr w:rsidR="00B34864" w:rsidRPr="009610CF" w14:paraId="0D4F941A" w14:textId="77777777" w:rsidTr="0097746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14:paraId="6B5728C3" w14:textId="77777777" w:rsidR="00B34864" w:rsidRPr="009610CF" w:rsidRDefault="00F25217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46" w:type="dxa"/>
            <w:gridSpan w:val="3"/>
          </w:tcPr>
          <w:p w14:paraId="09C3B9B4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3176" w:type="dxa"/>
            <w:gridSpan w:val="5"/>
          </w:tcPr>
          <w:p w14:paraId="34B7E16B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65F58616" w14:textId="77777777" w:rsidTr="0097746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14:paraId="40F14ED6" w14:textId="77777777" w:rsidR="00B34864" w:rsidRPr="009610CF" w:rsidRDefault="00F25217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46" w:type="dxa"/>
            <w:gridSpan w:val="3"/>
          </w:tcPr>
          <w:p w14:paraId="046A33B9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3176" w:type="dxa"/>
            <w:gridSpan w:val="5"/>
          </w:tcPr>
          <w:p w14:paraId="794EFAB9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4BE6A339" w14:textId="77777777" w:rsidTr="0097746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14:paraId="1725F600" w14:textId="77777777" w:rsidR="00B34864" w:rsidRPr="009610CF" w:rsidRDefault="00F25217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46" w:type="dxa"/>
            <w:gridSpan w:val="3"/>
          </w:tcPr>
          <w:p w14:paraId="265B2914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3176" w:type="dxa"/>
            <w:gridSpan w:val="5"/>
          </w:tcPr>
          <w:p w14:paraId="1243BE42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27D54DD1" w14:textId="77777777" w:rsidTr="0097746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14:paraId="6A1092DA" w14:textId="77777777" w:rsidR="00B34864" w:rsidRPr="009610CF" w:rsidRDefault="00F25217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046" w:type="dxa"/>
            <w:gridSpan w:val="3"/>
          </w:tcPr>
          <w:p w14:paraId="18DEAA89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3176" w:type="dxa"/>
            <w:gridSpan w:val="5"/>
          </w:tcPr>
          <w:p w14:paraId="31410E7B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5C32C8CF" w14:textId="77777777" w:rsidTr="0097746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14:paraId="3D170931" w14:textId="77777777" w:rsidR="00B34864" w:rsidRPr="009610CF" w:rsidRDefault="00F25217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046" w:type="dxa"/>
            <w:gridSpan w:val="3"/>
          </w:tcPr>
          <w:p w14:paraId="37C87478" w14:textId="77777777" w:rsidR="00B34864" w:rsidRPr="009610CF" w:rsidRDefault="00F25217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Адрес проживания/регистрации</w:t>
            </w:r>
          </w:p>
        </w:tc>
        <w:tc>
          <w:tcPr>
            <w:tcW w:w="3176" w:type="dxa"/>
            <w:gridSpan w:val="5"/>
          </w:tcPr>
          <w:p w14:paraId="2028E701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60A619C8" w14:textId="77777777" w:rsidTr="0097746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14:paraId="234E96ED" w14:textId="77777777" w:rsidR="00B34864" w:rsidRPr="009610CF" w:rsidRDefault="00B34864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1</w:t>
            </w:r>
            <w:r w:rsidR="00F25217" w:rsidRPr="009610CF">
              <w:rPr>
                <w:rFonts w:ascii="Times New Roman" w:hAnsi="Times New Roman" w:cs="Times New Roman"/>
              </w:rPr>
              <w:t>2</w:t>
            </w:r>
            <w:r w:rsidRPr="009610CF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5046" w:type="dxa"/>
            <w:gridSpan w:val="3"/>
          </w:tcPr>
          <w:p w14:paraId="1900C0E4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3176" w:type="dxa"/>
            <w:gridSpan w:val="5"/>
          </w:tcPr>
          <w:p w14:paraId="4CF4A68C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43088B00" w14:textId="77777777" w:rsidTr="0097746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14:paraId="5F37EE16" w14:textId="77777777" w:rsidR="00B34864" w:rsidRPr="009610CF" w:rsidRDefault="00F25217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046" w:type="dxa"/>
            <w:gridSpan w:val="3"/>
          </w:tcPr>
          <w:p w14:paraId="7FB5B96D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Вид документа, удостоверяющего личность</w:t>
            </w:r>
          </w:p>
        </w:tc>
        <w:tc>
          <w:tcPr>
            <w:tcW w:w="3176" w:type="dxa"/>
            <w:gridSpan w:val="5"/>
          </w:tcPr>
          <w:p w14:paraId="799778F7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25217" w:rsidRPr="009610CF" w14:paraId="57C6F4B4" w14:textId="77777777" w:rsidTr="0097746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14:paraId="39C94ECD" w14:textId="77777777" w:rsidR="00F25217" w:rsidRPr="009610CF" w:rsidRDefault="00F25217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5046" w:type="dxa"/>
            <w:gridSpan w:val="3"/>
          </w:tcPr>
          <w:p w14:paraId="7AE0D31B" w14:textId="77777777" w:rsidR="00F25217" w:rsidRPr="009610CF" w:rsidRDefault="00F25217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Серия/ Номер</w:t>
            </w:r>
          </w:p>
        </w:tc>
        <w:tc>
          <w:tcPr>
            <w:tcW w:w="3176" w:type="dxa"/>
            <w:gridSpan w:val="5"/>
          </w:tcPr>
          <w:p w14:paraId="1E0F9B56" w14:textId="77777777" w:rsidR="00F25217" w:rsidRPr="009610CF" w:rsidRDefault="00F25217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25217" w:rsidRPr="009610CF" w14:paraId="50CB23B7" w14:textId="77777777" w:rsidTr="0097746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14:paraId="06A67BA7" w14:textId="77777777" w:rsidR="00F25217" w:rsidRPr="009610CF" w:rsidRDefault="00F25217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5046" w:type="dxa"/>
            <w:gridSpan w:val="3"/>
          </w:tcPr>
          <w:p w14:paraId="3BE27C7A" w14:textId="77777777" w:rsidR="00F25217" w:rsidRPr="009610CF" w:rsidRDefault="00F25217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Кем выдан/Когда выдан</w:t>
            </w:r>
          </w:p>
        </w:tc>
        <w:tc>
          <w:tcPr>
            <w:tcW w:w="3176" w:type="dxa"/>
            <w:gridSpan w:val="5"/>
          </w:tcPr>
          <w:p w14:paraId="7ACE20BE" w14:textId="77777777" w:rsidR="00F25217" w:rsidRPr="009610CF" w:rsidRDefault="00F25217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24CC54FD" w14:textId="77777777" w:rsidTr="0097746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14:paraId="1C2605B7" w14:textId="77777777" w:rsidR="00B34864" w:rsidRPr="009610CF" w:rsidRDefault="00F25217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046" w:type="dxa"/>
            <w:gridSpan w:val="3"/>
          </w:tcPr>
          <w:p w14:paraId="79B5F5F9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Дата и номер (при наличии) доверенности или иного документа, подтверждающего полномочия представителя заявителя</w:t>
            </w:r>
          </w:p>
        </w:tc>
        <w:tc>
          <w:tcPr>
            <w:tcW w:w="3176" w:type="dxa"/>
            <w:gridSpan w:val="5"/>
          </w:tcPr>
          <w:p w14:paraId="54AA5003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6D4F6154" w14:textId="77777777" w:rsidTr="0097746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2" w:type="dxa"/>
            <w:gridSpan w:val="9"/>
          </w:tcPr>
          <w:p w14:paraId="4DE535D7" w14:textId="77777777" w:rsidR="00B34864" w:rsidRPr="009610CF" w:rsidRDefault="00B34864" w:rsidP="002A011E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III. Сведения о заявителе - юридическом лице</w:t>
            </w:r>
          </w:p>
        </w:tc>
      </w:tr>
      <w:tr w:rsidR="00B34864" w:rsidRPr="009610CF" w14:paraId="24E4BEE6" w14:textId="77777777" w:rsidTr="0097746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14:paraId="1955C6C2" w14:textId="77777777" w:rsidR="00B34864" w:rsidRPr="009610CF" w:rsidRDefault="00F25217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046" w:type="dxa"/>
            <w:gridSpan w:val="3"/>
          </w:tcPr>
          <w:p w14:paraId="0AB6C20B" w14:textId="77777777" w:rsidR="00B34864" w:rsidRPr="009610CF" w:rsidRDefault="00F25217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Н</w:t>
            </w:r>
            <w:r w:rsidR="00B34864" w:rsidRPr="009610CF">
              <w:rPr>
                <w:rFonts w:ascii="Times New Roman" w:hAnsi="Times New Roman" w:cs="Times New Roman"/>
              </w:rPr>
              <w:t>аименование юридического лица</w:t>
            </w:r>
          </w:p>
        </w:tc>
        <w:tc>
          <w:tcPr>
            <w:tcW w:w="3176" w:type="dxa"/>
            <w:gridSpan w:val="5"/>
          </w:tcPr>
          <w:p w14:paraId="203ED100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7AE4D7FB" w14:textId="77777777" w:rsidTr="0097746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14:paraId="767C457C" w14:textId="77777777" w:rsidR="00B34864" w:rsidRPr="009610CF" w:rsidRDefault="00F25217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046" w:type="dxa"/>
            <w:gridSpan w:val="3"/>
          </w:tcPr>
          <w:p w14:paraId="18828E46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Адрес местонахождения юридического лица</w:t>
            </w:r>
          </w:p>
        </w:tc>
        <w:tc>
          <w:tcPr>
            <w:tcW w:w="3176" w:type="dxa"/>
            <w:gridSpan w:val="5"/>
          </w:tcPr>
          <w:p w14:paraId="6398E061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73A5BFDD" w14:textId="77777777" w:rsidTr="0097746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14:paraId="383EA3DB" w14:textId="77777777" w:rsidR="00B34864" w:rsidRPr="009610CF" w:rsidRDefault="00F25217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046" w:type="dxa"/>
            <w:gridSpan w:val="3"/>
          </w:tcPr>
          <w:p w14:paraId="5620E325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Адрес фактического местонахождения юридического лица</w:t>
            </w:r>
          </w:p>
        </w:tc>
        <w:tc>
          <w:tcPr>
            <w:tcW w:w="3176" w:type="dxa"/>
            <w:gridSpan w:val="5"/>
          </w:tcPr>
          <w:p w14:paraId="46B6F36F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5F5659AE" w14:textId="77777777" w:rsidTr="0097746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14:paraId="38BE799F" w14:textId="77777777" w:rsidR="00B34864" w:rsidRPr="009610CF" w:rsidRDefault="00F25217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046" w:type="dxa"/>
            <w:gridSpan w:val="3"/>
          </w:tcPr>
          <w:p w14:paraId="7E4C97CF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3176" w:type="dxa"/>
            <w:gridSpan w:val="5"/>
          </w:tcPr>
          <w:p w14:paraId="5B68D23D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4903A1C8" w14:textId="77777777" w:rsidTr="0097746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14:paraId="0EBB5B27" w14:textId="77777777" w:rsidR="00B34864" w:rsidRPr="009610CF" w:rsidRDefault="00F25217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046" w:type="dxa"/>
            <w:gridSpan w:val="3"/>
          </w:tcPr>
          <w:p w14:paraId="44A4B312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3176" w:type="dxa"/>
            <w:gridSpan w:val="5"/>
          </w:tcPr>
          <w:p w14:paraId="7D769373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30FE34FE" w14:textId="77777777" w:rsidTr="0097746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14:paraId="2B624B00" w14:textId="77777777" w:rsidR="00B34864" w:rsidRPr="009610CF" w:rsidRDefault="00F25217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046" w:type="dxa"/>
            <w:gridSpan w:val="3"/>
          </w:tcPr>
          <w:p w14:paraId="74E41491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3176" w:type="dxa"/>
            <w:gridSpan w:val="5"/>
          </w:tcPr>
          <w:p w14:paraId="6CF5E925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77646CF3" w14:textId="77777777" w:rsidTr="0097746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2" w:type="dxa"/>
            <w:gridSpan w:val="9"/>
          </w:tcPr>
          <w:p w14:paraId="2343B430" w14:textId="77777777" w:rsidR="00B34864" w:rsidRPr="009610CF" w:rsidRDefault="00B34864" w:rsidP="002A011E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IV. Сведения о представителе заявителя - юридического лица</w:t>
            </w:r>
          </w:p>
        </w:tc>
      </w:tr>
      <w:tr w:rsidR="00B34864" w:rsidRPr="009610CF" w14:paraId="57450E1D" w14:textId="77777777" w:rsidTr="0097746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14:paraId="62B4AC79" w14:textId="77777777" w:rsidR="00B34864" w:rsidRPr="009610CF" w:rsidRDefault="00F25217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046" w:type="dxa"/>
            <w:gridSpan w:val="3"/>
          </w:tcPr>
          <w:p w14:paraId="48498416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3176" w:type="dxa"/>
            <w:gridSpan w:val="5"/>
          </w:tcPr>
          <w:p w14:paraId="475D0992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129C94A7" w14:textId="77777777" w:rsidTr="0097746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14:paraId="0F3B53D7" w14:textId="77777777" w:rsidR="00B34864" w:rsidRPr="009610CF" w:rsidRDefault="00F25217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046" w:type="dxa"/>
            <w:gridSpan w:val="3"/>
          </w:tcPr>
          <w:p w14:paraId="720C28C2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3176" w:type="dxa"/>
            <w:gridSpan w:val="5"/>
          </w:tcPr>
          <w:p w14:paraId="57848985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5EC2C541" w14:textId="77777777" w:rsidTr="0097746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14:paraId="1BFF7C46" w14:textId="77777777" w:rsidR="00B34864" w:rsidRPr="009610CF" w:rsidRDefault="00F25217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046" w:type="dxa"/>
            <w:gridSpan w:val="3"/>
          </w:tcPr>
          <w:p w14:paraId="334F4659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3176" w:type="dxa"/>
            <w:gridSpan w:val="5"/>
          </w:tcPr>
          <w:p w14:paraId="034A91A9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673C0ADF" w14:textId="77777777" w:rsidTr="0097746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14:paraId="711625AE" w14:textId="77777777" w:rsidR="00B34864" w:rsidRPr="009610CF" w:rsidRDefault="00F25217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046" w:type="dxa"/>
            <w:gridSpan w:val="3"/>
          </w:tcPr>
          <w:p w14:paraId="79B07799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3176" w:type="dxa"/>
            <w:gridSpan w:val="5"/>
          </w:tcPr>
          <w:p w14:paraId="01E91E4C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4AED8FFD" w14:textId="77777777" w:rsidTr="0097746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14:paraId="0579EEE0" w14:textId="77777777" w:rsidR="00B34864" w:rsidRPr="009610CF" w:rsidRDefault="00F25217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046" w:type="dxa"/>
            <w:gridSpan w:val="3"/>
          </w:tcPr>
          <w:p w14:paraId="31CDB409" w14:textId="77777777" w:rsidR="00B34864" w:rsidRPr="009610CF" w:rsidRDefault="00F25217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Адрес проживания/регистрации</w:t>
            </w:r>
          </w:p>
        </w:tc>
        <w:tc>
          <w:tcPr>
            <w:tcW w:w="3176" w:type="dxa"/>
            <w:gridSpan w:val="5"/>
          </w:tcPr>
          <w:p w14:paraId="3B807AA3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3B9D198E" w14:textId="77777777" w:rsidTr="0097746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14:paraId="16B9AF69" w14:textId="77777777" w:rsidR="00B34864" w:rsidRPr="009610CF" w:rsidRDefault="00F25217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lastRenderedPageBreak/>
              <w:t>25.1</w:t>
            </w:r>
          </w:p>
        </w:tc>
        <w:tc>
          <w:tcPr>
            <w:tcW w:w="5046" w:type="dxa"/>
            <w:gridSpan w:val="3"/>
          </w:tcPr>
          <w:p w14:paraId="6C8B0218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3176" w:type="dxa"/>
            <w:gridSpan w:val="5"/>
          </w:tcPr>
          <w:p w14:paraId="2BDC4057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7132100F" w14:textId="77777777" w:rsidTr="0097746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14:paraId="14EA2F29" w14:textId="77777777" w:rsidR="00B34864" w:rsidRPr="009610CF" w:rsidRDefault="00F25217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046" w:type="dxa"/>
            <w:gridSpan w:val="3"/>
          </w:tcPr>
          <w:p w14:paraId="771FF1D0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Вид документа, удостоверяющего личность</w:t>
            </w:r>
          </w:p>
        </w:tc>
        <w:tc>
          <w:tcPr>
            <w:tcW w:w="3176" w:type="dxa"/>
            <w:gridSpan w:val="5"/>
          </w:tcPr>
          <w:p w14:paraId="1F8CA210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25217" w:rsidRPr="009610CF" w14:paraId="6F0E95BC" w14:textId="77777777" w:rsidTr="0097746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14:paraId="289EFDE5" w14:textId="77777777" w:rsidR="00F25217" w:rsidRPr="009610CF" w:rsidRDefault="00F25217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26.1</w:t>
            </w:r>
          </w:p>
        </w:tc>
        <w:tc>
          <w:tcPr>
            <w:tcW w:w="5046" w:type="dxa"/>
            <w:gridSpan w:val="3"/>
          </w:tcPr>
          <w:p w14:paraId="767F0A23" w14:textId="77777777" w:rsidR="00F25217" w:rsidRPr="009610CF" w:rsidRDefault="00F25217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Серия/ Номер</w:t>
            </w:r>
          </w:p>
        </w:tc>
        <w:tc>
          <w:tcPr>
            <w:tcW w:w="3176" w:type="dxa"/>
            <w:gridSpan w:val="5"/>
          </w:tcPr>
          <w:p w14:paraId="02B4D9A7" w14:textId="77777777" w:rsidR="00F25217" w:rsidRPr="009610CF" w:rsidRDefault="00F25217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25217" w:rsidRPr="009610CF" w14:paraId="09F07DB4" w14:textId="77777777" w:rsidTr="0097746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14:paraId="1D9344BD" w14:textId="77777777" w:rsidR="00F25217" w:rsidRPr="009610CF" w:rsidRDefault="00F25217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26.2</w:t>
            </w:r>
          </w:p>
        </w:tc>
        <w:tc>
          <w:tcPr>
            <w:tcW w:w="5046" w:type="dxa"/>
            <w:gridSpan w:val="3"/>
          </w:tcPr>
          <w:p w14:paraId="35C0BF62" w14:textId="77777777" w:rsidR="00F25217" w:rsidRPr="009610CF" w:rsidRDefault="00F25217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Кем выдан/Когда выдан</w:t>
            </w:r>
          </w:p>
        </w:tc>
        <w:tc>
          <w:tcPr>
            <w:tcW w:w="3176" w:type="dxa"/>
            <w:gridSpan w:val="5"/>
          </w:tcPr>
          <w:p w14:paraId="3E7AD956" w14:textId="77777777" w:rsidR="00F25217" w:rsidRPr="009610CF" w:rsidRDefault="00F25217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42BD307A" w14:textId="77777777" w:rsidTr="0097746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14:paraId="6A13247A" w14:textId="77777777" w:rsidR="00B34864" w:rsidRPr="009610CF" w:rsidRDefault="00F25217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046" w:type="dxa"/>
            <w:gridSpan w:val="3"/>
          </w:tcPr>
          <w:p w14:paraId="7B6B3E19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Дата и номер (при наличии) доверенности или иного документа, подтверждающего полномочия представителя заявителя</w:t>
            </w:r>
          </w:p>
        </w:tc>
        <w:tc>
          <w:tcPr>
            <w:tcW w:w="3176" w:type="dxa"/>
            <w:gridSpan w:val="5"/>
          </w:tcPr>
          <w:p w14:paraId="5C3A46DB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75DF3248" w14:textId="77777777" w:rsidTr="0097746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2" w:type="dxa"/>
            <w:gridSpan w:val="9"/>
          </w:tcPr>
          <w:p w14:paraId="6EF987E4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1B341292" w14:textId="77777777" w:rsidTr="0097746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2" w:type="dxa"/>
            <w:gridSpan w:val="9"/>
          </w:tcPr>
          <w:p w14:paraId="0E98E91F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Достоверность и полноту представленных сведений подтверждаю:</w:t>
            </w:r>
          </w:p>
        </w:tc>
      </w:tr>
      <w:tr w:rsidR="00B34864" w:rsidRPr="009610CF" w14:paraId="41A76194" w14:textId="77777777" w:rsidTr="0097746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041" w:type="dxa"/>
            <w:gridSpan w:val="2"/>
          </w:tcPr>
          <w:p w14:paraId="37B92961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</w:tcPr>
          <w:p w14:paraId="55754CDF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6" w:type="dxa"/>
            <w:gridSpan w:val="5"/>
          </w:tcPr>
          <w:p w14:paraId="1012F0AA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766B5C15" w14:textId="77777777" w:rsidTr="0097746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041" w:type="dxa"/>
            <w:gridSpan w:val="2"/>
          </w:tcPr>
          <w:p w14:paraId="4D5750F8" w14:textId="77777777" w:rsidR="00B34864" w:rsidRPr="009610CF" w:rsidRDefault="00B34864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855" w:type="dxa"/>
            <w:gridSpan w:val="2"/>
          </w:tcPr>
          <w:p w14:paraId="29CA0AA5" w14:textId="77777777" w:rsidR="00B34864" w:rsidRPr="009610CF" w:rsidRDefault="00B34864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(подпись заявителя)</w:t>
            </w:r>
          </w:p>
        </w:tc>
        <w:tc>
          <w:tcPr>
            <w:tcW w:w="3176" w:type="dxa"/>
            <w:gridSpan w:val="5"/>
          </w:tcPr>
          <w:p w14:paraId="47071988" w14:textId="77777777" w:rsidR="00B34864" w:rsidRPr="009610CF" w:rsidRDefault="00B34864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F25217" w:rsidRPr="009610CF" w14:paraId="33CB6C11" w14:textId="77777777" w:rsidTr="0097746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072" w:type="dxa"/>
            <w:gridSpan w:val="9"/>
          </w:tcPr>
          <w:p w14:paraId="0FB87E21" w14:textId="77777777" w:rsidR="00F25217" w:rsidRPr="009610CF" w:rsidRDefault="00A83247" w:rsidP="002A011E">
            <w:pPr>
              <w:pStyle w:val="ConsPlusNormal"/>
              <w:outlineLvl w:val="3"/>
              <w:rPr>
                <w:rFonts w:ascii="Times New Roman" w:hAnsi="Times New Roman" w:cs="Times New Roman"/>
              </w:rPr>
            </w:pPr>
            <w:bookmarkStart w:id="6" w:name="P714"/>
            <w:bookmarkEnd w:id="6"/>
            <w:r w:rsidRPr="009610CF">
              <w:rPr>
                <w:rFonts w:ascii="Times New Roman" w:hAnsi="Times New Roman" w:cs="Times New Roman"/>
                <w:lang w:val="en-US"/>
              </w:rPr>
              <w:t>V</w:t>
            </w:r>
            <w:r w:rsidRPr="009610CF">
              <w:rPr>
                <w:rFonts w:ascii="Times New Roman" w:hAnsi="Times New Roman" w:cs="Times New Roman"/>
              </w:rPr>
              <w:t>.</w:t>
            </w:r>
            <w:r w:rsidR="00F25217" w:rsidRPr="009610CF">
              <w:rPr>
                <w:rFonts w:ascii="Times New Roman" w:hAnsi="Times New Roman" w:cs="Times New Roman"/>
              </w:rPr>
              <w:t>Вид и состав запрашиваемых сведений</w:t>
            </w:r>
            <w:r w:rsidRPr="009610CF">
              <w:rPr>
                <w:rFonts w:ascii="Times New Roman" w:hAnsi="Times New Roman" w:cs="Times New Roman"/>
              </w:rPr>
              <w:t>^</w:t>
            </w:r>
          </w:p>
        </w:tc>
      </w:tr>
      <w:tr w:rsidR="00B34864" w:rsidRPr="009610CF" w14:paraId="21DF176F" w14:textId="77777777" w:rsidTr="0097746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072" w:type="dxa"/>
            <w:gridSpan w:val="9"/>
          </w:tcPr>
          <w:p w14:paraId="1DFD84DF" w14:textId="77777777" w:rsidR="00B34864" w:rsidRPr="009610CF" w:rsidRDefault="00A83247" w:rsidP="002A011E">
            <w:pPr>
              <w:pStyle w:val="ConsPlusNormal"/>
              <w:outlineLvl w:val="3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  <w:lang w:val="en-US"/>
              </w:rPr>
              <w:t>V</w:t>
            </w:r>
            <w:r w:rsidRPr="009610CF">
              <w:rPr>
                <w:rFonts w:ascii="Times New Roman" w:hAnsi="Times New Roman" w:cs="Times New Roman"/>
              </w:rPr>
              <w:t>.</w:t>
            </w:r>
            <w:r w:rsidRPr="009610CF">
              <w:rPr>
                <w:rFonts w:ascii="Times New Roman" w:hAnsi="Times New Roman" w:cs="Times New Roman"/>
                <w:lang w:val="en-US"/>
              </w:rPr>
              <w:t>I</w:t>
            </w:r>
            <w:r w:rsidRPr="009610CF">
              <w:rPr>
                <w:rFonts w:ascii="Times New Roman" w:hAnsi="Times New Roman" w:cs="Times New Roman"/>
              </w:rPr>
              <w:t xml:space="preserve">. </w:t>
            </w:r>
            <w:r w:rsidR="00AA78C9" w:rsidRPr="009610CF">
              <w:rPr>
                <w:rFonts w:ascii="Times New Roman" w:hAnsi="Times New Roman" w:cs="Times New Roman"/>
              </w:rPr>
              <w:t>Сведения из учетно-технической документации</w:t>
            </w:r>
          </w:p>
        </w:tc>
      </w:tr>
      <w:tr w:rsidR="00AA78C9" w:rsidRPr="009610CF" w14:paraId="02C71E8E" w14:textId="77777777" w:rsidTr="00AA78C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2836" w:type="dxa"/>
            <w:gridSpan w:val="3"/>
            <w:vMerge w:val="restart"/>
          </w:tcPr>
          <w:p w14:paraId="0692CE8D" w14:textId="77777777" w:rsidR="00AA78C9" w:rsidRPr="009610CF" w:rsidRDefault="00AA78C9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Состав запрашиваемых сведений</w:t>
            </w:r>
          </w:p>
        </w:tc>
        <w:tc>
          <w:tcPr>
            <w:tcW w:w="5523" w:type="dxa"/>
            <w:gridSpan w:val="5"/>
          </w:tcPr>
          <w:p w14:paraId="490AA6CD" w14:textId="77777777" w:rsidR="00AA78C9" w:rsidRPr="009610CF" w:rsidRDefault="00AA78C9" w:rsidP="002A011E">
            <w:pPr>
              <w:tabs>
                <w:tab w:val="left" w:pos="1033"/>
                <w:tab w:val="left" w:pos="1418"/>
                <w:tab w:val="left" w:pos="2676"/>
                <w:tab w:val="left" w:pos="3350"/>
                <w:tab w:val="left" w:pos="3642"/>
                <w:tab w:val="left" w:pos="4370"/>
                <w:tab w:val="left" w:pos="5922"/>
                <w:tab w:val="left" w:pos="6324"/>
              </w:tabs>
              <w:spacing w:after="0" w:line="240" w:lineRule="auto"/>
              <w:ind w:left="56" w:right="-18"/>
              <w:rPr>
                <w:rFonts w:ascii="Times New Roman" w:hAnsi="Times New Roman" w:cs="Times New Roman"/>
                <w:color w:val="010302"/>
              </w:rPr>
            </w:pPr>
            <w:r w:rsidRPr="00961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Выписка </w:t>
            </w:r>
            <w:r w:rsidRPr="00961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 xml:space="preserve">из </w:t>
            </w:r>
            <w:r w:rsidRPr="00961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 xml:space="preserve">реестровой </w:t>
            </w:r>
            <w:r w:rsidRPr="00961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 xml:space="preserve">книги </w:t>
            </w:r>
            <w:r w:rsidRPr="00961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 xml:space="preserve">о </w:t>
            </w:r>
            <w:r w:rsidRPr="00961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 xml:space="preserve">праве собственности на </w:t>
            </w:r>
            <w:r w:rsidRPr="009610CF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объект</w:t>
            </w:r>
            <w:r w:rsidRPr="009610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8ADED6D" w14:textId="77777777" w:rsidR="00AA78C9" w:rsidRPr="009610CF" w:rsidRDefault="00AA78C9" w:rsidP="002A011E">
            <w:pPr>
              <w:pStyle w:val="ConsPlusNormal"/>
              <w:ind w:left="56" w:right="-18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  <w:color w:val="000000"/>
              </w:rPr>
              <w:t>капитального строительства, помещение (до 1998 года)</w:t>
            </w:r>
          </w:p>
        </w:tc>
        <w:tc>
          <w:tcPr>
            <w:tcW w:w="713" w:type="dxa"/>
          </w:tcPr>
          <w:p w14:paraId="037A381B" w14:textId="77777777" w:rsidR="00AA78C9" w:rsidRPr="009610CF" w:rsidRDefault="00AA78C9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A78C9" w:rsidRPr="009610CF" w14:paraId="2E9475F2" w14:textId="77777777" w:rsidTr="00AA78C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2836" w:type="dxa"/>
            <w:gridSpan w:val="3"/>
            <w:vMerge/>
          </w:tcPr>
          <w:p w14:paraId="2BEBF0A6" w14:textId="77777777" w:rsidR="00AA78C9" w:rsidRPr="009610CF" w:rsidRDefault="00AA78C9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23" w:type="dxa"/>
            <w:gridSpan w:val="5"/>
          </w:tcPr>
          <w:p w14:paraId="157BD997" w14:textId="77777777" w:rsidR="00AA78C9" w:rsidRPr="009610CF" w:rsidRDefault="00AA78C9" w:rsidP="002A011E">
            <w:pPr>
              <w:spacing w:after="0" w:line="240" w:lineRule="auto"/>
              <w:ind w:left="56" w:right="-18"/>
              <w:rPr>
                <w:rFonts w:ascii="Times New Roman" w:hAnsi="Times New Roman" w:cs="Times New Roman"/>
                <w:color w:val="010302"/>
              </w:rPr>
            </w:pPr>
            <w:r w:rsidRPr="00961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Справка,</w:t>
            </w:r>
            <w:r w:rsidRPr="009610CF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  </w:t>
            </w:r>
            <w:r w:rsidRPr="00961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содержащая</w:t>
            </w:r>
            <w:r w:rsidRPr="009610CF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  </w:t>
            </w:r>
            <w:r w:rsidRPr="00961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сведения</w:t>
            </w:r>
            <w:r w:rsidRPr="009610CF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  </w:t>
            </w:r>
            <w:r w:rsidRPr="00961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  <w:r w:rsidRPr="009610CF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  </w:t>
            </w:r>
            <w:r w:rsidRPr="00961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инвентаризационной</w:t>
            </w:r>
            <w:r w:rsidRPr="009610CF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  </w:t>
            </w:r>
            <w:r w:rsidRPr="00961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стоимости</w:t>
            </w:r>
            <w:r w:rsidRPr="009610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B5732B2" w14:textId="77777777" w:rsidR="00AA78C9" w:rsidRPr="009610CF" w:rsidRDefault="00AA78C9" w:rsidP="002A011E">
            <w:pPr>
              <w:pStyle w:val="ConsPlusNormal"/>
              <w:ind w:left="56" w:right="-18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  <w:color w:val="000000"/>
              </w:rPr>
              <w:t>объекта капитального строительства</w:t>
            </w:r>
          </w:p>
        </w:tc>
        <w:tc>
          <w:tcPr>
            <w:tcW w:w="713" w:type="dxa"/>
          </w:tcPr>
          <w:p w14:paraId="6B40C362" w14:textId="77777777" w:rsidR="00AA78C9" w:rsidRPr="009610CF" w:rsidRDefault="00AA78C9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A78C9" w:rsidRPr="009610CF" w14:paraId="6940EA81" w14:textId="77777777" w:rsidTr="00AA78C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2836" w:type="dxa"/>
            <w:gridSpan w:val="3"/>
            <w:vMerge/>
          </w:tcPr>
          <w:p w14:paraId="107D9BC2" w14:textId="77777777" w:rsidR="00AA78C9" w:rsidRPr="009610CF" w:rsidRDefault="00AA78C9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23" w:type="dxa"/>
            <w:gridSpan w:val="5"/>
          </w:tcPr>
          <w:p w14:paraId="3DCD28F5" w14:textId="77777777" w:rsidR="00AA78C9" w:rsidRPr="009610CF" w:rsidRDefault="00AA78C9" w:rsidP="002A011E">
            <w:pPr>
              <w:spacing w:after="0" w:line="240" w:lineRule="auto"/>
              <w:ind w:left="56" w:right="-18"/>
              <w:rPr>
                <w:rFonts w:ascii="Times New Roman" w:hAnsi="Times New Roman" w:cs="Times New Roman"/>
                <w:color w:val="010302"/>
              </w:rPr>
            </w:pPr>
            <w:r w:rsidRPr="00961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Справка,</w:t>
            </w:r>
            <w:r w:rsidRPr="009610CF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  </w:t>
            </w:r>
            <w:r w:rsidRPr="00961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содержащая</w:t>
            </w:r>
            <w:r w:rsidRPr="009610CF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  </w:t>
            </w:r>
            <w:r w:rsidRPr="00961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сведения</w:t>
            </w:r>
            <w:r w:rsidRPr="009610CF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  </w:t>
            </w:r>
            <w:r w:rsidRPr="00961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  <w:r w:rsidRPr="009610CF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  </w:t>
            </w:r>
            <w:r w:rsidRPr="00961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инвентаризационной</w:t>
            </w:r>
            <w:r w:rsidRPr="009610CF">
              <w:rPr>
                <w:rFonts w:ascii="Times New Roman" w:hAnsi="Times New Roman" w:cs="Times New Roman"/>
                <w:color w:val="000000"/>
                <w:spacing w:val="7"/>
                <w:sz w:val="20"/>
                <w:szCs w:val="20"/>
              </w:rPr>
              <w:t xml:space="preserve">   </w:t>
            </w:r>
            <w:r w:rsidRPr="00961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стоимости</w:t>
            </w:r>
            <w:r w:rsidRPr="009610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2A923C9" w14:textId="77777777" w:rsidR="00AA78C9" w:rsidRPr="009610CF" w:rsidRDefault="00AA78C9" w:rsidP="002A011E">
            <w:pPr>
              <w:pStyle w:val="ConsPlusNormal"/>
              <w:ind w:left="56" w:right="-18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  <w:color w:val="000000"/>
              </w:rPr>
              <w:t>помещения</w:t>
            </w:r>
          </w:p>
        </w:tc>
        <w:tc>
          <w:tcPr>
            <w:tcW w:w="713" w:type="dxa"/>
          </w:tcPr>
          <w:p w14:paraId="2DCE9543" w14:textId="77777777" w:rsidR="00AA78C9" w:rsidRPr="009610CF" w:rsidRDefault="00AA78C9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A78C9" w:rsidRPr="009610CF" w14:paraId="064CC42F" w14:textId="77777777" w:rsidTr="00AA78C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2836" w:type="dxa"/>
            <w:gridSpan w:val="3"/>
            <w:vMerge/>
          </w:tcPr>
          <w:p w14:paraId="7A714C6C" w14:textId="77777777" w:rsidR="00AA78C9" w:rsidRPr="009610CF" w:rsidRDefault="00AA78C9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23" w:type="dxa"/>
            <w:gridSpan w:val="5"/>
          </w:tcPr>
          <w:p w14:paraId="678DCB36" w14:textId="77777777" w:rsidR="00AA78C9" w:rsidRPr="009610CF" w:rsidRDefault="00AA78C9" w:rsidP="002A011E">
            <w:pPr>
              <w:tabs>
                <w:tab w:val="left" w:pos="1130"/>
                <w:tab w:val="left" w:pos="2549"/>
                <w:tab w:val="left" w:pos="3664"/>
                <w:tab w:val="left" w:pos="4013"/>
                <w:tab w:val="left" w:pos="5029"/>
                <w:tab w:val="left" w:pos="6417"/>
              </w:tabs>
              <w:spacing w:after="0" w:line="240" w:lineRule="auto"/>
              <w:ind w:left="56" w:right="-18"/>
              <w:rPr>
                <w:rFonts w:ascii="Times New Roman" w:hAnsi="Times New Roman" w:cs="Times New Roman"/>
                <w:color w:val="010302"/>
              </w:rPr>
            </w:pPr>
            <w:r w:rsidRPr="00961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Справка, содержащая сведения о наличии (отсутствии) </w:t>
            </w:r>
            <w:r w:rsidRPr="009610CF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права</w:t>
            </w:r>
            <w:r w:rsidRPr="009610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5B9B9BF" w14:textId="77777777" w:rsidR="00AA78C9" w:rsidRPr="009610CF" w:rsidRDefault="00AA78C9" w:rsidP="002A011E">
            <w:pPr>
              <w:pStyle w:val="ConsPlusNormal"/>
              <w:ind w:left="56" w:right="-18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  <w:color w:val="000000"/>
              </w:rPr>
              <w:t>собственности на объекты недвижимости</w:t>
            </w:r>
            <w:r w:rsidRPr="009610CF">
              <w:rPr>
                <w:rFonts w:ascii="Times New Roman" w:hAnsi="Times New Roman" w:cs="Times New Roman"/>
              </w:rPr>
              <w:t>, зарегистрированные до 31 января 1998 года</w:t>
            </w:r>
            <w:r w:rsidRPr="009610CF">
              <w:rPr>
                <w:rFonts w:ascii="Times New Roman" w:hAnsi="Times New Roman" w:cs="Times New Roman"/>
                <w:color w:val="000000"/>
              </w:rPr>
              <w:t xml:space="preserve"> (один правообладатель)</w:t>
            </w:r>
          </w:p>
        </w:tc>
        <w:tc>
          <w:tcPr>
            <w:tcW w:w="713" w:type="dxa"/>
          </w:tcPr>
          <w:p w14:paraId="0117BA25" w14:textId="77777777" w:rsidR="00AA78C9" w:rsidRPr="009610CF" w:rsidRDefault="00AA78C9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A78C9" w:rsidRPr="009610CF" w14:paraId="273AD7BF" w14:textId="77777777" w:rsidTr="00AA78C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2836" w:type="dxa"/>
            <w:gridSpan w:val="3"/>
            <w:vMerge/>
          </w:tcPr>
          <w:p w14:paraId="4A0EEF07" w14:textId="77777777" w:rsidR="00AA78C9" w:rsidRPr="009610CF" w:rsidRDefault="00AA78C9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23" w:type="dxa"/>
            <w:gridSpan w:val="5"/>
          </w:tcPr>
          <w:p w14:paraId="39F4CE78" w14:textId="77777777" w:rsidR="00AA78C9" w:rsidRPr="009610CF" w:rsidRDefault="00AA78C9" w:rsidP="002A011E">
            <w:pPr>
              <w:tabs>
                <w:tab w:val="left" w:pos="1213"/>
                <w:tab w:val="left" w:pos="2714"/>
                <w:tab w:val="left" w:pos="3909"/>
                <w:tab w:val="left" w:pos="4341"/>
                <w:tab w:val="left" w:pos="6211"/>
              </w:tabs>
              <w:spacing w:after="0" w:line="240" w:lineRule="auto"/>
              <w:ind w:left="56" w:right="-18"/>
              <w:rPr>
                <w:rFonts w:ascii="Times New Roman" w:hAnsi="Times New Roman" w:cs="Times New Roman"/>
                <w:color w:val="010302"/>
              </w:rPr>
            </w:pPr>
            <w:r w:rsidRPr="00961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Справка, содержащая сведения о характеристиках объекта</w:t>
            </w:r>
            <w:r w:rsidRPr="009610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FA1B3E5" w14:textId="77777777" w:rsidR="00AA78C9" w:rsidRPr="009610CF" w:rsidRDefault="00AA78C9" w:rsidP="002A011E">
            <w:pPr>
              <w:pStyle w:val="ConsPlusNormal"/>
              <w:ind w:left="56" w:right="-18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  <w:color w:val="000000"/>
              </w:rPr>
              <w:t>государственного технического учета</w:t>
            </w:r>
          </w:p>
        </w:tc>
        <w:tc>
          <w:tcPr>
            <w:tcW w:w="713" w:type="dxa"/>
          </w:tcPr>
          <w:p w14:paraId="797F6461" w14:textId="77777777" w:rsidR="00AA78C9" w:rsidRPr="009610CF" w:rsidRDefault="00AA78C9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5B157149" w14:textId="77777777" w:rsidTr="0097746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nil"/>
          </w:tblBorders>
        </w:tblPrEx>
        <w:tc>
          <w:tcPr>
            <w:tcW w:w="2836" w:type="dxa"/>
            <w:gridSpan w:val="3"/>
            <w:tcBorders>
              <w:left w:val="single" w:sz="4" w:space="0" w:color="auto"/>
            </w:tcBorders>
          </w:tcPr>
          <w:p w14:paraId="177393A1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6" w:type="dxa"/>
            <w:gridSpan w:val="6"/>
            <w:tcBorders>
              <w:right w:val="single" w:sz="4" w:space="0" w:color="auto"/>
            </w:tcBorders>
          </w:tcPr>
          <w:p w14:paraId="47F347C7" w14:textId="77777777" w:rsidR="00B34864" w:rsidRPr="009610CF" w:rsidRDefault="00B34864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(указываются сведения об объекте недвижимого имущества, которые должны быть отражены в справке)</w:t>
            </w:r>
          </w:p>
        </w:tc>
      </w:tr>
      <w:tr w:rsidR="00B34864" w:rsidRPr="009610CF" w14:paraId="258CED19" w14:textId="77777777" w:rsidTr="0097746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072" w:type="dxa"/>
            <w:gridSpan w:val="9"/>
          </w:tcPr>
          <w:p w14:paraId="60A7EF1C" w14:textId="77777777" w:rsidR="00B34864" w:rsidRPr="009610CF" w:rsidRDefault="00B34864" w:rsidP="002A011E">
            <w:pPr>
              <w:pStyle w:val="ConsPlusNormal"/>
              <w:outlineLvl w:val="3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V.II. Копии учетно-технической документации на объекты недвижимого имущества</w:t>
            </w:r>
          </w:p>
        </w:tc>
      </w:tr>
      <w:tr w:rsidR="00B34864" w:rsidRPr="009610CF" w14:paraId="7FABD4C6" w14:textId="77777777" w:rsidTr="0097746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2836" w:type="dxa"/>
            <w:gridSpan w:val="3"/>
            <w:vMerge w:val="restart"/>
          </w:tcPr>
          <w:p w14:paraId="2A70AF73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Адрес местоположения объекта недвижимого имущества</w:t>
            </w:r>
          </w:p>
        </w:tc>
        <w:tc>
          <w:tcPr>
            <w:tcW w:w="6236" w:type="dxa"/>
            <w:gridSpan w:val="6"/>
          </w:tcPr>
          <w:p w14:paraId="4007A0AD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6F963C85" w14:textId="77777777" w:rsidTr="0097746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2836" w:type="dxa"/>
            <w:gridSpan w:val="3"/>
            <w:vMerge/>
          </w:tcPr>
          <w:p w14:paraId="7E0EBE84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6" w:type="dxa"/>
            <w:gridSpan w:val="6"/>
          </w:tcPr>
          <w:p w14:paraId="16AFC145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0A0F11E9" w14:textId="77777777" w:rsidTr="0097746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2836" w:type="dxa"/>
            <w:gridSpan w:val="3"/>
            <w:vMerge/>
          </w:tcPr>
          <w:p w14:paraId="719CACF4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6" w:type="dxa"/>
            <w:gridSpan w:val="6"/>
          </w:tcPr>
          <w:p w14:paraId="22A4098C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1014FF16" w14:textId="77777777" w:rsidTr="0097746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nil"/>
          </w:tblBorders>
        </w:tblPrEx>
        <w:tc>
          <w:tcPr>
            <w:tcW w:w="2836" w:type="dxa"/>
            <w:gridSpan w:val="3"/>
            <w:tcBorders>
              <w:left w:val="single" w:sz="4" w:space="0" w:color="auto"/>
            </w:tcBorders>
          </w:tcPr>
          <w:p w14:paraId="7F2EC725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6" w:type="dxa"/>
            <w:gridSpan w:val="6"/>
            <w:tcBorders>
              <w:right w:val="single" w:sz="4" w:space="0" w:color="auto"/>
            </w:tcBorders>
          </w:tcPr>
          <w:p w14:paraId="409ADCCA" w14:textId="77777777" w:rsidR="00B34864" w:rsidRPr="009610CF" w:rsidRDefault="00B34864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(район, населенный пункт, улица, дом)</w:t>
            </w:r>
          </w:p>
        </w:tc>
      </w:tr>
      <w:tr w:rsidR="00AA78C9" w:rsidRPr="009610CF" w14:paraId="7E1CDE01" w14:textId="77777777" w:rsidTr="00AA78C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2836" w:type="dxa"/>
            <w:gridSpan w:val="3"/>
            <w:vMerge w:val="restart"/>
          </w:tcPr>
          <w:p w14:paraId="108AB055" w14:textId="77777777" w:rsidR="00AA78C9" w:rsidRPr="009610CF" w:rsidRDefault="00AA78C9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Вид документа, с которого снимается копия</w:t>
            </w:r>
          </w:p>
        </w:tc>
        <w:tc>
          <w:tcPr>
            <w:tcW w:w="5523" w:type="dxa"/>
            <w:gridSpan w:val="5"/>
          </w:tcPr>
          <w:p w14:paraId="339B6F57" w14:textId="77777777" w:rsidR="00AA78C9" w:rsidRPr="009610CF" w:rsidRDefault="00AA78C9" w:rsidP="002A011E">
            <w:pPr>
              <w:spacing w:after="0" w:line="240" w:lineRule="auto"/>
              <w:ind w:left="57" w:right="-18"/>
              <w:rPr>
                <w:rFonts w:ascii="Times New Roman" w:hAnsi="Times New Roman" w:cs="Times New Roman"/>
                <w:color w:val="010302"/>
              </w:rPr>
            </w:pPr>
            <w:r w:rsidRPr="00961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Технический</w:t>
            </w:r>
            <w:r w:rsidRPr="009610CF">
              <w:rPr>
                <w:rFonts w:ascii="Times New Roman" w:hAnsi="Times New Roman" w:cs="Times New Roman"/>
                <w:color w:val="000000"/>
                <w:spacing w:val="-13"/>
                <w:sz w:val="20"/>
                <w:szCs w:val="20"/>
              </w:rPr>
              <w:t xml:space="preserve">  </w:t>
            </w:r>
            <w:r w:rsidRPr="00961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</w:t>
            </w:r>
            <w:r w:rsidRPr="009610CF">
              <w:rPr>
                <w:rFonts w:ascii="Times New Roman" w:hAnsi="Times New Roman" w:cs="Times New Roman"/>
                <w:color w:val="000000"/>
                <w:spacing w:val="-13"/>
                <w:sz w:val="20"/>
                <w:szCs w:val="20"/>
              </w:rPr>
              <w:t xml:space="preserve">  </w:t>
            </w:r>
            <w:r w:rsidRPr="00961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объекта</w:t>
            </w:r>
            <w:r w:rsidRPr="009610CF">
              <w:rPr>
                <w:rFonts w:ascii="Times New Roman" w:hAnsi="Times New Roman" w:cs="Times New Roman"/>
                <w:color w:val="000000"/>
                <w:spacing w:val="-13"/>
                <w:sz w:val="20"/>
                <w:szCs w:val="20"/>
              </w:rPr>
              <w:t xml:space="preserve">  </w:t>
            </w:r>
            <w:r w:rsidRPr="00961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капитального</w:t>
            </w:r>
            <w:r w:rsidRPr="009610CF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 xml:space="preserve">  </w:t>
            </w:r>
            <w:r w:rsidRPr="00961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строительства,</w:t>
            </w:r>
            <w:r w:rsidRPr="009610CF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</w:rPr>
              <w:t xml:space="preserve">  </w:t>
            </w:r>
            <w:r w:rsidRPr="00961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</w:t>
            </w:r>
            <w:r w:rsidRPr="009610CF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 w:rsidRPr="00961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ия</w:t>
            </w:r>
            <w:r w:rsidRPr="009610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0B3ADD" w14:textId="77777777" w:rsidR="00AA78C9" w:rsidRPr="009610CF" w:rsidRDefault="00AA78C9" w:rsidP="002A011E">
            <w:pPr>
              <w:pStyle w:val="ConsPlusNormal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62DE1D74" w14:textId="77777777" w:rsidR="00AA78C9" w:rsidRPr="009610CF" w:rsidRDefault="00AA78C9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A78C9" w:rsidRPr="009610CF" w14:paraId="73CB19DC" w14:textId="77777777" w:rsidTr="00AA78C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2836" w:type="dxa"/>
            <w:gridSpan w:val="3"/>
            <w:vMerge/>
          </w:tcPr>
          <w:p w14:paraId="347DB7A9" w14:textId="77777777" w:rsidR="00AA78C9" w:rsidRPr="009610CF" w:rsidRDefault="00AA78C9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23" w:type="dxa"/>
            <w:gridSpan w:val="5"/>
          </w:tcPr>
          <w:p w14:paraId="55FBAC6E" w14:textId="77777777" w:rsidR="00AA78C9" w:rsidRPr="009610CF" w:rsidRDefault="00AA78C9" w:rsidP="002A011E">
            <w:pPr>
              <w:pStyle w:val="ConsPlusNormal"/>
              <w:ind w:left="57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  <w:color w:val="000000"/>
              </w:rPr>
              <w:t>Поэтажный/ситуационный план,</w:t>
            </w:r>
          </w:p>
        </w:tc>
        <w:tc>
          <w:tcPr>
            <w:tcW w:w="713" w:type="dxa"/>
          </w:tcPr>
          <w:p w14:paraId="3312D03A" w14:textId="77777777" w:rsidR="00AA78C9" w:rsidRPr="009610CF" w:rsidRDefault="00AA78C9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A78C9" w:rsidRPr="009610CF" w14:paraId="2DCD3EC2" w14:textId="77777777" w:rsidTr="00AA78C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2836" w:type="dxa"/>
            <w:gridSpan w:val="3"/>
            <w:vMerge/>
          </w:tcPr>
          <w:p w14:paraId="51ABF020" w14:textId="77777777" w:rsidR="00AA78C9" w:rsidRPr="009610CF" w:rsidRDefault="00AA78C9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23" w:type="dxa"/>
            <w:gridSpan w:val="5"/>
          </w:tcPr>
          <w:p w14:paraId="4C27E858" w14:textId="77777777" w:rsidR="00AA78C9" w:rsidRPr="009610CF" w:rsidRDefault="00AA78C9" w:rsidP="002A011E">
            <w:pPr>
              <w:pStyle w:val="ConsPlusNormal"/>
              <w:ind w:left="57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  <w:color w:val="000000"/>
              </w:rPr>
              <w:t>Экспликация</w:t>
            </w:r>
            <w:r w:rsidRPr="009610CF">
              <w:rPr>
                <w:rFonts w:ascii="Times New Roman" w:hAnsi="Times New Roman" w:cs="Times New Roman"/>
                <w:color w:val="000000"/>
                <w:spacing w:val="8"/>
              </w:rPr>
              <w:t xml:space="preserve">   </w:t>
            </w:r>
            <w:r w:rsidRPr="009610CF">
              <w:rPr>
                <w:rFonts w:ascii="Times New Roman" w:hAnsi="Times New Roman" w:cs="Times New Roman"/>
                <w:color w:val="000000"/>
              </w:rPr>
              <w:t>поэтажного</w:t>
            </w:r>
            <w:r w:rsidRPr="009610CF">
              <w:rPr>
                <w:rFonts w:ascii="Times New Roman" w:hAnsi="Times New Roman" w:cs="Times New Roman"/>
                <w:color w:val="000000"/>
                <w:spacing w:val="8"/>
              </w:rPr>
              <w:t xml:space="preserve">   </w:t>
            </w:r>
            <w:r w:rsidRPr="009610CF">
              <w:rPr>
                <w:rFonts w:ascii="Times New Roman" w:hAnsi="Times New Roman" w:cs="Times New Roman"/>
                <w:color w:val="000000"/>
              </w:rPr>
              <w:t>плана,</w:t>
            </w:r>
            <w:r w:rsidRPr="009610CF">
              <w:rPr>
                <w:rFonts w:ascii="Times New Roman" w:hAnsi="Times New Roman" w:cs="Times New Roman"/>
                <w:color w:val="000000"/>
                <w:spacing w:val="8"/>
              </w:rPr>
              <w:t xml:space="preserve">   </w:t>
            </w:r>
            <w:r w:rsidRPr="009610CF">
              <w:rPr>
                <w:rFonts w:ascii="Times New Roman" w:hAnsi="Times New Roman" w:cs="Times New Roman"/>
                <w:color w:val="000000"/>
              </w:rPr>
              <w:t>экспликация</w:t>
            </w:r>
            <w:r w:rsidRPr="009610CF">
              <w:rPr>
                <w:rFonts w:ascii="Times New Roman" w:hAnsi="Times New Roman" w:cs="Times New Roman"/>
                <w:color w:val="000000"/>
                <w:spacing w:val="8"/>
              </w:rPr>
              <w:t xml:space="preserve">   </w:t>
            </w:r>
            <w:r w:rsidRPr="009610CF">
              <w:rPr>
                <w:rFonts w:ascii="Times New Roman" w:hAnsi="Times New Roman" w:cs="Times New Roman"/>
                <w:color w:val="000000"/>
              </w:rPr>
              <w:t>объекта</w:t>
            </w:r>
            <w:r w:rsidRPr="009610CF">
              <w:rPr>
                <w:rFonts w:ascii="Times New Roman" w:hAnsi="Times New Roman" w:cs="Times New Roman"/>
                <w:color w:val="000000"/>
                <w:spacing w:val="8"/>
              </w:rPr>
              <w:t xml:space="preserve">   </w:t>
            </w:r>
          </w:p>
        </w:tc>
        <w:tc>
          <w:tcPr>
            <w:tcW w:w="713" w:type="dxa"/>
          </w:tcPr>
          <w:p w14:paraId="32096750" w14:textId="77777777" w:rsidR="00AA78C9" w:rsidRPr="009610CF" w:rsidRDefault="00AA78C9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A78C9" w:rsidRPr="009610CF" w14:paraId="5C67B7F0" w14:textId="77777777" w:rsidTr="00AA78C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2836" w:type="dxa"/>
            <w:gridSpan w:val="3"/>
            <w:vMerge/>
          </w:tcPr>
          <w:p w14:paraId="35ED5206" w14:textId="77777777" w:rsidR="00AA78C9" w:rsidRPr="009610CF" w:rsidRDefault="00AA78C9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23" w:type="dxa"/>
            <w:gridSpan w:val="5"/>
          </w:tcPr>
          <w:p w14:paraId="6C7076D6" w14:textId="77777777" w:rsidR="00AA78C9" w:rsidRPr="009610CF" w:rsidRDefault="00AA78C9" w:rsidP="002A011E">
            <w:pPr>
              <w:spacing w:after="0" w:line="240" w:lineRule="auto"/>
              <w:ind w:left="57" w:right="-18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Правоустанавливающий</w:t>
            </w:r>
            <w:r w:rsidRPr="009610CF">
              <w:rPr>
                <w:rFonts w:ascii="Times New Roman" w:hAnsi="Times New Roman" w:cs="Times New Roman"/>
                <w:color w:val="000000"/>
                <w:spacing w:val="32"/>
                <w:sz w:val="20"/>
                <w:szCs w:val="20"/>
              </w:rPr>
              <w:t xml:space="preserve"> </w:t>
            </w:r>
            <w:r w:rsidRPr="00961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961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правоудостоверяющий</w:t>
            </w:r>
            <w:proofErr w:type="spellEnd"/>
            <w:r w:rsidRPr="00961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9610CF">
              <w:rPr>
                <w:rFonts w:ascii="Times New Roman" w:hAnsi="Times New Roman" w:cs="Times New Roman"/>
                <w:color w:val="000000"/>
                <w:spacing w:val="32"/>
                <w:sz w:val="20"/>
                <w:szCs w:val="20"/>
              </w:rPr>
              <w:t xml:space="preserve"> </w:t>
            </w:r>
            <w:r w:rsidRPr="00961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документ,</w:t>
            </w:r>
            <w:r w:rsidRPr="009610CF">
              <w:rPr>
                <w:rFonts w:ascii="Times New Roman" w:hAnsi="Times New Roman" w:cs="Times New Roman"/>
                <w:color w:val="000000"/>
                <w:spacing w:val="32"/>
                <w:sz w:val="20"/>
                <w:szCs w:val="20"/>
              </w:rPr>
              <w:t xml:space="preserve"> </w:t>
            </w:r>
            <w:r w:rsidRPr="00961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хранящийся в материалах инвентарного дела</w:t>
            </w:r>
          </w:p>
        </w:tc>
        <w:tc>
          <w:tcPr>
            <w:tcW w:w="713" w:type="dxa"/>
          </w:tcPr>
          <w:p w14:paraId="318BD499" w14:textId="77777777" w:rsidR="00AA78C9" w:rsidRPr="009610CF" w:rsidRDefault="00AA78C9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A78C9" w:rsidRPr="009610CF" w14:paraId="5C0F19EE" w14:textId="77777777" w:rsidTr="00AA78C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2836" w:type="dxa"/>
            <w:gridSpan w:val="3"/>
            <w:vMerge/>
          </w:tcPr>
          <w:p w14:paraId="12086189" w14:textId="77777777" w:rsidR="00AA78C9" w:rsidRPr="009610CF" w:rsidRDefault="00AA78C9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23" w:type="dxa"/>
            <w:gridSpan w:val="5"/>
          </w:tcPr>
          <w:p w14:paraId="66927519" w14:textId="77777777" w:rsidR="00AA78C9" w:rsidRPr="009610CF" w:rsidRDefault="00AA78C9" w:rsidP="002A011E">
            <w:pPr>
              <w:pStyle w:val="ConsPlusNormal"/>
              <w:ind w:left="57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  <w:color w:val="000000"/>
              </w:rPr>
              <w:t>Проектно-разрешительная</w:t>
            </w:r>
            <w:r w:rsidRPr="009610CF">
              <w:rPr>
                <w:rFonts w:ascii="Times New Roman" w:hAnsi="Times New Roman" w:cs="Times New Roman"/>
                <w:color w:val="000000"/>
                <w:spacing w:val="14"/>
              </w:rPr>
              <w:t xml:space="preserve">  </w:t>
            </w:r>
            <w:r w:rsidRPr="009610CF">
              <w:rPr>
                <w:rFonts w:ascii="Times New Roman" w:hAnsi="Times New Roman" w:cs="Times New Roman"/>
                <w:color w:val="000000"/>
              </w:rPr>
              <w:t>документация,</w:t>
            </w:r>
            <w:r w:rsidRPr="009610CF">
              <w:rPr>
                <w:rFonts w:ascii="Times New Roman" w:hAnsi="Times New Roman" w:cs="Times New Roman"/>
                <w:color w:val="000000"/>
                <w:spacing w:val="13"/>
              </w:rPr>
              <w:t xml:space="preserve">  </w:t>
            </w:r>
            <w:r w:rsidRPr="009610CF">
              <w:rPr>
                <w:rFonts w:ascii="Times New Roman" w:hAnsi="Times New Roman" w:cs="Times New Roman"/>
                <w:color w:val="000000"/>
              </w:rPr>
              <w:t>техническое</w:t>
            </w:r>
            <w:r w:rsidRPr="009610CF">
              <w:rPr>
                <w:rFonts w:ascii="Times New Roman" w:hAnsi="Times New Roman" w:cs="Times New Roman"/>
                <w:color w:val="000000"/>
                <w:spacing w:val="13"/>
              </w:rPr>
              <w:t xml:space="preserve">  </w:t>
            </w:r>
            <w:r w:rsidRPr="009610CF">
              <w:rPr>
                <w:rFonts w:ascii="Times New Roman" w:hAnsi="Times New Roman" w:cs="Times New Roman"/>
                <w:color w:val="000000"/>
              </w:rPr>
              <w:t>или</w:t>
            </w:r>
            <w:r w:rsidRPr="009610CF">
              <w:rPr>
                <w:rFonts w:ascii="Times New Roman" w:hAnsi="Times New Roman" w:cs="Times New Roman"/>
                <w:color w:val="000000"/>
                <w:spacing w:val="13"/>
              </w:rPr>
              <w:t xml:space="preserve">  </w:t>
            </w:r>
            <w:r w:rsidRPr="009610CF">
              <w:rPr>
                <w:rFonts w:ascii="Times New Roman" w:hAnsi="Times New Roman" w:cs="Times New Roman"/>
                <w:color w:val="000000"/>
                <w:spacing w:val="-1"/>
              </w:rPr>
              <w:t>экспертное</w:t>
            </w:r>
            <w:r w:rsidRPr="009610CF">
              <w:rPr>
                <w:rFonts w:ascii="Times New Roman" w:hAnsi="Times New Roman" w:cs="Times New Roman"/>
              </w:rPr>
              <w:t xml:space="preserve"> </w:t>
            </w:r>
            <w:r w:rsidRPr="009610CF">
              <w:rPr>
                <w:rFonts w:ascii="Times New Roman" w:hAnsi="Times New Roman" w:cs="Times New Roman"/>
                <w:color w:val="000000"/>
              </w:rPr>
              <w:t>заключение или иная документация, содержащаяся в архиве</w:t>
            </w:r>
          </w:p>
        </w:tc>
        <w:tc>
          <w:tcPr>
            <w:tcW w:w="713" w:type="dxa"/>
          </w:tcPr>
          <w:p w14:paraId="1BA31FFE" w14:textId="77777777" w:rsidR="00AA78C9" w:rsidRPr="009610CF" w:rsidRDefault="00AA78C9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A78C9" w:rsidRPr="009610CF" w14:paraId="2D276FEA" w14:textId="77777777" w:rsidTr="00AA78C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2836" w:type="dxa"/>
            <w:gridSpan w:val="3"/>
            <w:vMerge/>
          </w:tcPr>
          <w:p w14:paraId="4A62A450" w14:textId="77777777" w:rsidR="00AA78C9" w:rsidRPr="009610CF" w:rsidRDefault="00AA78C9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23" w:type="dxa"/>
            <w:gridSpan w:val="5"/>
          </w:tcPr>
          <w:p w14:paraId="45467DA2" w14:textId="77777777" w:rsidR="00AA78C9" w:rsidRPr="009610CF" w:rsidRDefault="00AA78C9" w:rsidP="002A011E">
            <w:pPr>
              <w:pStyle w:val="ConsPlusNormal"/>
              <w:ind w:left="57"/>
              <w:rPr>
                <w:rFonts w:ascii="Times New Roman" w:hAnsi="Times New Roman" w:cs="Times New Roman"/>
                <w:color w:val="000000"/>
              </w:rPr>
            </w:pPr>
            <w:r w:rsidRPr="009610CF">
              <w:rPr>
                <w:rFonts w:ascii="Times New Roman" w:hAnsi="Times New Roman" w:cs="Times New Roman"/>
                <w:color w:val="000000"/>
              </w:rPr>
              <w:t xml:space="preserve">Учетно-техническая </w:t>
            </w:r>
            <w:r w:rsidRPr="009610CF">
              <w:rPr>
                <w:rFonts w:ascii="Times New Roman" w:hAnsi="Times New Roman" w:cs="Times New Roman"/>
                <w:color w:val="000000"/>
              </w:rPr>
              <w:tab/>
              <w:t>документация, содержащая сведения об</w:t>
            </w:r>
            <w:r w:rsidRPr="009610CF">
              <w:rPr>
                <w:rFonts w:ascii="Times New Roman" w:hAnsi="Times New Roman" w:cs="Times New Roman"/>
              </w:rPr>
              <w:t xml:space="preserve"> </w:t>
            </w:r>
            <w:r w:rsidRPr="009610CF">
              <w:rPr>
                <w:rFonts w:ascii="Times New Roman" w:hAnsi="Times New Roman" w:cs="Times New Roman"/>
                <w:color w:val="000000"/>
              </w:rPr>
              <w:t xml:space="preserve">инвентаризационной, восстановительной, балансовой </w:t>
            </w:r>
            <w:r w:rsidRPr="009610CF">
              <w:rPr>
                <w:rFonts w:ascii="Times New Roman" w:hAnsi="Times New Roman" w:cs="Times New Roman"/>
                <w:color w:val="000000"/>
              </w:rPr>
              <w:tab/>
              <w:t xml:space="preserve">или </w:t>
            </w:r>
            <w:r w:rsidRPr="009610CF">
              <w:rPr>
                <w:rFonts w:ascii="Times New Roman" w:hAnsi="Times New Roman" w:cs="Times New Roman"/>
                <w:color w:val="000000"/>
              </w:rPr>
              <w:tab/>
              <w:t>иной</w:t>
            </w:r>
            <w:r w:rsidRPr="009610CF">
              <w:rPr>
                <w:rFonts w:ascii="Times New Roman" w:hAnsi="Times New Roman" w:cs="Times New Roman"/>
              </w:rPr>
              <w:t xml:space="preserve"> </w:t>
            </w:r>
            <w:r w:rsidRPr="009610CF">
              <w:rPr>
                <w:rFonts w:ascii="Times New Roman" w:hAnsi="Times New Roman" w:cs="Times New Roman"/>
                <w:color w:val="000000"/>
              </w:rPr>
              <w:t>стоимости объекта капитального строительства</w:t>
            </w:r>
          </w:p>
        </w:tc>
        <w:tc>
          <w:tcPr>
            <w:tcW w:w="713" w:type="dxa"/>
          </w:tcPr>
          <w:p w14:paraId="3C4E9142" w14:textId="77777777" w:rsidR="00AA78C9" w:rsidRPr="009610CF" w:rsidRDefault="00AA78C9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83247" w:rsidRPr="009610CF" w14:paraId="39EDE779" w14:textId="77777777" w:rsidTr="0097746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nil"/>
          </w:tblBorders>
        </w:tblPrEx>
        <w:tc>
          <w:tcPr>
            <w:tcW w:w="2836" w:type="dxa"/>
            <w:gridSpan w:val="3"/>
            <w:tcBorders>
              <w:left w:val="single" w:sz="4" w:space="0" w:color="auto"/>
            </w:tcBorders>
          </w:tcPr>
          <w:p w14:paraId="5CFD1CCD" w14:textId="77777777" w:rsidR="00A83247" w:rsidRPr="009610CF" w:rsidRDefault="00A83247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6" w:type="dxa"/>
            <w:gridSpan w:val="6"/>
            <w:tcBorders>
              <w:right w:val="single" w:sz="4" w:space="0" w:color="auto"/>
            </w:tcBorders>
          </w:tcPr>
          <w:p w14:paraId="7546D889" w14:textId="77777777" w:rsidR="00A83247" w:rsidRPr="009610CF" w:rsidRDefault="00A83247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3247" w:rsidRPr="009610CF" w14:paraId="03831A23" w14:textId="77777777" w:rsidTr="0072443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2" w:type="dxa"/>
            <w:gridSpan w:val="9"/>
          </w:tcPr>
          <w:p w14:paraId="76D5CF6A" w14:textId="77777777" w:rsidR="00A83247" w:rsidRPr="009610CF" w:rsidRDefault="00A83247" w:rsidP="002A011E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V</w:t>
            </w:r>
            <w:r w:rsidRPr="009610CF">
              <w:rPr>
                <w:rFonts w:ascii="Times New Roman" w:hAnsi="Times New Roman" w:cs="Times New Roman"/>
                <w:lang w:val="en-US"/>
              </w:rPr>
              <w:t>I</w:t>
            </w:r>
            <w:r w:rsidRPr="009610CF">
              <w:rPr>
                <w:rFonts w:ascii="Times New Roman" w:hAnsi="Times New Roman" w:cs="Times New Roman"/>
              </w:rPr>
              <w:t>. Желаемая форма выдачи</w:t>
            </w:r>
          </w:p>
        </w:tc>
      </w:tr>
      <w:tr w:rsidR="00A83247" w:rsidRPr="009610CF" w14:paraId="5B2D59FA" w14:textId="77777777" w:rsidTr="0072443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14:paraId="578E514F" w14:textId="77777777" w:rsidR="00A83247" w:rsidRPr="009610CF" w:rsidRDefault="00A83247" w:rsidP="002A011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610CF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5046" w:type="dxa"/>
            <w:gridSpan w:val="3"/>
          </w:tcPr>
          <w:p w14:paraId="09D21E11" w14:textId="77777777" w:rsidR="00A83247" w:rsidRPr="009610CF" w:rsidRDefault="00A83247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В виде документа на бумажном носителе</w:t>
            </w:r>
          </w:p>
        </w:tc>
        <w:tc>
          <w:tcPr>
            <w:tcW w:w="794" w:type="dxa"/>
          </w:tcPr>
          <w:p w14:paraId="5CD827E6" w14:textId="77777777" w:rsidR="00A83247" w:rsidRPr="009610CF" w:rsidRDefault="00A83247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94" w:type="dxa"/>
          </w:tcPr>
          <w:p w14:paraId="6B7F8575" w14:textId="77777777" w:rsidR="00A83247" w:rsidRPr="009610CF" w:rsidRDefault="00A83247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14:paraId="162FD0B8" w14:textId="77777777" w:rsidR="00A83247" w:rsidRPr="009610CF" w:rsidRDefault="00A83247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94" w:type="dxa"/>
            <w:gridSpan w:val="2"/>
          </w:tcPr>
          <w:p w14:paraId="4366D605" w14:textId="77777777" w:rsidR="00A83247" w:rsidRPr="009610CF" w:rsidRDefault="00A83247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83247" w:rsidRPr="009610CF" w14:paraId="28E77702" w14:textId="77777777" w:rsidTr="0072443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50" w:type="dxa"/>
          </w:tcPr>
          <w:p w14:paraId="75E1B5B1" w14:textId="77777777" w:rsidR="00A83247" w:rsidRPr="009610CF" w:rsidRDefault="00A83247" w:rsidP="002A011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610CF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5046" w:type="dxa"/>
            <w:gridSpan w:val="3"/>
          </w:tcPr>
          <w:p w14:paraId="6F043A63" w14:textId="77777777" w:rsidR="00A83247" w:rsidRPr="009610CF" w:rsidRDefault="00A83247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В виде электронного документа, подписанного ЭЦП</w:t>
            </w:r>
          </w:p>
        </w:tc>
        <w:tc>
          <w:tcPr>
            <w:tcW w:w="794" w:type="dxa"/>
          </w:tcPr>
          <w:p w14:paraId="1040E82C" w14:textId="77777777" w:rsidR="00A83247" w:rsidRPr="009610CF" w:rsidRDefault="00A83247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94" w:type="dxa"/>
          </w:tcPr>
          <w:p w14:paraId="25178B5F" w14:textId="77777777" w:rsidR="00A83247" w:rsidRPr="009610CF" w:rsidRDefault="00A83247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14:paraId="134A7582" w14:textId="77777777" w:rsidR="00A83247" w:rsidRPr="009610CF" w:rsidRDefault="00A83247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94" w:type="dxa"/>
            <w:gridSpan w:val="2"/>
          </w:tcPr>
          <w:p w14:paraId="2A8AC655" w14:textId="77777777" w:rsidR="00A83247" w:rsidRPr="009610CF" w:rsidRDefault="00A83247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83247" w:rsidRPr="009610CF" w14:paraId="2989E75A" w14:textId="77777777" w:rsidTr="00724436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072" w:type="dxa"/>
            <w:gridSpan w:val="9"/>
          </w:tcPr>
          <w:p w14:paraId="52CD502E" w14:textId="77777777" w:rsidR="00A83247" w:rsidRPr="009610CF" w:rsidRDefault="00A83247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Достоверность и полноту представленных сведений подтверждаю:</w:t>
            </w:r>
          </w:p>
        </w:tc>
      </w:tr>
      <w:tr w:rsidR="00A83247" w:rsidRPr="009610CF" w14:paraId="5E0721F2" w14:textId="77777777" w:rsidTr="00724436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2041" w:type="dxa"/>
            <w:gridSpan w:val="2"/>
          </w:tcPr>
          <w:p w14:paraId="2A7D3E17" w14:textId="77777777" w:rsidR="00A83247" w:rsidRPr="009610CF" w:rsidRDefault="00A83247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</w:tcPr>
          <w:p w14:paraId="21C3BC64" w14:textId="77777777" w:rsidR="00A83247" w:rsidRPr="009610CF" w:rsidRDefault="00A83247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6" w:type="dxa"/>
            <w:gridSpan w:val="5"/>
          </w:tcPr>
          <w:p w14:paraId="6D1F1F78" w14:textId="77777777" w:rsidR="00A83247" w:rsidRPr="009610CF" w:rsidRDefault="00A83247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83247" w:rsidRPr="009610CF" w14:paraId="3CB76297" w14:textId="77777777" w:rsidTr="00724436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2041" w:type="dxa"/>
            <w:gridSpan w:val="2"/>
          </w:tcPr>
          <w:p w14:paraId="52AE3BB9" w14:textId="77777777" w:rsidR="00A83247" w:rsidRPr="009610CF" w:rsidRDefault="00A83247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855" w:type="dxa"/>
            <w:gridSpan w:val="2"/>
          </w:tcPr>
          <w:p w14:paraId="0135F6E3" w14:textId="77777777" w:rsidR="00A83247" w:rsidRPr="009610CF" w:rsidRDefault="00A83247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(подпись заявителя)</w:t>
            </w:r>
          </w:p>
        </w:tc>
        <w:tc>
          <w:tcPr>
            <w:tcW w:w="3176" w:type="dxa"/>
            <w:gridSpan w:val="5"/>
          </w:tcPr>
          <w:p w14:paraId="0E4D0B4E" w14:textId="77777777" w:rsidR="00A83247" w:rsidRPr="009610CF" w:rsidRDefault="00A83247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14:paraId="624E031F" w14:textId="77777777" w:rsidR="00B34864" w:rsidRPr="009610CF" w:rsidRDefault="00B34864" w:rsidP="002A011E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617"/>
      </w:tblGrid>
      <w:tr w:rsidR="00B34864" w:rsidRPr="009610CF" w14:paraId="1A50707A" w14:textId="77777777" w:rsidTr="00977465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65DAB0B3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17" w:type="dxa"/>
            <w:tcBorders>
              <w:top w:val="nil"/>
              <w:bottom w:val="nil"/>
            </w:tcBorders>
          </w:tcPr>
          <w:p w14:paraId="11B9A736" w14:textId="77777777" w:rsidR="00B34864" w:rsidRPr="009610CF" w:rsidRDefault="00B34864" w:rsidP="002A01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Результат рассмотрения заявления прошу:</w:t>
            </w:r>
          </w:p>
        </w:tc>
      </w:tr>
      <w:tr w:rsidR="00B34864" w:rsidRPr="009610CF" w14:paraId="346ECADD" w14:textId="77777777" w:rsidTr="0097746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1AF7B218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17" w:type="dxa"/>
            <w:tcBorders>
              <w:top w:val="nil"/>
              <w:bottom w:val="nil"/>
              <w:right w:val="nil"/>
            </w:tcBorders>
          </w:tcPr>
          <w:p w14:paraId="2B77F7EB" w14:textId="77777777" w:rsidR="00B34864" w:rsidRPr="009610CF" w:rsidRDefault="00B34864" w:rsidP="002A01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направить по почте по адресу: ___________________________________</w:t>
            </w:r>
          </w:p>
        </w:tc>
      </w:tr>
      <w:tr w:rsidR="00B34864" w:rsidRPr="009610CF" w14:paraId="0905C502" w14:textId="77777777" w:rsidTr="0097746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1969479F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17" w:type="dxa"/>
            <w:tcBorders>
              <w:top w:val="nil"/>
              <w:bottom w:val="nil"/>
              <w:right w:val="nil"/>
            </w:tcBorders>
          </w:tcPr>
          <w:p w14:paraId="76ED4F3D" w14:textId="198C2E63" w:rsidR="00B34864" w:rsidRPr="009610CF" w:rsidRDefault="00202F1A" w:rsidP="002A01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выдать на руки в ГБУ ЛО «МФЦ»</w:t>
            </w:r>
            <w:r w:rsidR="00B34864" w:rsidRPr="009610CF">
              <w:rPr>
                <w:rFonts w:ascii="Times New Roman" w:hAnsi="Times New Roman" w:cs="Times New Roman"/>
              </w:rPr>
              <w:t>, расположенном по адресу: ________________________</w:t>
            </w:r>
          </w:p>
        </w:tc>
      </w:tr>
      <w:tr w:rsidR="00B34864" w:rsidRPr="009610CF" w14:paraId="25B62A86" w14:textId="77777777" w:rsidTr="0097746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3D639C4B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17" w:type="dxa"/>
            <w:tcBorders>
              <w:top w:val="nil"/>
              <w:bottom w:val="nil"/>
              <w:right w:val="nil"/>
            </w:tcBorders>
          </w:tcPr>
          <w:p w14:paraId="316FB66C" w14:textId="77777777" w:rsidR="00B34864" w:rsidRPr="009610CF" w:rsidRDefault="00B34864" w:rsidP="002A01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На адрес электронной почты: __________________________________</w:t>
            </w:r>
          </w:p>
        </w:tc>
      </w:tr>
    </w:tbl>
    <w:p w14:paraId="588A0FA0" w14:textId="77777777" w:rsidR="00B34864" w:rsidRPr="009610CF" w:rsidRDefault="00B34864" w:rsidP="002A011E">
      <w:pPr>
        <w:pStyle w:val="ConsPlusNormal"/>
        <w:rPr>
          <w:rFonts w:ascii="Times New Roman" w:hAnsi="Times New Roman" w:cs="Times New Roman"/>
        </w:rPr>
      </w:pPr>
    </w:p>
    <w:p w14:paraId="3C4F39E4" w14:textId="77777777" w:rsidR="009610CF" w:rsidRPr="009610CF" w:rsidRDefault="009610CF" w:rsidP="00966D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5A2FA38" w14:textId="77777777" w:rsidR="009610CF" w:rsidRPr="009610CF" w:rsidRDefault="009610CF" w:rsidP="009610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9610CF">
        <w:rPr>
          <w:rFonts w:ascii="Times New Roman" w:hAnsi="Times New Roman" w:cs="Times New Roman"/>
          <w:sz w:val="20"/>
          <w:szCs w:val="20"/>
        </w:rPr>
        <w:t>ПРИЛОЖЕНИЕ 1</w:t>
      </w:r>
    </w:p>
    <w:p w14:paraId="78660730" w14:textId="77777777" w:rsidR="009610CF" w:rsidRPr="009610CF" w:rsidRDefault="009610CF" w:rsidP="009610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610CF">
        <w:rPr>
          <w:rFonts w:ascii="Times New Roman" w:hAnsi="Times New Roman" w:cs="Times New Roman"/>
          <w:sz w:val="20"/>
          <w:szCs w:val="20"/>
        </w:rPr>
        <w:t>(ЗАПОЛНЯЕТСЯ ПРИ НЕОБХОДИМОСТИ)</w:t>
      </w:r>
    </w:p>
    <w:p w14:paraId="7D2EBC43" w14:textId="77777777" w:rsidR="009610CF" w:rsidRPr="009610CF" w:rsidRDefault="009610CF" w:rsidP="009610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191"/>
        <w:gridCol w:w="3855"/>
        <w:gridCol w:w="3176"/>
      </w:tblGrid>
      <w:tr w:rsidR="009610CF" w:rsidRPr="009610CF" w14:paraId="3B9D2231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520D" w14:textId="77777777" w:rsidR="009610CF" w:rsidRPr="009610CF" w:rsidRDefault="00961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0C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6C00" w14:textId="77777777" w:rsidR="009610CF" w:rsidRPr="009610CF" w:rsidRDefault="00961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CF">
              <w:rPr>
                <w:rFonts w:ascii="Times New Roman" w:hAnsi="Times New Roman" w:cs="Times New Roman"/>
                <w:sz w:val="20"/>
                <w:szCs w:val="20"/>
              </w:rPr>
              <w:t>Сведения о перемене фамилии, имени, отчества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2D71" w14:textId="77777777" w:rsidR="009610CF" w:rsidRPr="009610CF" w:rsidRDefault="00961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0CF" w:rsidRPr="009610CF" w14:paraId="2D431351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78FC" w14:textId="77777777" w:rsidR="009610CF" w:rsidRPr="009610CF" w:rsidRDefault="00961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0CF">
              <w:rPr>
                <w:rFonts w:ascii="Times New Roman" w:hAnsi="Times New Roman" w:cs="Times New Roman"/>
                <w:sz w:val="20"/>
                <w:szCs w:val="20"/>
              </w:rPr>
              <w:t>11.а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2474" w14:textId="77777777" w:rsidR="009610CF" w:rsidRPr="009610CF" w:rsidRDefault="00961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CF">
              <w:rPr>
                <w:rFonts w:ascii="Times New Roman" w:hAnsi="Times New Roman" w:cs="Times New Roman"/>
                <w:sz w:val="20"/>
                <w:szCs w:val="20"/>
              </w:rPr>
              <w:t>Прежняя фамилия (фамилии)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45DD" w14:textId="77777777" w:rsidR="009610CF" w:rsidRPr="009610CF" w:rsidRDefault="00961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0CF" w:rsidRPr="009610CF" w14:paraId="497967AC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D0CA" w14:textId="77777777" w:rsidR="009610CF" w:rsidRPr="009610CF" w:rsidRDefault="00961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0CF">
              <w:rPr>
                <w:rFonts w:ascii="Times New Roman" w:hAnsi="Times New Roman" w:cs="Times New Roman"/>
                <w:sz w:val="20"/>
                <w:szCs w:val="20"/>
              </w:rPr>
              <w:t>11.б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77FF" w14:textId="77777777" w:rsidR="009610CF" w:rsidRPr="009610CF" w:rsidRDefault="00961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CF">
              <w:rPr>
                <w:rFonts w:ascii="Times New Roman" w:hAnsi="Times New Roman" w:cs="Times New Roman"/>
                <w:sz w:val="20"/>
                <w:szCs w:val="20"/>
              </w:rPr>
              <w:t>Прежнее имя (имена)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6EB1" w14:textId="77777777" w:rsidR="009610CF" w:rsidRPr="009610CF" w:rsidRDefault="00961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0CF" w:rsidRPr="009610CF" w14:paraId="3390FA6F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167D" w14:textId="77777777" w:rsidR="009610CF" w:rsidRPr="009610CF" w:rsidRDefault="00961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0CF">
              <w:rPr>
                <w:rFonts w:ascii="Times New Roman" w:hAnsi="Times New Roman" w:cs="Times New Roman"/>
                <w:sz w:val="20"/>
                <w:szCs w:val="20"/>
              </w:rPr>
              <w:t>11.в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8D8E" w14:textId="77777777" w:rsidR="009610CF" w:rsidRPr="009610CF" w:rsidRDefault="00961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CF">
              <w:rPr>
                <w:rFonts w:ascii="Times New Roman" w:hAnsi="Times New Roman" w:cs="Times New Roman"/>
                <w:sz w:val="20"/>
                <w:szCs w:val="20"/>
              </w:rPr>
              <w:t>Прежнее отчество (отчества)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59C0" w14:textId="77777777" w:rsidR="009610CF" w:rsidRPr="009610CF" w:rsidRDefault="00961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0CF" w:rsidRPr="009610CF" w14:paraId="17765DC2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4C70" w14:textId="77777777" w:rsidR="009610CF" w:rsidRPr="009610CF" w:rsidRDefault="00961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0CF">
              <w:rPr>
                <w:rFonts w:ascii="Times New Roman" w:hAnsi="Times New Roman" w:cs="Times New Roman"/>
                <w:sz w:val="20"/>
                <w:szCs w:val="20"/>
              </w:rPr>
              <w:t>11.г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55E7" w14:textId="77777777" w:rsidR="009610CF" w:rsidRPr="009610CF" w:rsidRDefault="00961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CF">
              <w:rPr>
                <w:rFonts w:ascii="Times New Roman" w:hAnsi="Times New Roman" w:cs="Times New Roman"/>
                <w:sz w:val="20"/>
                <w:szCs w:val="20"/>
              </w:rPr>
              <w:t>Дата перемены ФИО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6A5D" w14:textId="77777777" w:rsidR="009610CF" w:rsidRPr="009610CF" w:rsidRDefault="00961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0CF" w:rsidRPr="009610CF" w14:paraId="6861039E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AB80" w14:textId="77777777" w:rsidR="009610CF" w:rsidRPr="009610CF" w:rsidRDefault="00961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0CF">
              <w:rPr>
                <w:rFonts w:ascii="Times New Roman" w:hAnsi="Times New Roman" w:cs="Times New Roman"/>
                <w:sz w:val="20"/>
                <w:szCs w:val="20"/>
              </w:rPr>
              <w:t>11.д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270A" w14:textId="77777777" w:rsidR="009610CF" w:rsidRPr="009610CF" w:rsidRDefault="00961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CF">
              <w:rPr>
                <w:rFonts w:ascii="Times New Roman" w:hAnsi="Times New Roman" w:cs="Times New Roman"/>
                <w:sz w:val="20"/>
                <w:szCs w:val="20"/>
              </w:rPr>
              <w:t>Сведения о ранее выданных документах, удостоверяющих личность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86CC" w14:textId="77777777" w:rsidR="009610CF" w:rsidRPr="009610CF" w:rsidRDefault="00961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0CF" w:rsidRPr="009610CF" w14:paraId="31B36EFF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B77C" w14:textId="77777777" w:rsidR="009610CF" w:rsidRPr="009610CF" w:rsidRDefault="00961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0CF">
              <w:rPr>
                <w:rFonts w:ascii="Times New Roman" w:hAnsi="Times New Roman" w:cs="Times New Roman"/>
                <w:sz w:val="20"/>
                <w:szCs w:val="20"/>
              </w:rPr>
              <w:t>11.д.1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1040" w14:textId="77777777" w:rsidR="009610CF" w:rsidRPr="009610CF" w:rsidRDefault="00961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CF">
              <w:rPr>
                <w:rFonts w:ascii="Times New Roman" w:hAnsi="Times New Roman" w:cs="Times New Roman"/>
                <w:sz w:val="20"/>
                <w:szCs w:val="20"/>
              </w:rPr>
              <w:t>Вид документа, удостоверяющего личность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3900" w14:textId="77777777" w:rsidR="009610CF" w:rsidRPr="009610CF" w:rsidRDefault="00961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0CF" w:rsidRPr="009610CF" w14:paraId="5FBEE167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F6BE" w14:textId="77777777" w:rsidR="009610CF" w:rsidRPr="009610CF" w:rsidRDefault="00961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0CF">
              <w:rPr>
                <w:rFonts w:ascii="Times New Roman" w:hAnsi="Times New Roman" w:cs="Times New Roman"/>
                <w:sz w:val="20"/>
                <w:szCs w:val="20"/>
              </w:rPr>
              <w:t>11.д.2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A327" w14:textId="77777777" w:rsidR="009610CF" w:rsidRPr="009610CF" w:rsidRDefault="00961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CF">
              <w:rPr>
                <w:rFonts w:ascii="Times New Roman" w:hAnsi="Times New Roman" w:cs="Times New Roman"/>
                <w:sz w:val="20"/>
                <w:szCs w:val="20"/>
              </w:rPr>
              <w:t>Серия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D79F" w14:textId="77777777" w:rsidR="009610CF" w:rsidRPr="009610CF" w:rsidRDefault="00961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0CF" w:rsidRPr="009610CF" w14:paraId="769B21F7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02F6" w14:textId="77777777" w:rsidR="009610CF" w:rsidRPr="009610CF" w:rsidRDefault="00961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0CF">
              <w:rPr>
                <w:rFonts w:ascii="Times New Roman" w:hAnsi="Times New Roman" w:cs="Times New Roman"/>
                <w:sz w:val="20"/>
                <w:szCs w:val="20"/>
              </w:rPr>
              <w:t>11.д.3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6957" w14:textId="77777777" w:rsidR="009610CF" w:rsidRPr="009610CF" w:rsidRDefault="00961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CF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FD81" w14:textId="77777777" w:rsidR="009610CF" w:rsidRPr="009610CF" w:rsidRDefault="00961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0CF" w:rsidRPr="009610CF" w14:paraId="0655C019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F458" w14:textId="77777777" w:rsidR="009610CF" w:rsidRPr="009610CF" w:rsidRDefault="00961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0CF">
              <w:rPr>
                <w:rFonts w:ascii="Times New Roman" w:hAnsi="Times New Roman" w:cs="Times New Roman"/>
                <w:sz w:val="20"/>
                <w:szCs w:val="20"/>
              </w:rPr>
              <w:t>11.д.4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B84D" w14:textId="77777777" w:rsidR="009610CF" w:rsidRPr="009610CF" w:rsidRDefault="00961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CF">
              <w:rPr>
                <w:rFonts w:ascii="Times New Roman" w:hAnsi="Times New Roman" w:cs="Times New Roman"/>
                <w:sz w:val="20"/>
                <w:szCs w:val="20"/>
              </w:rPr>
              <w:t xml:space="preserve">Кем </w:t>
            </w:r>
            <w:proofErr w:type="gramStart"/>
            <w:r w:rsidRPr="009610CF"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  <w:proofErr w:type="gramEnd"/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1DC5" w14:textId="77777777" w:rsidR="009610CF" w:rsidRPr="009610CF" w:rsidRDefault="00961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0CF" w:rsidRPr="009610CF" w14:paraId="6FF44715" w14:textId="777777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3508" w14:textId="77777777" w:rsidR="009610CF" w:rsidRPr="009610CF" w:rsidRDefault="00961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0CF">
              <w:rPr>
                <w:rFonts w:ascii="Times New Roman" w:hAnsi="Times New Roman" w:cs="Times New Roman"/>
                <w:sz w:val="20"/>
                <w:szCs w:val="20"/>
              </w:rPr>
              <w:t>11.д.5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455A" w14:textId="77777777" w:rsidR="009610CF" w:rsidRPr="009610CF" w:rsidRDefault="00961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0CF">
              <w:rPr>
                <w:rFonts w:ascii="Times New Roman" w:hAnsi="Times New Roman" w:cs="Times New Roman"/>
                <w:sz w:val="20"/>
                <w:szCs w:val="20"/>
              </w:rPr>
              <w:t>Когда выдан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788C" w14:textId="77777777" w:rsidR="009610CF" w:rsidRPr="009610CF" w:rsidRDefault="00961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0CF" w:rsidRPr="009610CF" w14:paraId="0B77674F" w14:textId="77777777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E1A0" w14:textId="77777777" w:rsidR="009610CF" w:rsidRPr="009610CF" w:rsidRDefault="00961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0CF">
              <w:rPr>
                <w:rFonts w:ascii="Times New Roman" w:hAnsi="Times New Roman" w:cs="Times New Roman"/>
                <w:sz w:val="20"/>
                <w:szCs w:val="20"/>
              </w:rPr>
              <w:t>Достоверность и полноту представленных сведений подтверждаю:</w:t>
            </w:r>
          </w:p>
        </w:tc>
      </w:tr>
      <w:tr w:rsidR="009610CF" w:rsidRPr="009610CF" w14:paraId="7554280E" w14:textId="77777777"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ED4E" w14:textId="77777777" w:rsidR="009610CF" w:rsidRPr="009610CF" w:rsidRDefault="00961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BE9A" w14:textId="77777777" w:rsidR="009610CF" w:rsidRPr="009610CF" w:rsidRDefault="00961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D7C2" w14:textId="77777777" w:rsidR="009610CF" w:rsidRPr="009610CF" w:rsidRDefault="00961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0CF" w:rsidRPr="009610CF" w14:paraId="2255ECF8" w14:textId="77777777"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A795" w14:textId="77777777" w:rsidR="009610CF" w:rsidRPr="009610CF" w:rsidRDefault="00961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0CF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DAC4" w14:textId="77777777" w:rsidR="009610CF" w:rsidRPr="009610CF" w:rsidRDefault="00961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0CF">
              <w:rPr>
                <w:rFonts w:ascii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70AA" w14:textId="77777777" w:rsidR="009610CF" w:rsidRPr="009610CF" w:rsidRDefault="00961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0CF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466CAF54" w14:textId="77777777" w:rsidR="009610CF" w:rsidRDefault="009610CF" w:rsidP="00966D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65059D2" w14:textId="7C866ACF" w:rsidR="00AE2AE2" w:rsidRDefault="00586343" w:rsidP="00966D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Образец № </w:t>
      </w:r>
      <w:r w:rsidR="00AE2AE2">
        <w:rPr>
          <w:rFonts w:ascii="Times New Roman" w:hAnsi="Times New Roman" w:cs="Times New Roman"/>
          <w:sz w:val="28"/>
          <w:szCs w:val="28"/>
        </w:rPr>
        <w:t>2</w:t>
      </w:r>
    </w:p>
    <w:p w14:paraId="13929838" w14:textId="77777777" w:rsidR="00AE2AE2" w:rsidRDefault="00AE2AE2" w:rsidP="002A011E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4"/>
        <w:gridCol w:w="567"/>
        <w:gridCol w:w="2551"/>
        <w:gridCol w:w="995"/>
      </w:tblGrid>
      <w:tr w:rsidR="004F2D25" w:rsidRPr="009610CF" w14:paraId="173FD28B" w14:textId="77777777" w:rsidTr="004F2D25">
        <w:trPr>
          <w:gridBefore w:val="1"/>
          <w:wBefore w:w="5954" w:type="dxa"/>
        </w:trPr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E66865" w14:textId="77777777" w:rsidR="004F2D25" w:rsidRPr="009610CF" w:rsidRDefault="004F2D25" w:rsidP="002A011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F2D25" w:rsidRPr="009610CF" w14:paraId="01EB5CF4" w14:textId="77777777" w:rsidTr="004F2D25">
        <w:trPr>
          <w:gridBefore w:val="1"/>
          <w:wBefore w:w="5954" w:type="dxa"/>
        </w:trPr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7CEF0C" w14:textId="77777777" w:rsidR="004F2D25" w:rsidRPr="009610CF" w:rsidRDefault="004F2D25" w:rsidP="002A011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F2D25" w:rsidRPr="009610CF" w14:paraId="368C6C24" w14:textId="77777777" w:rsidTr="004F2D25">
        <w:trPr>
          <w:gridBefore w:val="1"/>
          <w:wBefore w:w="5954" w:type="dxa"/>
        </w:trPr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59BBF5" w14:textId="77777777" w:rsidR="004F2D25" w:rsidRPr="009610CF" w:rsidRDefault="004F2D25" w:rsidP="002A011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F2D25" w:rsidRPr="009610CF" w14:paraId="37CB1485" w14:textId="77777777" w:rsidTr="004F2D25">
        <w:trPr>
          <w:gridBefore w:val="1"/>
          <w:wBefore w:w="5954" w:type="dxa"/>
        </w:trPr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1D6C28" w14:textId="77777777" w:rsidR="004F2D25" w:rsidRPr="009610CF" w:rsidRDefault="004F2D25" w:rsidP="002A011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F2D25" w:rsidRPr="009610CF" w14:paraId="59F479DC" w14:textId="77777777" w:rsidTr="004F2D25">
        <w:trPr>
          <w:gridBefore w:val="1"/>
          <w:wBefore w:w="5954" w:type="dxa"/>
        </w:trPr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DF11EE" w14:textId="77777777" w:rsidR="004F2D25" w:rsidRPr="009610CF" w:rsidRDefault="004F2D25" w:rsidP="002A011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(контактные данные заявителя:</w:t>
            </w:r>
          </w:p>
          <w:p w14:paraId="7CBF823E" w14:textId="77777777" w:rsidR="004F2D25" w:rsidRPr="009610CF" w:rsidRDefault="004F2D25" w:rsidP="002A011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адрес, телефон)</w:t>
            </w:r>
          </w:p>
        </w:tc>
      </w:tr>
      <w:tr w:rsidR="004F2D25" w:rsidRPr="009610CF" w14:paraId="2FB7DA82" w14:textId="77777777" w:rsidTr="00977465">
        <w:trPr>
          <w:gridAfter w:val="1"/>
          <w:wAfter w:w="995" w:type="dxa"/>
        </w:trPr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F3D826" w14:textId="77777777" w:rsidR="004F2D25" w:rsidRPr="009610CF" w:rsidRDefault="004F2D25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F2D25" w:rsidRPr="009610CF" w14:paraId="493D051F" w14:textId="77777777" w:rsidTr="00977465">
        <w:trPr>
          <w:gridAfter w:val="1"/>
          <w:wAfter w:w="995" w:type="dxa"/>
        </w:trPr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46899D" w14:textId="77777777" w:rsidR="004F2D25" w:rsidRPr="009610CF" w:rsidRDefault="004F2D25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C1A2474" w14:textId="77777777" w:rsidR="004F2D25" w:rsidRPr="009610CF" w:rsidRDefault="004F2D25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РЕШЕНИЕ</w:t>
            </w:r>
          </w:p>
          <w:p w14:paraId="31F53681" w14:textId="77777777" w:rsidR="004F2D25" w:rsidRPr="009610CF" w:rsidRDefault="004F2D25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об отказе в предоставлении государственной услуги</w:t>
            </w:r>
          </w:p>
          <w:p w14:paraId="2738CDD4" w14:textId="77777777" w:rsidR="004F2D25" w:rsidRPr="009610CF" w:rsidRDefault="004F2D25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2D25" w:rsidRPr="009610CF" w14:paraId="540A8E28" w14:textId="77777777" w:rsidTr="00977465">
        <w:trPr>
          <w:gridAfter w:val="1"/>
          <w:wAfter w:w="995" w:type="dxa"/>
        </w:trPr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FA5E90" w14:textId="77777777" w:rsidR="004F2D25" w:rsidRPr="009610CF" w:rsidRDefault="004F2D25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F2D25" w:rsidRPr="009610CF" w14:paraId="2CAFA605" w14:textId="77777777" w:rsidTr="00977465">
        <w:trPr>
          <w:gridAfter w:val="1"/>
          <w:wAfter w:w="995" w:type="dxa"/>
        </w:trPr>
        <w:tc>
          <w:tcPr>
            <w:tcW w:w="5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FC7830" w14:textId="77777777" w:rsidR="004F2D25" w:rsidRPr="009610CF" w:rsidRDefault="004F2D25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79B933D" w14:textId="77777777" w:rsidR="004F2D25" w:rsidRPr="009610CF" w:rsidRDefault="004F2D25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C8824" w14:textId="77777777" w:rsidR="004F2D25" w:rsidRPr="009610CF" w:rsidRDefault="004F2D25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F2D25" w:rsidRPr="009610CF" w14:paraId="533A0920" w14:textId="77777777" w:rsidTr="00977465">
        <w:tblPrEx>
          <w:tblBorders>
            <w:insideH w:val="single" w:sz="4" w:space="0" w:color="auto"/>
          </w:tblBorders>
        </w:tblPrEx>
        <w:trPr>
          <w:gridAfter w:val="1"/>
          <w:wAfter w:w="995" w:type="dxa"/>
        </w:trPr>
        <w:tc>
          <w:tcPr>
            <w:tcW w:w="5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80D898" w14:textId="56B66598" w:rsidR="004F2D25" w:rsidRPr="009610CF" w:rsidRDefault="00202F1A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(должностное лицо ГБУ ЛО «</w:t>
            </w:r>
            <w:proofErr w:type="spellStart"/>
            <w:r w:rsidRPr="009610CF">
              <w:rPr>
                <w:rFonts w:ascii="Times New Roman" w:hAnsi="Times New Roman" w:cs="Times New Roman"/>
              </w:rPr>
              <w:t>Леноблинвентаризация</w:t>
            </w:r>
            <w:proofErr w:type="spellEnd"/>
            <w:r w:rsidRPr="009610CF">
              <w:rPr>
                <w:rFonts w:ascii="Times New Roman" w:hAnsi="Times New Roman" w:cs="Times New Roman"/>
              </w:rPr>
              <w:t>»</w:t>
            </w:r>
            <w:r w:rsidR="004F2D25" w:rsidRPr="009610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F0223B3" w14:textId="77777777" w:rsidR="004F2D25" w:rsidRPr="009610CF" w:rsidRDefault="004F2D25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2053C1" w14:textId="77777777" w:rsidR="004F2D25" w:rsidRPr="009610CF" w:rsidRDefault="004F2D25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14:paraId="0E7384D9" w14:textId="77777777" w:rsidR="00202F1A" w:rsidRPr="009610CF" w:rsidRDefault="00202F1A" w:rsidP="00202F1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7B74357" w14:textId="6DDE9127" w:rsidR="00AE2AE2" w:rsidRPr="009610CF" w:rsidRDefault="00586343" w:rsidP="00202F1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610CF">
        <w:rPr>
          <w:rFonts w:ascii="Times New Roman" w:hAnsi="Times New Roman" w:cs="Times New Roman"/>
          <w:sz w:val="28"/>
          <w:szCs w:val="28"/>
        </w:rPr>
        <w:t xml:space="preserve">Образец № </w:t>
      </w:r>
      <w:r w:rsidR="00AE2AE2" w:rsidRPr="009610CF">
        <w:rPr>
          <w:rFonts w:ascii="Times New Roman" w:hAnsi="Times New Roman" w:cs="Times New Roman"/>
          <w:sz w:val="28"/>
          <w:szCs w:val="28"/>
        </w:rPr>
        <w:t>3</w:t>
      </w:r>
    </w:p>
    <w:p w14:paraId="1A9D8C6D" w14:textId="77777777" w:rsidR="00966DC0" w:rsidRPr="009610CF" w:rsidRDefault="00966DC0" w:rsidP="002A011E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10"/>
        <w:gridCol w:w="1984"/>
        <w:gridCol w:w="397"/>
        <w:gridCol w:w="794"/>
        <w:gridCol w:w="340"/>
        <w:gridCol w:w="4195"/>
        <w:gridCol w:w="340"/>
      </w:tblGrid>
      <w:tr w:rsidR="00B34864" w:rsidRPr="009610CF" w14:paraId="15B42098" w14:textId="77777777" w:rsidTr="00977465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C9F48AE" w14:textId="77777777" w:rsidR="00B34864" w:rsidRPr="009610CF" w:rsidRDefault="00B34864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Согласие на обработку персональных данных</w:t>
            </w:r>
          </w:p>
        </w:tc>
      </w:tr>
      <w:tr w:rsidR="00B34864" w:rsidRPr="009610CF" w14:paraId="29B34823" w14:textId="77777777" w:rsidTr="00977465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3A53117B" w14:textId="77777777" w:rsidR="00B34864" w:rsidRPr="009610CF" w:rsidRDefault="00B34864" w:rsidP="002A01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82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D2603F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4C30C14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,</w:t>
            </w:r>
          </w:p>
        </w:tc>
      </w:tr>
      <w:tr w:rsidR="00B34864" w:rsidRPr="009610CF" w14:paraId="1276369E" w14:textId="77777777" w:rsidTr="00977465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5DE33DA1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C03E4C" w14:textId="77777777" w:rsidR="00B34864" w:rsidRPr="009610CF" w:rsidRDefault="00B34864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(фамилия, имя, отчество субъекта персональных данных)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722F0A1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61F37A62" w14:textId="77777777" w:rsidTr="00977465">
        <w:tc>
          <w:tcPr>
            <w:tcW w:w="34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1A150D" w14:textId="77777777" w:rsidR="00B34864" w:rsidRPr="009610CF" w:rsidRDefault="00B34864" w:rsidP="002A01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зарегистрирова</w:t>
            </w:r>
            <w:proofErr w:type="gramStart"/>
            <w:r w:rsidRPr="009610CF">
              <w:rPr>
                <w:rFonts w:ascii="Times New Roman" w:hAnsi="Times New Roman" w:cs="Times New Roman"/>
              </w:rPr>
              <w:t>н(</w:t>
            </w:r>
            <w:proofErr w:type="gramEnd"/>
            <w:r w:rsidRPr="009610CF">
              <w:rPr>
                <w:rFonts w:ascii="Times New Roman" w:hAnsi="Times New Roman" w:cs="Times New Roman"/>
              </w:rPr>
              <w:t>а) по адресу:</w:t>
            </w:r>
          </w:p>
        </w:tc>
        <w:tc>
          <w:tcPr>
            <w:tcW w:w="56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A682C4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795D3093" w14:textId="77777777" w:rsidTr="00977465">
        <w:tc>
          <w:tcPr>
            <w:tcW w:w="87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AAF211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1568AB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,</w:t>
            </w:r>
          </w:p>
        </w:tc>
      </w:tr>
      <w:tr w:rsidR="00B34864" w:rsidRPr="009610CF" w14:paraId="7926C61A" w14:textId="77777777" w:rsidTr="00977465">
        <w:tc>
          <w:tcPr>
            <w:tcW w:w="419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1D6A0C" w14:textId="77777777" w:rsidR="00B34864" w:rsidRPr="009610CF" w:rsidRDefault="00B34864" w:rsidP="002A01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48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79FE8B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1ACAC40C" w14:textId="77777777" w:rsidTr="00977465">
        <w:tc>
          <w:tcPr>
            <w:tcW w:w="87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8AC8B5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42ABEE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,</w:t>
            </w:r>
          </w:p>
        </w:tc>
      </w:tr>
      <w:tr w:rsidR="00B34864" w:rsidRPr="009610CF" w14:paraId="0F245F8E" w14:textId="77777777" w:rsidTr="00977465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FCFBA20" w14:textId="572166A6" w:rsidR="00B34864" w:rsidRPr="009610CF" w:rsidRDefault="001C100F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(наименование документа, №</w:t>
            </w:r>
            <w:r w:rsidR="00B34864" w:rsidRPr="009610CF">
              <w:rPr>
                <w:rFonts w:ascii="Times New Roman" w:hAnsi="Times New Roman" w:cs="Times New Roman"/>
              </w:rPr>
              <w:t>, сведения о дате выдачи и выдавшем документ органе)</w:t>
            </w:r>
          </w:p>
        </w:tc>
      </w:tr>
      <w:tr w:rsidR="00B34864" w:rsidRPr="009610CF" w14:paraId="7954B92F" w14:textId="77777777" w:rsidTr="00977465">
        <w:tc>
          <w:tcPr>
            <w:tcW w:w="87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727CDE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02CFF8E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,</w:t>
            </w:r>
          </w:p>
        </w:tc>
      </w:tr>
      <w:tr w:rsidR="00B34864" w:rsidRPr="009610CF" w14:paraId="20A42978" w14:textId="77777777" w:rsidTr="00977465">
        <w:tc>
          <w:tcPr>
            <w:tcW w:w="873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513A2C" w14:textId="77777777" w:rsidR="00B34864" w:rsidRPr="009610CF" w:rsidRDefault="00B34864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(фамилия, имя, отчество представителя субъекта персональных данных)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131700B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1BCCB98C" w14:textId="77777777" w:rsidTr="00977465">
        <w:tc>
          <w:tcPr>
            <w:tcW w:w="34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D7A168" w14:textId="77777777" w:rsidR="00B34864" w:rsidRPr="009610CF" w:rsidRDefault="00B34864" w:rsidP="002A01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610CF">
              <w:rPr>
                <w:rFonts w:ascii="Times New Roman" w:hAnsi="Times New Roman" w:cs="Times New Roman"/>
              </w:rPr>
              <w:t>зарегистрирован</w:t>
            </w:r>
            <w:proofErr w:type="gramEnd"/>
            <w:r w:rsidRPr="009610CF">
              <w:rPr>
                <w:rFonts w:ascii="Times New Roman" w:hAnsi="Times New Roman" w:cs="Times New Roman"/>
              </w:rPr>
              <w:t>__ по адресу:</w:t>
            </w:r>
          </w:p>
        </w:tc>
        <w:tc>
          <w:tcPr>
            <w:tcW w:w="56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57F130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354A30E8" w14:textId="77777777" w:rsidTr="00977465">
        <w:tc>
          <w:tcPr>
            <w:tcW w:w="87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F6F41F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000EF1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,</w:t>
            </w:r>
          </w:p>
        </w:tc>
      </w:tr>
      <w:tr w:rsidR="00B34864" w:rsidRPr="009610CF" w14:paraId="7E14888D" w14:textId="77777777" w:rsidTr="00977465">
        <w:tc>
          <w:tcPr>
            <w:tcW w:w="419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4309C5" w14:textId="77777777" w:rsidR="00B34864" w:rsidRPr="009610CF" w:rsidRDefault="00B34864" w:rsidP="002A01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48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DAD46E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4AFEECF7" w14:textId="77777777" w:rsidTr="00977465">
        <w:tc>
          <w:tcPr>
            <w:tcW w:w="87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C78E84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B3638D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,</w:t>
            </w:r>
          </w:p>
        </w:tc>
      </w:tr>
      <w:tr w:rsidR="00B34864" w:rsidRPr="009610CF" w14:paraId="0FF24AE0" w14:textId="77777777" w:rsidTr="00977465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D5AA48" w14:textId="7A14EAF0" w:rsidR="00B34864" w:rsidRPr="009610CF" w:rsidRDefault="001C100F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(наименование документа, №</w:t>
            </w:r>
            <w:r w:rsidR="00B34864" w:rsidRPr="009610CF">
              <w:rPr>
                <w:rFonts w:ascii="Times New Roman" w:hAnsi="Times New Roman" w:cs="Times New Roman"/>
              </w:rPr>
              <w:t>, сведения о дате выдачи и выдавшем документ органе)</w:t>
            </w:r>
          </w:p>
        </w:tc>
      </w:tr>
      <w:tr w:rsidR="00B34864" w:rsidRPr="009610CF" w14:paraId="60DC082D" w14:textId="77777777" w:rsidTr="00977465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D2F2820" w14:textId="72E01C84" w:rsidR="00B34864" w:rsidRPr="009610CF" w:rsidRDefault="00202F1A" w:rsidP="002A01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lastRenderedPageBreak/>
              <w:t>Доверенность от «___»</w:t>
            </w:r>
            <w:r w:rsidR="001C100F" w:rsidRPr="009610CF">
              <w:rPr>
                <w:rFonts w:ascii="Times New Roman" w:hAnsi="Times New Roman" w:cs="Times New Roman"/>
              </w:rPr>
              <w:t xml:space="preserve"> _________ 20__ г. №</w:t>
            </w:r>
            <w:r w:rsidR="00B34864" w:rsidRPr="009610CF">
              <w:rPr>
                <w:rFonts w:ascii="Times New Roman" w:hAnsi="Times New Roman" w:cs="Times New Roman"/>
              </w:rPr>
              <w:t xml:space="preserve"> ____</w:t>
            </w:r>
          </w:p>
          <w:p w14:paraId="752328AA" w14:textId="77777777" w:rsidR="00B34864" w:rsidRPr="009610CF" w:rsidRDefault="00B34864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(или реквизиты иного документа, подтверждающего полномочия представителя)</w:t>
            </w:r>
          </w:p>
        </w:tc>
      </w:tr>
      <w:tr w:rsidR="00B34864" w:rsidRPr="009610CF" w14:paraId="2F40164F" w14:textId="77777777" w:rsidTr="00977465"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32A174" w14:textId="77777777" w:rsidR="00B34864" w:rsidRPr="009610CF" w:rsidRDefault="00B34864" w:rsidP="002A01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в целях</w:t>
            </w:r>
          </w:p>
        </w:tc>
        <w:tc>
          <w:tcPr>
            <w:tcW w:w="77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68C9B0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00E4A2B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,</w:t>
            </w:r>
          </w:p>
        </w:tc>
      </w:tr>
      <w:tr w:rsidR="00B34864" w:rsidRPr="009610CF" w14:paraId="7F9FF116" w14:textId="77777777" w:rsidTr="00977465"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4A180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1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D48C4E" w14:textId="77777777" w:rsidR="00B34864" w:rsidRPr="009610CF" w:rsidRDefault="00B34864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(указать цель обработки данных)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B17803F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7292B2E0" w14:textId="77777777" w:rsidTr="00977465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5F0D11A" w14:textId="389B009F" w:rsidR="00B34864" w:rsidRPr="009610CF" w:rsidRDefault="00B34864" w:rsidP="002A01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 xml:space="preserve">в соответствии со </w:t>
            </w:r>
            <w:hyperlink r:id="rId24" w:tooltip="Федеральный закон от 27.07.2006 N 152-ФЗ (ред. от 24.06.2025) &quot;О персональных данных&quot; {КонсультантПлюс}">
              <w:r w:rsidRPr="009610CF">
                <w:rPr>
                  <w:rFonts w:ascii="Times New Roman" w:hAnsi="Times New Roman" w:cs="Times New Roman"/>
                </w:rPr>
                <w:t>ст. 9</w:t>
              </w:r>
            </w:hyperlink>
            <w:r w:rsidRPr="009610CF">
              <w:rPr>
                <w:rFonts w:ascii="Times New Roman" w:hAnsi="Times New Roman" w:cs="Times New Roman"/>
              </w:rPr>
              <w:t xml:space="preserve"> Фед</w:t>
            </w:r>
            <w:r w:rsidR="00202F1A" w:rsidRPr="009610CF">
              <w:rPr>
                <w:rFonts w:ascii="Times New Roman" w:hAnsi="Times New Roman" w:cs="Times New Roman"/>
              </w:rPr>
              <w:t>ерального закона от 27.07.2006 №</w:t>
            </w:r>
            <w:r w:rsidRPr="009610CF">
              <w:rPr>
                <w:rFonts w:ascii="Times New Roman" w:hAnsi="Times New Roman" w:cs="Times New Roman"/>
              </w:rPr>
              <w:t xml:space="preserve"> 152-ФЗ</w:t>
            </w:r>
          </w:p>
        </w:tc>
      </w:tr>
      <w:tr w:rsidR="00B34864" w:rsidRPr="009610CF" w14:paraId="380FF29D" w14:textId="77777777" w:rsidTr="00977465">
        <w:tc>
          <w:tcPr>
            <w:tcW w:w="45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0E532D1" w14:textId="72AF2983" w:rsidR="00B34864" w:rsidRPr="009610CF" w:rsidRDefault="00202F1A" w:rsidP="002A01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«О персональных данных»</w:t>
            </w:r>
            <w:r w:rsidR="00B34864" w:rsidRPr="009610CF">
              <w:rPr>
                <w:rFonts w:ascii="Times New Roman" w:hAnsi="Times New Roman" w:cs="Times New Roman"/>
              </w:rPr>
              <w:t xml:space="preserve"> даю согласие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B1DB7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68CD9ADD" w14:textId="77777777" w:rsidTr="00977465">
        <w:tc>
          <w:tcPr>
            <w:tcW w:w="87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B3D16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C35CD8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,</w:t>
            </w:r>
          </w:p>
        </w:tc>
      </w:tr>
      <w:tr w:rsidR="00B34864" w:rsidRPr="009610CF" w14:paraId="4CE1C3AD" w14:textId="77777777" w:rsidTr="00977465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2BB0CAB" w14:textId="77777777" w:rsidR="00B34864" w:rsidRPr="009610CF" w:rsidRDefault="00B34864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(указать наименование лица, получающего согласие субъекта персональных данных)</w:t>
            </w:r>
          </w:p>
        </w:tc>
      </w:tr>
      <w:tr w:rsidR="00B34864" w:rsidRPr="009610CF" w14:paraId="3A3CB080" w14:textId="77777777" w:rsidTr="00977465">
        <w:tc>
          <w:tcPr>
            <w:tcW w:w="3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1CAF99" w14:textId="77777777" w:rsidR="00B34864" w:rsidRPr="009610CF" w:rsidRDefault="00B34864" w:rsidP="002A01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610CF">
              <w:rPr>
                <w:rFonts w:ascii="Times New Roman" w:hAnsi="Times New Roman" w:cs="Times New Roman"/>
              </w:rPr>
              <w:t>находящемуся по адресу:</w:t>
            </w:r>
            <w:proofErr w:type="gramEnd"/>
          </w:p>
        </w:tc>
        <w:tc>
          <w:tcPr>
            <w:tcW w:w="5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893BB3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2C427EF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,</w:t>
            </w:r>
          </w:p>
        </w:tc>
      </w:tr>
      <w:tr w:rsidR="00B34864" w:rsidRPr="009610CF" w14:paraId="0CBFBE97" w14:textId="77777777" w:rsidTr="00977465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54BEC94" w14:textId="77777777" w:rsidR="00B34864" w:rsidRPr="009610CF" w:rsidRDefault="00B34864" w:rsidP="002A01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на обработку моих/_______________ персональных данных, а именно:</w:t>
            </w:r>
          </w:p>
        </w:tc>
      </w:tr>
      <w:tr w:rsidR="00B34864" w:rsidRPr="009610CF" w14:paraId="0685280C" w14:textId="77777777" w:rsidTr="00977465">
        <w:tc>
          <w:tcPr>
            <w:tcW w:w="87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FF4BA5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705D9E7" w14:textId="77777777" w:rsidR="00B34864" w:rsidRPr="009610CF" w:rsidRDefault="00B34864" w:rsidP="002A01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,</w:t>
            </w:r>
          </w:p>
        </w:tc>
      </w:tr>
      <w:tr w:rsidR="00B34864" w:rsidRPr="009610CF" w14:paraId="2693C809" w14:textId="77777777" w:rsidTr="00977465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D5DFF85" w14:textId="77777777" w:rsidR="00B34864" w:rsidRPr="009610CF" w:rsidRDefault="00B34864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(указать перечень персональных данных, на обработку которых дается согласие субъекта персональных данных)</w:t>
            </w:r>
          </w:p>
          <w:p w14:paraId="5A205CC5" w14:textId="4A8F35AB" w:rsidR="00B34864" w:rsidRPr="009610CF" w:rsidRDefault="00B34864" w:rsidP="002A01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 xml:space="preserve">то есть на совершение действий, предусмотренных </w:t>
            </w:r>
            <w:hyperlink r:id="rId25" w:tooltip="Федеральный закон от 27.07.2006 N 152-ФЗ (ред. от 24.06.2025) &quot;О персональных данных&quot; {КонсультантПлюс}">
              <w:r w:rsidRPr="009610CF">
                <w:rPr>
                  <w:rFonts w:ascii="Times New Roman" w:hAnsi="Times New Roman" w:cs="Times New Roman"/>
                </w:rPr>
                <w:t>п. 3 ст. 3</w:t>
              </w:r>
            </w:hyperlink>
            <w:r w:rsidRPr="009610CF">
              <w:rPr>
                <w:rFonts w:ascii="Times New Roman" w:hAnsi="Times New Roman" w:cs="Times New Roman"/>
              </w:rPr>
              <w:t xml:space="preserve"> Федерального закона от 27.07.2006</w:t>
            </w:r>
            <w:r w:rsidR="001C100F" w:rsidRPr="009610CF">
              <w:rPr>
                <w:rFonts w:ascii="Times New Roman" w:hAnsi="Times New Roman" w:cs="Times New Roman"/>
              </w:rPr>
              <w:t xml:space="preserve"> N 152-ФЗ «О персональных данных»</w:t>
            </w:r>
            <w:r w:rsidRPr="009610CF">
              <w:rPr>
                <w:rFonts w:ascii="Times New Roman" w:hAnsi="Times New Roman" w:cs="Times New Roman"/>
              </w:rPr>
              <w:t>.</w:t>
            </w:r>
          </w:p>
        </w:tc>
      </w:tr>
      <w:tr w:rsidR="00B34864" w:rsidRPr="009610CF" w14:paraId="25426C74" w14:textId="77777777" w:rsidTr="00977465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E6DCC47" w14:textId="77777777" w:rsidR="00B34864" w:rsidRPr="009610CF" w:rsidRDefault="00B34864" w:rsidP="002A01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Настоящее согласие действует со дня его подписания до дня отзыва в письменной форме.</w:t>
            </w:r>
          </w:p>
        </w:tc>
      </w:tr>
      <w:tr w:rsidR="00B34864" w:rsidRPr="009610CF" w14:paraId="4C8E5B00" w14:textId="77777777" w:rsidTr="00977465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0475B83" w14:textId="3F4B59B2" w:rsidR="00B34864" w:rsidRPr="009610CF" w:rsidRDefault="00202F1A" w:rsidP="00202F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«</w:t>
            </w:r>
            <w:r w:rsidR="00B34864" w:rsidRPr="009610CF">
              <w:rPr>
                <w:rFonts w:ascii="Times New Roman" w:hAnsi="Times New Roman" w:cs="Times New Roman"/>
              </w:rPr>
              <w:t>___</w:t>
            </w:r>
            <w:r w:rsidRPr="009610CF">
              <w:rPr>
                <w:rFonts w:ascii="Times New Roman" w:hAnsi="Times New Roman" w:cs="Times New Roman"/>
              </w:rPr>
              <w:t>»</w:t>
            </w:r>
            <w:r w:rsidR="00B34864" w:rsidRPr="009610CF">
              <w:rPr>
                <w:rFonts w:ascii="Times New Roman" w:hAnsi="Times New Roman" w:cs="Times New Roman"/>
              </w:rPr>
              <w:t xml:space="preserve"> _____________ 20__ г.</w:t>
            </w:r>
          </w:p>
        </w:tc>
      </w:tr>
    </w:tbl>
    <w:p w14:paraId="0C45E180" w14:textId="77777777" w:rsidR="00B34864" w:rsidRPr="009610CF" w:rsidRDefault="00B34864" w:rsidP="002A011E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340"/>
        <w:gridCol w:w="4479"/>
        <w:gridCol w:w="850"/>
      </w:tblGrid>
      <w:tr w:rsidR="00B34864" w:rsidRPr="009610CF" w14:paraId="4C3B7691" w14:textId="77777777" w:rsidTr="00977465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E8ACD6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Субъект персональных данных:</w:t>
            </w:r>
          </w:p>
        </w:tc>
      </w:tr>
      <w:tr w:rsidR="00B34864" w:rsidRPr="009610CF" w14:paraId="6337629A" w14:textId="77777777" w:rsidTr="00977465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407703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4227BDD" w14:textId="77777777" w:rsidR="00B34864" w:rsidRPr="009610CF" w:rsidRDefault="00B34864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F6BBF5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9956459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4BC48BA7" w14:textId="77777777" w:rsidTr="00977465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CE9798" w14:textId="77777777" w:rsidR="00B34864" w:rsidRPr="009610CF" w:rsidRDefault="00B34864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9A8068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3CD59E" w14:textId="77777777" w:rsidR="00B34864" w:rsidRPr="009610CF" w:rsidRDefault="00B34864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(Ф.И.О.)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8DC0550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286A3D7A" w14:textId="77777777" w:rsidR="001C100F" w:rsidRPr="009610CF" w:rsidRDefault="001C100F" w:rsidP="002A011E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3D7A6843" w14:textId="77777777" w:rsidR="001C100F" w:rsidRPr="009610CF" w:rsidRDefault="001C100F" w:rsidP="001C1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0CF">
        <w:rPr>
          <w:rFonts w:ascii="Times New Roman" w:hAnsi="Times New Roman" w:cs="Times New Roman"/>
          <w:sz w:val="24"/>
          <w:szCs w:val="24"/>
        </w:rPr>
        <w:t xml:space="preserve">(Прим.: согласие на обработку персональных данных предоставляется в случае, если для предоставления государственной услуги необходимы предоставление заявителем персональных данных лица, не являющегося заявителем, и их обработка и если в соответствии с федеральным </w:t>
      </w:r>
      <w:hyperlink r:id="rId26" w:history="1">
        <w:r w:rsidRPr="009610C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9610CF">
        <w:rPr>
          <w:rFonts w:ascii="Times New Roman" w:hAnsi="Times New Roman" w:cs="Times New Roman"/>
          <w:sz w:val="24"/>
          <w:szCs w:val="24"/>
        </w:rPr>
        <w:t xml:space="preserve"> обработка таких персональных данных может осуществляться с согласия указанного лица). </w:t>
      </w:r>
    </w:p>
    <w:p w14:paraId="59CDDB52" w14:textId="77777777" w:rsidR="00F73B4A" w:rsidRPr="009610CF" w:rsidRDefault="00F73B4A" w:rsidP="002A011E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14:paraId="4E2E6B58" w14:textId="77777777" w:rsidR="00AE2AE2" w:rsidRPr="009610CF" w:rsidRDefault="00586343" w:rsidP="002A011E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9610CF">
        <w:rPr>
          <w:rFonts w:ascii="Times New Roman" w:hAnsi="Times New Roman" w:cs="Times New Roman"/>
          <w:sz w:val="28"/>
          <w:szCs w:val="28"/>
        </w:rPr>
        <w:t xml:space="preserve">Образец № </w:t>
      </w:r>
      <w:r w:rsidR="00AE2AE2" w:rsidRPr="009610CF">
        <w:rPr>
          <w:rFonts w:ascii="Times New Roman" w:hAnsi="Times New Roman" w:cs="Times New Roman"/>
          <w:sz w:val="28"/>
          <w:szCs w:val="28"/>
        </w:rPr>
        <w:t>4</w:t>
      </w:r>
    </w:p>
    <w:p w14:paraId="65D8FB77" w14:textId="77777777" w:rsidR="00B34864" w:rsidRPr="009610CF" w:rsidRDefault="00B34864" w:rsidP="002A011E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680"/>
        <w:gridCol w:w="3855"/>
      </w:tblGrid>
      <w:tr w:rsidR="00B34864" w:rsidRPr="009610CF" w14:paraId="15228223" w14:textId="77777777" w:rsidTr="00977465"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33DEAB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F2292C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682A44CF" w14:textId="77777777" w:rsidTr="00977465">
        <w:tblPrEx>
          <w:tblBorders>
            <w:left w:val="single" w:sz="4" w:space="0" w:color="auto"/>
            <w:insideH w:val="none" w:sz="0" w:space="0" w:color="auto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E723A6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94F7438" w14:textId="77777777" w:rsidR="00B34864" w:rsidRPr="009610CF" w:rsidRDefault="00B34864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(Ф.И.О. физического лица/наименование организации и ИНН)</w:t>
            </w:r>
          </w:p>
        </w:tc>
      </w:tr>
      <w:tr w:rsidR="00B34864" w:rsidRPr="009610CF" w14:paraId="0F980F09" w14:textId="77777777" w:rsidTr="00977465">
        <w:tblPrEx>
          <w:tblBorders>
            <w:left w:val="single" w:sz="4" w:space="0" w:color="auto"/>
            <w:insideH w:val="none" w:sz="0" w:space="0" w:color="auto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9EA971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D731A3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4661924A" w14:textId="77777777" w:rsidTr="00977465">
        <w:tblPrEx>
          <w:tblBorders>
            <w:left w:val="single" w:sz="4" w:space="0" w:color="auto"/>
            <w:insideH w:val="none" w:sz="0" w:space="0" w:color="auto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85976C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B0EEB31" w14:textId="77777777" w:rsidR="00B34864" w:rsidRPr="009610CF" w:rsidRDefault="00B34864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(Ф.И.О. представителя заявителя и реквизиты доверенности)</w:t>
            </w:r>
          </w:p>
        </w:tc>
      </w:tr>
      <w:tr w:rsidR="00B34864" w:rsidRPr="009610CF" w14:paraId="1ED01344" w14:textId="77777777" w:rsidTr="00977465">
        <w:tblPrEx>
          <w:tblBorders>
            <w:left w:val="single" w:sz="4" w:space="0" w:color="auto"/>
            <w:insideH w:val="none" w:sz="0" w:space="0" w:color="auto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35F268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A14B3C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39DBEBA9" w14:textId="77777777" w:rsidTr="00977465">
        <w:tblPrEx>
          <w:tblBorders>
            <w:left w:val="single" w:sz="4" w:space="0" w:color="auto"/>
            <w:insideH w:val="none" w:sz="0" w:space="0" w:color="auto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7FE2B5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8290CC6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Контактная информация:</w:t>
            </w:r>
          </w:p>
        </w:tc>
      </w:tr>
      <w:tr w:rsidR="00B34864" w:rsidRPr="009610CF" w14:paraId="52BCF03D" w14:textId="77777777" w:rsidTr="00977465">
        <w:tblPrEx>
          <w:tblBorders>
            <w:left w:val="single" w:sz="4" w:space="0" w:color="auto"/>
            <w:insideH w:val="none" w:sz="0" w:space="0" w:color="auto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EC832B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0DB1E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тел.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92E737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35592409" w14:textId="77777777" w:rsidR="00B34864" w:rsidRPr="009610CF" w:rsidRDefault="00B34864" w:rsidP="002A011E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34864" w:rsidRPr="009610CF" w14:paraId="403576A2" w14:textId="77777777" w:rsidTr="0097746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7C838DF" w14:textId="77777777" w:rsidR="00B34864" w:rsidRPr="009610CF" w:rsidRDefault="00B34864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7" w:name="P950"/>
            <w:bookmarkEnd w:id="7"/>
            <w:r w:rsidRPr="009610CF">
              <w:rPr>
                <w:rFonts w:ascii="Times New Roman" w:hAnsi="Times New Roman" w:cs="Times New Roman"/>
                <w:b/>
              </w:rPr>
              <w:lastRenderedPageBreak/>
              <w:t>УВЕДОМЛЕНИЕ</w:t>
            </w:r>
          </w:p>
          <w:p w14:paraId="173AA76B" w14:textId="77777777" w:rsidR="00B34864" w:rsidRPr="009610CF" w:rsidRDefault="00B34864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  <w:b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</w:tbl>
    <w:p w14:paraId="5E14F89F" w14:textId="77777777" w:rsidR="00B34864" w:rsidRPr="009610CF" w:rsidRDefault="00B34864" w:rsidP="002A011E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34864" w:rsidRPr="009610CF" w14:paraId="4B20B1B4" w14:textId="77777777" w:rsidTr="0097746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592C872" w14:textId="3AC97FC2" w:rsidR="00B34864" w:rsidRPr="009610CF" w:rsidRDefault="00B34864" w:rsidP="001C100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Настоящим подтверждается, что при приеме документов, необходимых для предост</w:t>
            </w:r>
            <w:r w:rsidR="001C100F" w:rsidRPr="009610CF">
              <w:rPr>
                <w:rFonts w:ascii="Times New Roman" w:hAnsi="Times New Roman" w:cs="Times New Roman"/>
              </w:rPr>
              <w:t>авления государственной услуги «</w:t>
            </w:r>
            <w:r w:rsidRPr="009610CF">
              <w:rPr>
                <w:rFonts w:ascii="Times New Roman" w:hAnsi="Times New Roman" w:cs="Times New Roman"/>
              </w:rPr>
              <w:t>Предоставление копий учетно-технической документации, а также содержащихся в ней сведений</w:t>
            </w:r>
            <w:r w:rsidR="001C100F" w:rsidRPr="009610CF">
              <w:rPr>
                <w:rFonts w:ascii="Times New Roman" w:hAnsi="Times New Roman" w:cs="Times New Roman"/>
              </w:rPr>
              <w:t>»</w:t>
            </w:r>
            <w:r w:rsidRPr="009610CF">
              <w:rPr>
                <w:rFonts w:ascii="Times New Roman" w:hAnsi="Times New Roman" w:cs="Times New Roman"/>
              </w:rPr>
              <w:t>, были выявлены следующие основания для отказа в приеме документов:</w:t>
            </w:r>
          </w:p>
        </w:tc>
      </w:tr>
      <w:tr w:rsidR="00B34864" w:rsidRPr="009610CF" w14:paraId="0FAD4F51" w14:textId="77777777" w:rsidTr="00977465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4E1CA2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5733EB05" w14:textId="77777777" w:rsidTr="00977465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C88F73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1548941F" w14:textId="77777777" w:rsidTr="00977465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CBFA27" w14:textId="77777777" w:rsidR="00B34864" w:rsidRPr="009610CF" w:rsidRDefault="00B34864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(указываются основания для отказа в приеме документов)</w:t>
            </w:r>
          </w:p>
        </w:tc>
      </w:tr>
      <w:tr w:rsidR="00B34864" w:rsidRPr="009610CF" w14:paraId="39E05AAE" w14:textId="77777777" w:rsidTr="0097746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C6716BF" w14:textId="77777777" w:rsidR="00B34864" w:rsidRPr="009610CF" w:rsidRDefault="00B34864" w:rsidP="002A011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</w:tbl>
    <w:p w14:paraId="6F038F03" w14:textId="77777777" w:rsidR="00B34864" w:rsidRPr="009610CF" w:rsidRDefault="00B34864" w:rsidP="002A011E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340"/>
        <w:gridCol w:w="1417"/>
        <w:gridCol w:w="340"/>
        <w:gridCol w:w="3458"/>
      </w:tblGrid>
      <w:tr w:rsidR="00B34864" w:rsidRPr="009610CF" w14:paraId="121CCFAB" w14:textId="77777777" w:rsidTr="00977465"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926311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8EF827A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6D7389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CF63A37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243BF4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6D39816D" w14:textId="77777777" w:rsidTr="00977465">
        <w:tblPrEx>
          <w:tblBorders>
            <w:insideH w:val="none" w:sz="0" w:space="0" w:color="auto"/>
          </w:tblBorders>
        </w:tblPrEx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57864B" w14:textId="473F919B" w:rsidR="00B34864" w:rsidRPr="009610CF" w:rsidRDefault="00B34864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(должн</w:t>
            </w:r>
            <w:r w:rsidR="00F73B4A" w:rsidRPr="009610CF">
              <w:rPr>
                <w:rFonts w:ascii="Times New Roman" w:hAnsi="Times New Roman" w:cs="Times New Roman"/>
              </w:rPr>
              <w:t>остное лицо (специалист ГБУ ЛО «МФЦ»</w:t>
            </w:r>
            <w:r w:rsidRPr="009610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6C7EDC6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F98898" w14:textId="77777777" w:rsidR="00B34864" w:rsidRPr="009610CF" w:rsidRDefault="00B34864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5F9E386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9A36EA" w14:textId="77777777" w:rsidR="00B34864" w:rsidRPr="009610CF" w:rsidRDefault="00B34864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(инициалы, фамилия)</w:t>
            </w:r>
          </w:p>
        </w:tc>
      </w:tr>
      <w:tr w:rsidR="00B34864" w:rsidRPr="009610CF" w14:paraId="07F93D85" w14:textId="77777777" w:rsidTr="00977465">
        <w:tblPrEx>
          <w:tblBorders>
            <w:insideH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52272B4E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3B54127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B914BA3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00F7738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5C5D725D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393A7776" w14:textId="77777777" w:rsidTr="00977465">
        <w:tblPrEx>
          <w:tblBorders>
            <w:insideH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7FB9C1B9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449CF12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E999890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57EC0E7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3ABB29AC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1305CAC1" w14:textId="77777777" w:rsidR="00B34864" w:rsidRPr="009610CF" w:rsidRDefault="00B34864" w:rsidP="002A011E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34864" w:rsidRPr="009610CF" w14:paraId="11BDB8B6" w14:textId="77777777" w:rsidTr="0097746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03FFC44" w14:textId="74B3B34A" w:rsidR="00B34864" w:rsidRPr="009610CF" w:rsidRDefault="00B34864" w:rsidP="002A01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Подпись заявителя, подтверждающая получение решения об отказе в приеме документов (в случае подачи</w:t>
            </w:r>
            <w:r w:rsidR="001C100F" w:rsidRPr="009610CF">
              <w:rPr>
                <w:rFonts w:ascii="Times New Roman" w:hAnsi="Times New Roman" w:cs="Times New Roman"/>
              </w:rPr>
              <w:t xml:space="preserve"> документов посредством ГБУ ЛО «МФЦ»</w:t>
            </w:r>
            <w:r w:rsidRPr="009610CF">
              <w:rPr>
                <w:rFonts w:ascii="Times New Roman" w:hAnsi="Times New Roman" w:cs="Times New Roman"/>
              </w:rPr>
              <w:t>):</w:t>
            </w:r>
          </w:p>
        </w:tc>
      </w:tr>
    </w:tbl>
    <w:p w14:paraId="3663E932" w14:textId="77777777" w:rsidR="00B34864" w:rsidRPr="009610CF" w:rsidRDefault="00B34864" w:rsidP="002A011E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340"/>
        <w:gridCol w:w="4989"/>
        <w:gridCol w:w="340"/>
        <w:gridCol w:w="1531"/>
      </w:tblGrid>
      <w:tr w:rsidR="00B34864" w:rsidRPr="009610CF" w14:paraId="0C5E70BF" w14:textId="77777777" w:rsidTr="00977465">
        <w:tc>
          <w:tcPr>
            <w:tcW w:w="1871" w:type="dxa"/>
            <w:tcBorders>
              <w:top w:val="nil"/>
              <w:left w:val="nil"/>
              <w:right w:val="nil"/>
            </w:tcBorders>
          </w:tcPr>
          <w:p w14:paraId="31F5FD27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4FDA0C7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89" w:type="dxa"/>
            <w:tcBorders>
              <w:top w:val="nil"/>
              <w:left w:val="nil"/>
              <w:right w:val="nil"/>
            </w:tcBorders>
          </w:tcPr>
          <w:p w14:paraId="510DC371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80F9507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</w:tcPr>
          <w:p w14:paraId="28D4F241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34864" w:rsidRPr="009610CF" w14:paraId="246C8A22" w14:textId="77777777" w:rsidTr="00977465">
        <w:tc>
          <w:tcPr>
            <w:tcW w:w="1871" w:type="dxa"/>
            <w:tcBorders>
              <w:left w:val="nil"/>
              <w:bottom w:val="nil"/>
              <w:right w:val="nil"/>
            </w:tcBorders>
          </w:tcPr>
          <w:p w14:paraId="1E180DA8" w14:textId="77777777" w:rsidR="00B34864" w:rsidRPr="009610CF" w:rsidRDefault="00B34864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BD09756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89" w:type="dxa"/>
            <w:tcBorders>
              <w:left w:val="nil"/>
              <w:bottom w:val="nil"/>
              <w:right w:val="nil"/>
            </w:tcBorders>
          </w:tcPr>
          <w:p w14:paraId="2C4A85A6" w14:textId="77777777" w:rsidR="00B34864" w:rsidRPr="009610CF" w:rsidRDefault="00B34864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1F60F1D" w14:textId="77777777" w:rsidR="00B34864" w:rsidRPr="009610CF" w:rsidRDefault="00B34864" w:rsidP="002A01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 w14:paraId="17AEB543" w14:textId="77777777" w:rsidR="00B34864" w:rsidRPr="009610CF" w:rsidRDefault="00B34864" w:rsidP="002A01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0CF">
              <w:rPr>
                <w:rFonts w:ascii="Times New Roman" w:hAnsi="Times New Roman" w:cs="Times New Roman"/>
              </w:rPr>
              <w:t>(дата)</w:t>
            </w:r>
          </w:p>
        </w:tc>
      </w:tr>
    </w:tbl>
    <w:p w14:paraId="13A54C4E" w14:textId="77777777" w:rsidR="007E3005" w:rsidRPr="009610CF" w:rsidRDefault="007E3005" w:rsidP="002A011E">
      <w:pPr>
        <w:autoSpaceDE w:val="0"/>
        <w:autoSpaceDN w:val="0"/>
        <w:adjustRightInd w:val="0"/>
        <w:spacing w:after="0" w:line="240" w:lineRule="auto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9610CF">
        <w:rPr>
          <w:rFonts w:ascii="Times New Roman" w:hAnsi="Times New Roman" w:cs="Times New Roman"/>
          <w:sz w:val="28"/>
          <w:szCs w:val="28"/>
        </w:rPr>
        <w:br/>
      </w:r>
    </w:p>
    <w:p w14:paraId="476CF70C" w14:textId="77777777" w:rsidR="004F1593" w:rsidRPr="009610CF" w:rsidRDefault="004F1593" w:rsidP="002A011E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8" w:name="_GoBack"/>
      <w:bookmarkEnd w:id="8"/>
    </w:p>
    <w:sectPr w:rsidR="004F1593" w:rsidRPr="009610CF" w:rsidSect="002A011E">
      <w:pgSz w:w="11906" w:h="16838"/>
      <w:pgMar w:top="851" w:right="566" w:bottom="1134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E2DEA" w14:textId="77777777" w:rsidR="00BA51D0" w:rsidRDefault="00BA51D0" w:rsidP="007E581C">
      <w:pPr>
        <w:spacing w:after="0" w:line="240" w:lineRule="auto"/>
      </w:pPr>
      <w:r>
        <w:separator/>
      </w:r>
    </w:p>
  </w:endnote>
  <w:endnote w:type="continuationSeparator" w:id="0">
    <w:p w14:paraId="569A6E47" w14:textId="77777777" w:rsidR="00BA51D0" w:rsidRDefault="00BA51D0" w:rsidP="007E5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B3C969" w14:textId="77777777" w:rsidR="00BA51D0" w:rsidRDefault="00BA51D0" w:rsidP="007E581C">
      <w:pPr>
        <w:spacing w:after="0" w:line="240" w:lineRule="auto"/>
      </w:pPr>
      <w:r>
        <w:separator/>
      </w:r>
    </w:p>
  </w:footnote>
  <w:footnote w:type="continuationSeparator" w:id="0">
    <w:p w14:paraId="41A7AB8B" w14:textId="77777777" w:rsidR="00BA51D0" w:rsidRDefault="00BA51D0" w:rsidP="007E5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45A"/>
    <w:multiLevelType w:val="hybridMultilevel"/>
    <w:tmpl w:val="1936AE6C"/>
    <w:lvl w:ilvl="0" w:tplc="209682A0">
      <w:start w:val="1"/>
      <w:numFmt w:val="bullet"/>
      <w:lvlText w:val=""/>
      <w:lvlJc w:val="left"/>
      <w:pPr>
        <w:ind w:left="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7" w:hanging="360"/>
      </w:pPr>
      <w:rPr>
        <w:rFonts w:ascii="Wingdings" w:hAnsi="Wingdings" w:hint="default"/>
      </w:rPr>
    </w:lvl>
  </w:abstractNum>
  <w:abstractNum w:abstractNumId="1">
    <w:nsid w:val="0E2B3EED"/>
    <w:multiLevelType w:val="hybridMultilevel"/>
    <w:tmpl w:val="E766BE18"/>
    <w:lvl w:ilvl="0" w:tplc="ED7E7F58">
      <w:start w:val="3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E870D60"/>
    <w:multiLevelType w:val="multilevel"/>
    <w:tmpl w:val="7A3CDE6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EDC0BB4"/>
    <w:multiLevelType w:val="hybridMultilevel"/>
    <w:tmpl w:val="58D2E300"/>
    <w:lvl w:ilvl="0" w:tplc="209682A0">
      <w:start w:val="1"/>
      <w:numFmt w:val="bullet"/>
      <w:lvlText w:val=""/>
      <w:lvlJc w:val="left"/>
      <w:pPr>
        <w:ind w:left="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7" w:hanging="360"/>
      </w:pPr>
      <w:rPr>
        <w:rFonts w:ascii="Wingdings" w:hAnsi="Wingdings" w:hint="default"/>
      </w:rPr>
    </w:lvl>
  </w:abstractNum>
  <w:abstractNum w:abstractNumId="4">
    <w:nsid w:val="5F033E96"/>
    <w:multiLevelType w:val="hybridMultilevel"/>
    <w:tmpl w:val="A1C22486"/>
    <w:lvl w:ilvl="0" w:tplc="209682A0">
      <w:start w:val="1"/>
      <w:numFmt w:val="bullet"/>
      <w:lvlText w:val=""/>
      <w:lvlJc w:val="left"/>
      <w:pPr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5">
    <w:nsid w:val="61E85C80"/>
    <w:multiLevelType w:val="hybridMultilevel"/>
    <w:tmpl w:val="FE28EDDE"/>
    <w:lvl w:ilvl="0" w:tplc="2BAEFBA2">
      <w:start w:val="13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5C8"/>
    <w:rsid w:val="00015B81"/>
    <w:rsid w:val="0005415D"/>
    <w:rsid w:val="000A45C0"/>
    <w:rsid w:val="000B43E3"/>
    <w:rsid w:val="000E4FA3"/>
    <w:rsid w:val="000F5B83"/>
    <w:rsid w:val="00100212"/>
    <w:rsid w:val="0010758F"/>
    <w:rsid w:val="0012606B"/>
    <w:rsid w:val="0013257E"/>
    <w:rsid w:val="001350C3"/>
    <w:rsid w:val="001522E8"/>
    <w:rsid w:val="001641A1"/>
    <w:rsid w:val="00170AF2"/>
    <w:rsid w:val="001A38BF"/>
    <w:rsid w:val="001A6D83"/>
    <w:rsid w:val="001C0C2E"/>
    <w:rsid w:val="001C100F"/>
    <w:rsid w:val="001D0160"/>
    <w:rsid w:val="001D54EB"/>
    <w:rsid w:val="001E4904"/>
    <w:rsid w:val="001E724B"/>
    <w:rsid w:val="00202F1A"/>
    <w:rsid w:val="00206A73"/>
    <w:rsid w:val="0020773F"/>
    <w:rsid w:val="00216133"/>
    <w:rsid w:val="00224A06"/>
    <w:rsid w:val="00224D7D"/>
    <w:rsid w:val="00231AC5"/>
    <w:rsid w:val="00260EA8"/>
    <w:rsid w:val="002774C5"/>
    <w:rsid w:val="00282E8F"/>
    <w:rsid w:val="00286F3E"/>
    <w:rsid w:val="002A011E"/>
    <w:rsid w:val="002A6DE6"/>
    <w:rsid w:val="002D1218"/>
    <w:rsid w:val="002D30BD"/>
    <w:rsid w:val="002D3615"/>
    <w:rsid w:val="002D4EAF"/>
    <w:rsid w:val="002E5EEC"/>
    <w:rsid w:val="002F08C1"/>
    <w:rsid w:val="002F4120"/>
    <w:rsid w:val="00306732"/>
    <w:rsid w:val="00310773"/>
    <w:rsid w:val="003214A1"/>
    <w:rsid w:val="003257B8"/>
    <w:rsid w:val="0033111B"/>
    <w:rsid w:val="00333157"/>
    <w:rsid w:val="00333D21"/>
    <w:rsid w:val="003447D5"/>
    <w:rsid w:val="0036198C"/>
    <w:rsid w:val="003A6B04"/>
    <w:rsid w:val="003C6058"/>
    <w:rsid w:val="003E736A"/>
    <w:rsid w:val="004332CA"/>
    <w:rsid w:val="00442AA9"/>
    <w:rsid w:val="004635AF"/>
    <w:rsid w:val="004D54A8"/>
    <w:rsid w:val="004F1593"/>
    <w:rsid w:val="004F2D25"/>
    <w:rsid w:val="00521958"/>
    <w:rsid w:val="00523290"/>
    <w:rsid w:val="00544AA8"/>
    <w:rsid w:val="00547DAF"/>
    <w:rsid w:val="00557814"/>
    <w:rsid w:val="00583EDB"/>
    <w:rsid w:val="00586343"/>
    <w:rsid w:val="005A0E2F"/>
    <w:rsid w:val="005A7AB6"/>
    <w:rsid w:val="005B5349"/>
    <w:rsid w:val="005C167A"/>
    <w:rsid w:val="005C4266"/>
    <w:rsid w:val="005F56B6"/>
    <w:rsid w:val="005F79F2"/>
    <w:rsid w:val="0060797F"/>
    <w:rsid w:val="006676C9"/>
    <w:rsid w:val="006863F7"/>
    <w:rsid w:val="006A553E"/>
    <w:rsid w:val="006A793D"/>
    <w:rsid w:val="006B040D"/>
    <w:rsid w:val="006B4A2F"/>
    <w:rsid w:val="006C25A1"/>
    <w:rsid w:val="006E5EFA"/>
    <w:rsid w:val="006E6C90"/>
    <w:rsid w:val="00704472"/>
    <w:rsid w:val="00704A4F"/>
    <w:rsid w:val="00707A8C"/>
    <w:rsid w:val="00724436"/>
    <w:rsid w:val="007326E0"/>
    <w:rsid w:val="007640DA"/>
    <w:rsid w:val="00783039"/>
    <w:rsid w:val="00797D6D"/>
    <w:rsid w:val="007B48B2"/>
    <w:rsid w:val="007B637F"/>
    <w:rsid w:val="007B6DDD"/>
    <w:rsid w:val="007C4E1B"/>
    <w:rsid w:val="007D3B67"/>
    <w:rsid w:val="007E3005"/>
    <w:rsid w:val="007E581C"/>
    <w:rsid w:val="007F6287"/>
    <w:rsid w:val="00805DFF"/>
    <w:rsid w:val="0085038E"/>
    <w:rsid w:val="00855B74"/>
    <w:rsid w:val="00876064"/>
    <w:rsid w:val="00890964"/>
    <w:rsid w:val="008953ED"/>
    <w:rsid w:val="008C385E"/>
    <w:rsid w:val="008C3BF1"/>
    <w:rsid w:val="008C7E30"/>
    <w:rsid w:val="008D36CE"/>
    <w:rsid w:val="008E3A32"/>
    <w:rsid w:val="0090241B"/>
    <w:rsid w:val="00925AB5"/>
    <w:rsid w:val="009430B7"/>
    <w:rsid w:val="00950991"/>
    <w:rsid w:val="009610CF"/>
    <w:rsid w:val="00966DC0"/>
    <w:rsid w:val="00977465"/>
    <w:rsid w:val="009958EB"/>
    <w:rsid w:val="00996DCE"/>
    <w:rsid w:val="009B4884"/>
    <w:rsid w:val="009C576D"/>
    <w:rsid w:val="009D2985"/>
    <w:rsid w:val="009E5845"/>
    <w:rsid w:val="009F136B"/>
    <w:rsid w:val="00A11C22"/>
    <w:rsid w:val="00A22BD6"/>
    <w:rsid w:val="00A22C86"/>
    <w:rsid w:val="00A71BD8"/>
    <w:rsid w:val="00A83247"/>
    <w:rsid w:val="00A920E9"/>
    <w:rsid w:val="00AA00B7"/>
    <w:rsid w:val="00AA0C19"/>
    <w:rsid w:val="00AA413F"/>
    <w:rsid w:val="00AA48CD"/>
    <w:rsid w:val="00AA78C9"/>
    <w:rsid w:val="00AC267D"/>
    <w:rsid w:val="00AE2AE2"/>
    <w:rsid w:val="00B029F4"/>
    <w:rsid w:val="00B263F0"/>
    <w:rsid w:val="00B26599"/>
    <w:rsid w:val="00B34864"/>
    <w:rsid w:val="00B363F2"/>
    <w:rsid w:val="00B6710C"/>
    <w:rsid w:val="00B75B73"/>
    <w:rsid w:val="00B778ED"/>
    <w:rsid w:val="00BA51D0"/>
    <w:rsid w:val="00BB250C"/>
    <w:rsid w:val="00BF7E25"/>
    <w:rsid w:val="00C36DE5"/>
    <w:rsid w:val="00C4509D"/>
    <w:rsid w:val="00C84EEC"/>
    <w:rsid w:val="00CC621C"/>
    <w:rsid w:val="00CD5C20"/>
    <w:rsid w:val="00CE25C8"/>
    <w:rsid w:val="00CE4A56"/>
    <w:rsid w:val="00CE743C"/>
    <w:rsid w:val="00CE75A6"/>
    <w:rsid w:val="00D048EF"/>
    <w:rsid w:val="00D23D3A"/>
    <w:rsid w:val="00D473B6"/>
    <w:rsid w:val="00D533DA"/>
    <w:rsid w:val="00D60B73"/>
    <w:rsid w:val="00D73B45"/>
    <w:rsid w:val="00D81A5F"/>
    <w:rsid w:val="00DB0441"/>
    <w:rsid w:val="00DB1FA1"/>
    <w:rsid w:val="00DB56D4"/>
    <w:rsid w:val="00DC046D"/>
    <w:rsid w:val="00DE2074"/>
    <w:rsid w:val="00DE47F5"/>
    <w:rsid w:val="00DF6E1E"/>
    <w:rsid w:val="00E007A0"/>
    <w:rsid w:val="00E13B6E"/>
    <w:rsid w:val="00E16F3D"/>
    <w:rsid w:val="00E22E30"/>
    <w:rsid w:val="00E43958"/>
    <w:rsid w:val="00E70827"/>
    <w:rsid w:val="00E757AD"/>
    <w:rsid w:val="00E765DF"/>
    <w:rsid w:val="00EA1032"/>
    <w:rsid w:val="00EC652B"/>
    <w:rsid w:val="00EF5BBF"/>
    <w:rsid w:val="00F136C0"/>
    <w:rsid w:val="00F25217"/>
    <w:rsid w:val="00F5390B"/>
    <w:rsid w:val="00F72ACE"/>
    <w:rsid w:val="00F73B4A"/>
    <w:rsid w:val="00FB16B4"/>
    <w:rsid w:val="00FD2D19"/>
    <w:rsid w:val="00FF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AB9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8EB"/>
  </w:style>
  <w:style w:type="paragraph" w:styleId="1">
    <w:name w:val="heading 1"/>
    <w:basedOn w:val="a"/>
    <w:next w:val="a"/>
    <w:link w:val="10"/>
    <w:uiPriority w:val="9"/>
    <w:qFormat/>
    <w:rsid w:val="007E58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33157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i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8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8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3157"/>
    <w:rPr>
      <w:rFonts w:ascii="Times New Roman" w:eastAsiaTheme="majorEastAsia" w:hAnsi="Times New Roman" w:cstheme="majorBidi"/>
      <w:b/>
      <w:bCs/>
      <w:i/>
      <w:sz w:val="28"/>
      <w:szCs w:val="26"/>
    </w:rPr>
  </w:style>
  <w:style w:type="character" w:styleId="a3">
    <w:name w:val="Hyperlink"/>
    <w:basedOn w:val="a0"/>
    <w:uiPriority w:val="99"/>
    <w:unhideWhenUsed/>
    <w:rsid w:val="002F4120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F08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Title">
    <w:name w:val="ConsPlusTitle"/>
    <w:rsid w:val="00797D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97D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7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7D6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A3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59"/>
    <w:rsid w:val="001A3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E2AE2"/>
    <w:pPr>
      <w:ind w:left="720"/>
      <w:contextualSpacing/>
    </w:pPr>
  </w:style>
  <w:style w:type="paragraph" w:customStyle="1" w:styleId="Default">
    <w:name w:val="Default"/>
    <w:rsid w:val="00100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endnote text"/>
    <w:basedOn w:val="a"/>
    <w:link w:val="a9"/>
    <w:uiPriority w:val="99"/>
    <w:semiHidden/>
    <w:unhideWhenUsed/>
    <w:rsid w:val="007E581C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7E581C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7E581C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7E581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581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581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581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581C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E58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E581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8EB"/>
  </w:style>
  <w:style w:type="paragraph" w:styleId="1">
    <w:name w:val="heading 1"/>
    <w:basedOn w:val="a"/>
    <w:next w:val="a"/>
    <w:link w:val="10"/>
    <w:uiPriority w:val="9"/>
    <w:qFormat/>
    <w:rsid w:val="007E58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33157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i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8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8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3157"/>
    <w:rPr>
      <w:rFonts w:ascii="Times New Roman" w:eastAsiaTheme="majorEastAsia" w:hAnsi="Times New Roman" w:cstheme="majorBidi"/>
      <w:b/>
      <w:bCs/>
      <w:i/>
      <w:sz w:val="28"/>
      <w:szCs w:val="26"/>
    </w:rPr>
  </w:style>
  <w:style w:type="character" w:styleId="a3">
    <w:name w:val="Hyperlink"/>
    <w:basedOn w:val="a0"/>
    <w:uiPriority w:val="99"/>
    <w:unhideWhenUsed/>
    <w:rsid w:val="002F4120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F08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Title">
    <w:name w:val="ConsPlusTitle"/>
    <w:rsid w:val="00797D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97D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7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7D6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A3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59"/>
    <w:rsid w:val="001A3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E2AE2"/>
    <w:pPr>
      <w:ind w:left="720"/>
      <w:contextualSpacing/>
    </w:pPr>
  </w:style>
  <w:style w:type="paragraph" w:customStyle="1" w:styleId="Default">
    <w:name w:val="Default"/>
    <w:rsid w:val="00100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endnote text"/>
    <w:basedOn w:val="a"/>
    <w:link w:val="a9"/>
    <w:uiPriority w:val="99"/>
    <w:semiHidden/>
    <w:unhideWhenUsed/>
    <w:rsid w:val="007E581C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7E581C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7E581C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7E581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581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581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581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581C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E58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E581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SPB&amp;n=316501&amp;dst=100206" TargetMode="External"/><Relationship Id="rId18" Type="http://schemas.openxmlformats.org/officeDocument/2006/relationships/hyperlink" Target="https://login.consultant.ru/link/?req=doc&amp;base=LAW&amp;n=494999&amp;dst=100189" TargetMode="External"/><Relationship Id="rId26" Type="http://schemas.openxmlformats.org/officeDocument/2006/relationships/hyperlink" Target="https://login.consultant.ru/link/?req=doc&amp;base=LAW&amp;n=499769&amp;dst=100278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8490&amp;date=05.11.2025&amp;dst=481&amp;field=13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SPB&amp;n=316501&amp;dst=100251" TargetMode="External"/><Relationship Id="rId17" Type="http://schemas.openxmlformats.org/officeDocument/2006/relationships/hyperlink" Target="https://login.consultant.ru/link/?req=doc&amp;base=LAW&amp;n=494999&amp;dst=100243" TargetMode="External"/><Relationship Id="rId25" Type="http://schemas.openxmlformats.org/officeDocument/2006/relationships/hyperlink" Target="https://login.consultant.ru/link/?req=doc&amp;base=LAW&amp;n=499769&amp;date=05.11.2025&amp;dst=100239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02" TargetMode="External"/><Relationship Id="rId20" Type="http://schemas.openxmlformats.org/officeDocument/2006/relationships/hyperlink" Target="https://login.consultant.ru/link/?req=doc&amp;base=LAW&amp;n=494999&amp;dst=10024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enoblbti.ru" TargetMode="External"/><Relationship Id="rId24" Type="http://schemas.openxmlformats.org/officeDocument/2006/relationships/hyperlink" Target="https://login.consultant.ru/link/?req=doc&amp;base=LAW&amp;n=499769&amp;date=05.11.2025&amp;dst=100278&amp;field=13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4999&amp;dst=100189" TargetMode="External"/><Relationship Id="rId23" Type="http://schemas.openxmlformats.org/officeDocument/2006/relationships/hyperlink" Target="https://login.consultant.ru/link/?req=doc&amp;base=SPB&amp;n=317289&amp;dst=100522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SPB&amp;n=311897&amp;date=05.11.2025" TargetMode="External"/><Relationship Id="rId19" Type="http://schemas.openxmlformats.org/officeDocument/2006/relationships/hyperlink" Target="https://login.consultant.ru/link/?req=doc&amp;base=LAW&amp;n=494999&amp;dst=10020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23235&amp;dst=426" TargetMode="External"/><Relationship Id="rId14" Type="http://schemas.openxmlformats.org/officeDocument/2006/relationships/hyperlink" Target="https://login.consultant.ru/link/?req=doc&amp;base=SPB&amp;n=316501&amp;dst=100307" TargetMode="External"/><Relationship Id="rId22" Type="http://schemas.openxmlformats.org/officeDocument/2006/relationships/hyperlink" Target="https://login.consultant.ru/link/?req=doc&amp;base=LAW&amp;n=508490&amp;date=05.11.2025&amp;dst=481&amp;field=13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4F298-EC04-4FA3-AC38-E966E0BD2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28</Pages>
  <Words>7301</Words>
  <Characters>41616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Рафиковна Мухаметгалиева</dc:creator>
  <cp:lastModifiedBy>Полякова Елена Николаевна</cp:lastModifiedBy>
  <cp:revision>27</cp:revision>
  <cp:lastPrinted>2025-11-06T10:56:00Z</cp:lastPrinted>
  <dcterms:created xsi:type="dcterms:W3CDTF">2025-12-08T06:12:00Z</dcterms:created>
  <dcterms:modified xsi:type="dcterms:W3CDTF">2026-06-10T06:06:00Z</dcterms:modified>
</cp:coreProperties>
</file>