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51B" w:rsidRDefault="003C251B" w:rsidP="003C25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2</w:t>
      </w:r>
    </w:p>
    <w:p w:rsidR="003C251B" w:rsidRDefault="003C251B" w:rsidP="003C251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общим принципам и критериям</w:t>
      </w:r>
    </w:p>
    <w:p w:rsidR="003C251B" w:rsidRDefault="003C251B" w:rsidP="003C251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формирования списков кандидатов</w:t>
      </w:r>
    </w:p>
    <w:p w:rsidR="003C251B" w:rsidRDefault="003C251B" w:rsidP="003C251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спортивные сборные команды</w:t>
      </w:r>
    </w:p>
    <w:p w:rsidR="008E0ABF" w:rsidRPr="008E0ABF" w:rsidRDefault="003C251B" w:rsidP="003C251B">
      <w:pPr>
        <w:pStyle w:val="ConsPlusNormal"/>
        <w:jc w:val="right"/>
        <w:rPr>
          <w:rFonts w:asciiTheme="minorHAnsi" w:hAnsiTheme="minorHAnsi" w:cstheme="minorHAnsi"/>
        </w:rPr>
      </w:pPr>
      <w:r>
        <w:t>Ленинградской области</w:t>
      </w:r>
    </w:p>
    <w:p w:rsidR="003C251B" w:rsidRDefault="003C251B" w:rsidP="008E0ABF">
      <w:pPr>
        <w:pStyle w:val="ConsPlusNormal"/>
        <w:jc w:val="center"/>
        <w:rPr>
          <w:rFonts w:asciiTheme="minorHAnsi" w:hAnsiTheme="minorHAnsi" w:cstheme="minorHAnsi"/>
        </w:rPr>
      </w:pPr>
      <w:bookmarkStart w:id="0" w:name="P107"/>
      <w:bookmarkEnd w:id="0"/>
    </w:p>
    <w:p w:rsidR="008E0ABF" w:rsidRPr="008E0ABF" w:rsidRDefault="008E0ABF" w:rsidP="008E0ABF">
      <w:pPr>
        <w:pStyle w:val="ConsPlusNormal"/>
        <w:jc w:val="center"/>
        <w:rPr>
          <w:rFonts w:asciiTheme="minorHAnsi" w:hAnsiTheme="minorHAnsi" w:cstheme="minorHAnsi"/>
        </w:rPr>
      </w:pPr>
      <w:r w:rsidRPr="008E0ABF">
        <w:rPr>
          <w:rFonts w:asciiTheme="minorHAnsi" w:hAnsiTheme="minorHAnsi" w:cstheme="minorHAnsi"/>
        </w:rPr>
        <w:t>КРИТЕРИИ</w:t>
      </w:r>
    </w:p>
    <w:p w:rsidR="008E0ABF" w:rsidRPr="008E0ABF" w:rsidRDefault="008E0ABF" w:rsidP="008E0ABF">
      <w:pPr>
        <w:pStyle w:val="ConsPlusNormal"/>
        <w:jc w:val="center"/>
        <w:rPr>
          <w:rFonts w:asciiTheme="minorHAnsi" w:hAnsiTheme="minorHAnsi" w:cstheme="minorHAnsi"/>
        </w:rPr>
      </w:pPr>
      <w:r w:rsidRPr="008E0ABF">
        <w:rPr>
          <w:rFonts w:asciiTheme="minorHAnsi" w:hAnsiTheme="minorHAnsi" w:cstheme="minorHAnsi"/>
        </w:rPr>
        <w:t>ФОРМИРОВАНИЯ СПИСКОВ КАНДИДАТОВ В СПОРТИВНЫЕ СБОРНЫЕ КОМАНДЫ</w:t>
      </w:r>
    </w:p>
    <w:p w:rsidR="008E0ABF" w:rsidRPr="008E0ABF" w:rsidRDefault="008E0ABF" w:rsidP="008E0ABF">
      <w:pPr>
        <w:pStyle w:val="ConsPlusNormal"/>
        <w:jc w:val="center"/>
        <w:rPr>
          <w:rFonts w:asciiTheme="minorHAnsi" w:hAnsiTheme="minorHAnsi" w:cstheme="minorHAnsi"/>
        </w:rPr>
      </w:pPr>
      <w:r w:rsidRPr="008E0ABF">
        <w:rPr>
          <w:rFonts w:asciiTheme="minorHAnsi" w:hAnsiTheme="minorHAnsi" w:cstheme="minorHAnsi"/>
        </w:rPr>
        <w:t>ЛЕНИНГРАДСКОЙ ОБЛАСТИ ПО ВИДАМ СПОРТА</w:t>
      </w:r>
    </w:p>
    <w:p w:rsidR="008E0ABF" w:rsidRPr="008E0ABF" w:rsidRDefault="008E0ABF" w:rsidP="008E0ABF">
      <w:pPr>
        <w:pStyle w:val="ConsPlusNormal"/>
        <w:jc w:val="center"/>
        <w:rPr>
          <w:rFonts w:asciiTheme="minorHAnsi" w:hAnsiTheme="minorHAnsi" w:cstheme="minorHAnsi"/>
        </w:rPr>
      </w:pPr>
    </w:p>
    <w:p w:rsidR="008E0ABF" w:rsidRPr="008E0ABF" w:rsidRDefault="008E0ABF" w:rsidP="008E0ABF">
      <w:pPr>
        <w:pStyle w:val="ConsPlusNormal"/>
        <w:jc w:val="center"/>
        <w:rPr>
          <w:rFonts w:asciiTheme="minorHAnsi" w:hAnsiTheme="minorHAnsi" w:cstheme="minorHAnsi"/>
          <w:bCs/>
          <w:iCs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92"/>
        <w:gridCol w:w="1361"/>
        <w:gridCol w:w="1417"/>
        <w:gridCol w:w="1417"/>
        <w:gridCol w:w="1417"/>
        <w:gridCol w:w="1417"/>
        <w:gridCol w:w="1417"/>
      </w:tblGrid>
      <w:tr w:rsidR="008E0ABF" w:rsidRPr="008E0AB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BF" w:rsidRPr="008E0ABF" w:rsidRDefault="008E0ABF" w:rsidP="008E0ABF">
            <w:pPr>
              <w:pStyle w:val="ConsPlusNormal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8E0ABF">
              <w:rPr>
                <w:rFonts w:asciiTheme="minorHAnsi" w:hAnsiTheme="minorHAnsi" w:cstheme="minorHAnsi"/>
                <w:bCs/>
                <w:iCs/>
              </w:rPr>
              <w:t xml:space="preserve">N </w:t>
            </w:r>
            <w:proofErr w:type="gramStart"/>
            <w:r w:rsidRPr="008E0ABF">
              <w:rPr>
                <w:rFonts w:asciiTheme="minorHAnsi" w:hAnsiTheme="minorHAnsi" w:cstheme="minorHAnsi"/>
                <w:bCs/>
                <w:iCs/>
              </w:rPr>
              <w:t>п</w:t>
            </w:r>
            <w:proofErr w:type="gramEnd"/>
            <w:r w:rsidRPr="008E0ABF">
              <w:rPr>
                <w:rFonts w:asciiTheme="minorHAnsi" w:hAnsiTheme="minorHAnsi" w:cstheme="minorHAnsi"/>
                <w:bCs/>
                <w:iCs/>
              </w:rPr>
              <w:t>/п</w:t>
            </w:r>
          </w:p>
        </w:tc>
        <w:tc>
          <w:tcPr>
            <w:tcW w:w="4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BF" w:rsidRPr="008E0ABF" w:rsidRDefault="008E0ABF" w:rsidP="008E0ABF">
            <w:pPr>
              <w:pStyle w:val="ConsPlusNormal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8E0ABF">
              <w:rPr>
                <w:rFonts w:asciiTheme="minorHAnsi" w:hAnsiTheme="minorHAnsi" w:cstheme="minorHAnsi"/>
                <w:bCs/>
                <w:iCs/>
              </w:rPr>
              <w:t>Соревнования</w:t>
            </w:r>
          </w:p>
        </w:tc>
        <w:tc>
          <w:tcPr>
            <w:tcW w:w="84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BF" w:rsidRPr="008E0ABF" w:rsidRDefault="008E0ABF" w:rsidP="008E0ABF">
            <w:pPr>
              <w:pStyle w:val="ConsPlusNormal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8E0ABF">
              <w:rPr>
                <w:rFonts w:asciiTheme="minorHAnsi" w:hAnsiTheme="minorHAnsi" w:cstheme="minorHAnsi"/>
                <w:bCs/>
                <w:iCs/>
              </w:rPr>
              <w:t>Занятое место</w:t>
            </w:r>
          </w:p>
        </w:tc>
      </w:tr>
      <w:tr w:rsidR="008E0ABF" w:rsidRPr="008E0AB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BF" w:rsidRPr="008E0ABF" w:rsidRDefault="008E0ABF" w:rsidP="008E0ABF">
            <w:pPr>
              <w:pStyle w:val="ConsPlusNormal"/>
              <w:jc w:val="center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4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BF" w:rsidRPr="008E0ABF" w:rsidRDefault="008E0ABF" w:rsidP="008E0ABF">
            <w:pPr>
              <w:pStyle w:val="ConsPlusNormal"/>
              <w:jc w:val="center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4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BF" w:rsidRPr="008E0ABF" w:rsidRDefault="008E0ABF" w:rsidP="008E0ABF">
            <w:pPr>
              <w:pStyle w:val="ConsPlusNormal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8E0ABF">
              <w:rPr>
                <w:rFonts w:asciiTheme="minorHAnsi" w:hAnsiTheme="minorHAnsi" w:cstheme="minorHAnsi"/>
                <w:bCs/>
                <w:iCs/>
              </w:rPr>
              <w:t>Мужчины, женщины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BF" w:rsidRPr="008E0ABF" w:rsidRDefault="008E0ABF" w:rsidP="008E0ABF">
            <w:pPr>
              <w:pStyle w:val="ConsPlusNormal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8E0ABF">
              <w:rPr>
                <w:rFonts w:asciiTheme="minorHAnsi" w:hAnsiTheme="minorHAnsi" w:cstheme="minorHAnsi"/>
                <w:bCs/>
                <w:iCs/>
              </w:rPr>
              <w:t>Юниоры, юниорки, юноши, девушки, мальчики, девочки</w:t>
            </w:r>
          </w:p>
        </w:tc>
      </w:tr>
      <w:tr w:rsidR="008E0ABF" w:rsidRPr="008E0AB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BF" w:rsidRPr="008E0ABF" w:rsidRDefault="008E0ABF" w:rsidP="008E0ABF">
            <w:pPr>
              <w:pStyle w:val="ConsPlusNormal"/>
              <w:jc w:val="center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4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BF" w:rsidRPr="008E0ABF" w:rsidRDefault="008E0ABF" w:rsidP="008E0ABF">
            <w:pPr>
              <w:pStyle w:val="ConsPlusNormal"/>
              <w:jc w:val="center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BF" w:rsidRPr="008E0ABF" w:rsidRDefault="008E0ABF" w:rsidP="00D51109">
            <w:pPr>
              <w:pStyle w:val="ConsPlusNormal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8E0ABF">
              <w:rPr>
                <w:rFonts w:asciiTheme="minorHAnsi" w:hAnsiTheme="minorHAnsi" w:cstheme="minorHAnsi"/>
                <w:bCs/>
                <w:iCs/>
              </w:rPr>
              <w:t>I группа видов спорта и спортивных дисциплин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BF" w:rsidRPr="008E0ABF" w:rsidRDefault="008E0ABF" w:rsidP="00D51109">
            <w:pPr>
              <w:pStyle w:val="ConsPlusNormal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8E0ABF">
              <w:rPr>
                <w:rFonts w:asciiTheme="minorHAnsi" w:hAnsiTheme="minorHAnsi" w:cstheme="minorHAnsi"/>
                <w:bCs/>
                <w:iCs/>
              </w:rPr>
              <w:t>II группа видов спорта и спортивных дисциплин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BF" w:rsidRPr="008E0ABF" w:rsidRDefault="008E0ABF" w:rsidP="00D51109">
            <w:pPr>
              <w:pStyle w:val="ConsPlusNormal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8E0ABF">
              <w:rPr>
                <w:rFonts w:asciiTheme="minorHAnsi" w:hAnsiTheme="minorHAnsi" w:cstheme="minorHAnsi"/>
                <w:bCs/>
                <w:iCs/>
              </w:rPr>
              <w:t>III группа видов спорта и спортивных дисциплин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BF" w:rsidRPr="008E0ABF" w:rsidRDefault="008E0ABF" w:rsidP="00D51109">
            <w:pPr>
              <w:pStyle w:val="ConsPlusNormal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8E0ABF">
              <w:rPr>
                <w:rFonts w:asciiTheme="minorHAnsi" w:hAnsiTheme="minorHAnsi" w:cstheme="minorHAnsi"/>
                <w:bCs/>
                <w:iCs/>
              </w:rPr>
              <w:t>I группа видов спорта и спортивных дисциплин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BF" w:rsidRPr="008E0ABF" w:rsidRDefault="008E0ABF" w:rsidP="00D51109">
            <w:pPr>
              <w:pStyle w:val="ConsPlusNormal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8E0ABF">
              <w:rPr>
                <w:rFonts w:asciiTheme="minorHAnsi" w:hAnsiTheme="minorHAnsi" w:cstheme="minorHAnsi"/>
                <w:bCs/>
                <w:iCs/>
              </w:rPr>
              <w:t>II группа видов спорта и спортивных дисциплин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BF" w:rsidRPr="008E0ABF" w:rsidRDefault="008E0ABF" w:rsidP="00D51109">
            <w:pPr>
              <w:pStyle w:val="ConsPlusNormal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8E0ABF">
              <w:rPr>
                <w:rFonts w:asciiTheme="minorHAnsi" w:hAnsiTheme="minorHAnsi" w:cstheme="minorHAnsi"/>
                <w:bCs/>
                <w:iCs/>
              </w:rPr>
              <w:t>III группа видов спорта и спортивных дисциплин</w:t>
            </w:r>
          </w:p>
        </w:tc>
      </w:tr>
      <w:tr w:rsidR="008E0ABF" w:rsidRPr="008E0A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BF" w:rsidRPr="008E0ABF" w:rsidRDefault="008E0ABF" w:rsidP="008E0ABF">
            <w:pPr>
              <w:pStyle w:val="ConsPlusNormal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8E0ABF">
              <w:rPr>
                <w:rFonts w:asciiTheme="minorHAnsi" w:hAnsiTheme="minorHAnsi" w:cstheme="minorHAnsi"/>
                <w:bCs/>
                <w:iCs/>
              </w:rPr>
              <w:t>1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BF" w:rsidRPr="008E0ABF" w:rsidRDefault="008E0ABF" w:rsidP="008E0ABF">
            <w:pPr>
              <w:pStyle w:val="ConsPlusNormal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8E0ABF">
              <w:rPr>
                <w:rFonts w:asciiTheme="minorHAnsi" w:hAnsiTheme="minorHAnsi" w:cstheme="minorHAnsi"/>
                <w:bCs/>
                <w:iCs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BF" w:rsidRPr="008E0ABF" w:rsidRDefault="008E0ABF" w:rsidP="00D51109">
            <w:pPr>
              <w:pStyle w:val="ConsPlusNormal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8E0ABF">
              <w:rPr>
                <w:rFonts w:asciiTheme="minorHAnsi" w:hAnsiTheme="minorHAnsi" w:cstheme="minorHAnsi"/>
                <w:bCs/>
                <w:iCs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BF" w:rsidRPr="008E0ABF" w:rsidRDefault="008E0ABF" w:rsidP="00D51109">
            <w:pPr>
              <w:pStyle w:val="ConsPlusNormal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8E0ABF">
              <w:rPr>
                <w:rFonts w:asciiTheme="minorHAnsi" w:hAnsiTheme="minorHAnsi" w:cstheme="minorHAnsi"/>
                <w:bCs/>
                <w:iCs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BF" w:rsidRPr="008E0ABF" w:rsidRDefault="008E0ABF" w:rsidP="00D51109">
            <w:pPr>
              <w:pStyle w:val="ConsPlusNormal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8E0ABF">
              <w:rPr>
                <w:rFonts w:asciiTheme="minorHAnsi" w:hAnsiTheme="minorHAnsi" w:cstheme="minorHAnsi"/>
                <w:bCs/>
                <w:iCs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BF" w:rsidRPr="008E0ABF" w:rsidRDefault="008E0ABF" w:rsidP="00D51109">
            <w:pPr>
              <w:pStyle w:val="ConsPlusNormal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8E0ABF">
              <w:rPr>
                <w:rFonts w:asciiTheme="minorHAnsi" w:hAnsiTheme="minorHAnsi" w:cstheme="minorHAnsi"/>
                <w:bCs/>
                <w:iCs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BF" w:rsidRPr="008E0ABF" w:rsidRDefault="008E0ABF" w:rsidP="00D51109">
            <w:pPr>
              <w:pStyle w:val="ConsPlusNormal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8E0ABF">
              <w:rPr>
                <w:rFonts w:asciiTheme="minorHAnsi" w:hAnsiTheme="minorHAnsi" w:cstheme="minorHAnsi"/>
                <w:bCs/>
                <w:iCs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BF" w:rsidRPr="008E0ABF" w:rsidRDefault="008E0ABF" w:rsidP="00D51109">
            <w:pPr>
              <w:pStyle w:val="ConsPlusNormal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8E0ABF">
              <w:rPr>
                <w:rFonts w:asciiTheme="minorHAnsi" w:hAnsiTheme="minorHAnsi" w:cstheme="minorHAnsi"/>
                <w:bCs/>
                <w:iCs/>
              </w:rPr>
              <w:t>8</w:t>
            </w:r>
          </w:p>
        </w:tc>
      </w:tr>
      <w:tr w:rsidR="008E0ABF" w:rsidRPr="008E0A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BF" w:rsidRPr="008E0ABF" w:rsidRDefault="008E0ABF" w:rsidP="008E0ABF">
            <w:pPr>
              <w:pStyle w:val="ConsPlusNormal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iCs/>
              </w:rPr>
            </w:pPr>
            <w:r w:rsidRPr="008E0ABF">
              <w:rPr>
                <w:rFonts w:asciiTheme="minorHAnsi" w:hAnsiTheme="minorHAnsi" w:cstheme="minorHAnsi"/>
                <w:bCs/>
                <w:iCs/>
              </w:rPr>
              <w:t>2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BF" w:rsidRPr="008E0ABF" w:rsidRDefault="008E0ABF" w:rsidP="008E0ABF">
            <w:pPr>
              <w:pStyle w:val="ConsPlusNormal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8E0ABF">
              <w:rPr>
                <w:rFonts w:asciiTheme="minorHAnsi" w:hAnsiTheme="minorHAnsi" w:cstheme="minorHAnsi"/>
                <w:bCs/>
                <w:iCs/>
              </w:rPr>
              <w:t>Чемпионат России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BF" w:rsidRPr="008E0ABF" w:rsidRDefault="008E0ABF" w:rsidP="00D51109">
            <w:pPr>
              <w:pStyle w:val="ConsPlusNormal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8E0ABF">
              <w:rPr>
                <w:rFonts w:asciiTheme="minorHAnsi" w:hAnsiTheme="minorHAnsi" w:cstheme="minorHAnsi"/>
                <w:bCs/>
                <w:iCs/>
              </w:rPr>
              <w:t>1-16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BF" w:rsidRPr="008E0ABF" w:rsidRDefault="008E0ABF" w:rsidP="00D51109">
            <w:pPr>
              <w:pStyle w:val="ConsPlusNormal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8E0ABF">
              <w:rPr>
                <w:rFonts w:asciiTheme="minorHAnsi" w:hAnsiTheme="minorHAnsi" w:cstheme="minorHAnsi"/>
                <w:bCs/>
                <w:iCs/>
              </w:rPr>
              <w:t>1-32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BF" w:rsidRPr="008E0ABF" w:rsidRDefault="008E0ABF" w:rsidP="00D51109">
            <w:pPr>
              <w:pStyle w:val="ConsPlusNormal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8E0ABF">
              <w:rPr>
                <w:rFonts w:asciiTheme="minorHAnsi" w:hAnsiTheme="minorHAnsi" w:cstheme="minorHAnsi"/>
                <w:bCs/>
                <w:iCs/>
              </w:rPr>
              <w:t>1-20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BF" w:rsidRPr="008E0ABF" w:rsidRDefault="008E0ABF" w:rsidP="00D51109">
            <w:pPr>
              <w:pStyle w:val="ConsPlusNormal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8E0ABF">
              <w:rPr>
                <w:rFonts w:asciiTheme="minorHAnsi" w:hAnsiTheme="minorHAnsi" w:cstheme="minorHAnsi"/>
                <w:bCs/>
                <w:i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BF" w:rsidRPr="008E0ABF" w:rsidRDefault="008E0ABF" w:rsidP="00D51109">
            <w:pPr>
              <w:pStyle w:val="ConsPlusNormal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8E0ABF">
              <w:rPr>
                <w:rFonts w:asciiTheme="minorHAnsi" w:hAnsiTheme="minorHAnsi" w:cstheme="minorHAnsi"/>
                <w:bCs/>
                <w:i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BF" w:rsidRPr="008E0ABF" w:rsidRDefault="008E0ABF" w:rsidP="00D51109">
            <w:pPr>
              <w:pStyle w:val="ConsPlusNormal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8E0ABF">
              <w:rPr>
                <w:rFonts w:asciiTheme="minorHAnsi" w:hAnsiTheme="minorHAnsi" w:cstheme="minorHAnsi"/>
                <w:bCs/>
                <w:iCs/>
              </w:rPr>
              <w:t>-</w:t>
            </w:r>
          </w:p>
        </w:tc>
      </w:tr>
      <w:tr w:rsidR="008E0ABF" w:rsidRPr="008E0A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BF" w:rsidRPr="008E0ABF" w:rsidRDefault="008E0ABF" w:rsidP="008E0ABF">
            <w:pPr>
              <w:pStyle w:val="ConsPlusNormal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iCs/>
              </w:rPr>
            </w:pPr>
            <w:r w:rsidRPr="008E0ABF">
              <w:rPr>
                <w:rFonts w:asciiTheme="minorHAnsi" w:hAnsiTheme="minorHAnsi" w:cstheme="minorHAnsi"/>
                <w:bCs/>
                <w:iCs/>
              </w:rPr>
              <w:t>3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BF" w:rsidRPr="008E0ABF" w:rsidRDefault="008E0ABF" w:rsidP="008E0ABF">
            <w:pPr>
              <w:pStyle w:val="ConsPlusNormal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8E0ABF">
              <w:rPr>
                <w:rFonts w:asciiTheme="minorHAnsi" w:hAnsiTheme="minorHAnsi" w:cstheme="minorHAnsi"/>
                <w:bCs/>
                <w:iCs/>
              </w:rPr>
              <w:t>Кубок России (сумма этапов или финал)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BF" w:rsidRPr="008E0ABF" w:rsidRDefault="008E0ABF" w:rsidP="00D51109">
            <w:pPr>
              <w:pStyle w:val="ConsPlusNormal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8E0ABF">
              <w:rPr>
                <w:rFonts w:asciiTheme="minorHAnsi" w:hAnsiTheme="minorHAnsi" w:cstheme="minorHAnsi"/>
                <w:bCs/>
                <w:iCs/>
              </w:rPr>
              <w:t>1-16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BF" w:rsidRPr="008E0ABF" w:rsidRDefault="008E0ABF" w:rsidP="00D51109">
            <w:pPr>
              <w:pStyle w:val="ConsPlusNormal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8E0ABF">
              <w:rPr>
                <w:rFonts w:asciiTheme="minorHAnsi" w:hAnsiTheme="minorHAnsi" w:cstheme="minorHAnsi"/>
                <w:bCs/>
                <w:iCs/>
              </w:rPr>
              <w:t>1-32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BF" w:rsidRPr="008E0ABF" w:rsidRDefault="008E0ABF" w:rsidP="00D51109">
            <w:pPr>
              <w:pStyle w:val="ConsPlusNormal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8E0ABF">
              <w:rPr>
                <w:rFonts w:asciiTheme="minorHAnsi" w:hAnsiTheme="minorHAnsi" w:cstheme="minorHAnsi"/>
                <w:bCs/>
                <w:iCs/>
              </w:rPr>
              <w:t>1-20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BF" w:rsidRPr="008E0ABF" w:rsidRDefault="008E0ABF" w:rsidP="00D51109">
            <w:pPr>
              <w:pStyle w:val="ConsPlusNormal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8E0ABF">
              <w:rPr>
                <w:rFonts w:asciiTheme="minorHAnsi" w:hAnsiTheme="minorHAnsi" w:cstheme="minorHAnsi"/>
                <w:bCs/>
                <w:i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BF" w:rsidRPr="008E0ABF" w:rsidRDefault="008E0ABF" w:rsidP="00D51109">
            <w:pPr>
              <w:pStyle w:val="ConsPlusNormal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8E0ABF">
              <w:rPr>
                <w:rFonts w:asciiTheme="minorHAnsi" w:hAnsiTheme="minorHAnsi" w:cstheme="minorHAnsi"/>
                <w:bCs/>
                <w:i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BF" w:rsidRPr="008E0ABF" w:rsidRDefault="008E0ABF" w:rsidP="00D51109">
            <w:pPr>
              <w:pStyle w:val="ConsPlusNormal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8E0ABF">
              <w:rPr>
                <w:rFonts w:asciiTheme="minorHAnsi" w:hAnsiTheme="minorHAnsi" w:cstheme="minorHAnsi"/>
                <w:bCs/>
                <w:iCs/>
              </w:rPr>
              <w:t>-</w:t>
            </w:r>
          </w:p>
        </w:tc>
      </w:tr>
      <w:tr w:rsidR="008E0ABF" w:rsidRPr="008E0A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BF" w:rsidRPr="008E0ABF" w:rsidRDefault="008E0ABF" w:rsidP="008E0ABF">
            <w:pPr>
              <w:pStyle w:val="ConsPlusNormal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iCs/>
              </w:rPr>
            </w:pPr>
            <w:r w:rsidRPr="008E0ABF">
              <w:rPr>
                <w:rFonts w:asciiTheme="minorHAnsi" w:hAnsiTheme="minorHAnsi" w:cstheme="minorHAnsi"/>
                <w:bCs/>
                <w:iCs/>
              </w:rPr>
              <w:t>4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BF" w:rsidRPr="008E0ABF" w:rsidRDefault="008E0ABF" w:rsidP="008E0ABF">
            <w:pPr>
              <w:pStyle w:val="ConsPlusNormal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8E0ABF">
              <w:rPr>
                <w:rFonts w:asciiTheme="minorHAnsi" w:hAnsiTheme="minorHAnsi" w:cstheme="minorHAnsi"/>
                <w:bCs/>
                <w:iCs/>
              </w:rPr>
              <w:t>Спартакиада России, Первенство России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BF" w:rsidRPr="008E0ABF" w:rsidRDefault="008E0ABF" w:rsidP="00D51109">
            <w:pPr>
              <w:pStyle w:val="ConsPlusNormal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8E0ABF">
              <w:rPr>
                <w:rFonts w:asciiTheme="minorHAnsi" w:hAnsiTheme="minorHAnsi" w:cstheme="minorHAnsi"/>
                <w:bCs/>
                <w:iCs/>
              </w:rPr>
              <w:t>1-16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BF" w:rsidRPr="008E0ABF" w:rsidRDefault="008E0ABF" w:rsidP="00D51109">
            <w:pPr>
              <w:pStyle w:val="ConsPlusNormal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8E0ABF">
              <w:rPr>
                <w:rFonts w:asciiTheme="minorHAnsi" w:hAnsiTheme="minorHAnsi" w:cstheme="minorHAnsi"/>
                <w:bCs/>
                <w:iCs/>
              </w:rPr>
              <w:t>1-32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BF" w:rsidRPr="008E0ABF" w:rsidRDefault="008E0ABF" w:rsidP="00D51109">
            <w:pPr>
              <w:pStyle w:val="ConsPlusNormal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8E0ABF">
              <w:rPr>
                <w:rFonts w:asciiTheme="minorHAnsi" w:hAnsiTheme="minorHAnsi" w:cstheme="minorHAnsi"/>
                <w:bCs/>
                <w:iCs/>
              </w:rPr>
              <w:t>1-20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BF" w:rsidRPr="008E0ABF" w:rsidRDefault="008E0ABF" w:rsidP="00D51109">
            <w:pPr>
              <w:pStyle w:val="ConsPlusNormal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8E0ABF">
              <w:rPr>
                <w:rFonts w:asciiTheme="minorHAnsi" w:hAnsiTheme="minorHAnsi" w:cstheme="minorHAnsi"/>
                <w:bCs/>
                <w:iCs/>
              </w:rPr>
              <w:t>1-8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BF" w:rsidRPr="008E0ABF" w:rsidRDefault="008E0ABF" w:rsidP="00D51109">
            <w:pPr>
              <w:pStyle w:val="ConsPlusNormal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8E0ABF">
              <w:rPr>
                <w:rFonts w:asciiTheme="minorHAnsi" w:hAnsiTheme="minorHAnsi" w:cstheme="minorHAnsi"/>
                <w:bCs/>
                <w:iCs/>
              </w:rPr>
              <w:t>1-24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BF" w:rsidRPr="008E0ABF" w:rsidRDefault="008E0ABF" w:rsidP="00D51109">
            <w:pPr>
              <w:pStyle w:val="ConsPlusNormal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8E0ABF">
              <w:rPr>
                <w:rFonts w:asciiTheme="minorHAnsi" w:hAnsiTheme="minorHAnsi" w:cstheme="minorHAnsi"/>
                <w:bCs/>
                <w:iCs/>
              </w:rPr>
              <w:t>1-20</w:t>
            </w:r>
          </w:p>
        </w:tc>
      </w:tr>
      <w:tr w:rsidR="00BE54E3" w:rsidRPr="008E0A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E3" w:rsidRPr="008E0ABF" w:rsidRDefault="00BE54E3" w:rsidP="008E0ABF">
            <w:pPr>
              <w:pStyle w:val="ConsPlusNormal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E3" w:rsidRPr="008E0ABF" w:rsidRDefault="00BE54E3" w:rsidP="008E0ABF">
            <w:pPr>
              <w:pStyle w:val="ConsPlusNormal"/>
              <w:jc w:val="center"/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 xml:space="preserve">Всероссийские спортивные соревнования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E3" w:rsidRPr="008E0ABF" w:rsidRDefault="00BE54E3" w:rsidP="00D51109">
            <w:pPr>
              <w:pStyle w:val="ConsPlusNormal"/>
              <w:jc w:val="center"/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E3" w:rsidRPr="008E0ABF" w:rsidRDefault="00BE54E3" w:rsidP="00D51109">
            <w:pPr>
              <w:pStyle w:val="ConsPlusNormal"/>
              <w:jc w:val="center"/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E3" w:rsidRPr="008E0ABF" w:rsidRDefault="00BE54E3" w:rsidP="00D51109">
            <w:pPr>
              <w:pStyle w:val="ConsPlusNormal"/>
              <w:jc w:val="center"/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E3" w:rsidRPr="008E0ABF" w:rsidRDefault="00BE54E3" w:rsidP="00107054">
            <w:pPr>
              <w:pStyle w:val="ConsPlusNormal"/>
              <w:jc w:val="center"/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1-6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E3" w:rsidRPr="008E0ABF" w:rsidRDefault="00BE54E3" w:rsidP="00BE54E3">
            <w:pPr>
              <w:pStyle w:val="ConsPlusNormal"/>
              <w:jc w:val="center"/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1-8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E3" w:rsidRPr="008E0ABF" w:rsidRDefault="00BE54E3" w:rsidP="00107054">
            <w:pPr>
              <w:pStyle w:val="ConsPlusNormal"/>
              <w:jc w:val="center"/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1-6</w:t>
            </w:r>
          </w:p>
        </w:tc>
      </w:tr>
      <w:tr w:rsidR="00BE54E3" w:rsidRPr="008E0A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E3" w:rsidRPr="008E0ABF" w:rsidRDefault="00BE54E3" w:rsidP="008E0ABF">
            <w:pPr>
              <w:pStyle w:val="ConsPlusNormal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iCs/>
              </w:rPr>
            </w:pPr>
            <w:r w:rsidRPr="008E0ABF">
              <w:rPr>
                <w:rFonts w:asciiTheme="minorHAnsi" w:hAnsiTheme="minorHAnsi" w:cstheme="minorHAnsi"/>
                <w:bCs/>
                <w:iCs/>
              </w:rPr>
              <w:t>6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E3" w:rsidRPr="008E0ABF" w:rsidRDefault="00BE54E3" w:rsidP="008E0ABF">
            <w:pPr>
              <w:pStyle w:val="ConsPlusNormal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8E0ABF">
              <w:rPr>
                <w:rFonts w:asciiTheme="minorHAnsi" w:hAnsiTheme="minorHAnsi" w:cstheme="minorHAnsi"/>
                <w:bCs/>
                <w:iCs/>
              </w:rPr>
              <w:t>Чемпионат Северо-Западного федерального округа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E3" w:rsidRPr="008E0ABF" w:rsidRDefault="00BE54E3" w:rsidP="00D51109">
            <w:pPr>
              <w:pStyle w:val="ConsPlusNormal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8E0ABF">
              <w:rPr>
                <w:rFonts w:asciiTheme="minorHAnsi" w:hAnsiTheme="minorHAnsi" w:cstheme="minorHAnsi"/>
                <w:bCs/>
                <w:iCs/>
              </w:rPr>
              <w:t>1-8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E3" w:rsidRPr="008E0ABF" w:rsidRDefault="00BE54E3" w:rsidP="00D51109">
            <w:pPr>
              <w:pStyle w:val="ConsPlusNormal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8E0ABF">
              <w:rPr>
                <w:rFonts w:asciiTheme="minorHAnsi" w:hAnsiTheme="minorHAnsi" w:cstheme="minorHAnsi"/>
                <w:bCs/>
                <w:iCs/>
              </w:rPr>
              <w:t>1-16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E3" w:rsidRPr="008E0ABF" w:rsidRDefault="00BE54E3" w:rsidP="00D51109">
            <w:pPr>
              <w:pStyle w:val="ConsPlusNormal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8E0ABF">
              <w:rPr>
                <w:rFonts w:asciiTheme="minorHAnsi" w:hAnsiTheme="minorHAnsi" w:cstheme="minorHAnsi"/>
                <w:bCs/>
                <w:iCs/>
              </w:rPr>
              <w:t>1-10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E3" w:rsidRPr="008E0ABF" w:rsidRDefault="00BE54E3" w:rsidP="00D51109">
            <w:pPr>
              <w:pStyle w:val="ConsPlusNormal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8E0ABF">
              <w:rPr>
                <w:rFonts w:asciiTheme="minorHAnsi" w:hAnsiTheme="minorHAnsi" w:cstheme="minorHAnsi"/>
                <w:bCs/>
                <w:i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E3" w:rsidRPr="008E0ABF" w:rsidRDefault="00BE54E3" w:rsidP="00D51109">
            <w:pPr>
              <w:pStyle w:val="ConsPlusNormal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8E0ABF">
              <w:rPr>
                <w:rFonts w:asciiTheme="minorHAnsi" w:hAnsiTheme="minorHAnsi" w:cstheme="minorHAnsi"/>
                <w:bCs/>
                <w:i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E3" w:rsidRPr="008E0ABF" w:rsidRDefault="00BE54E3" w:rsidP="00D51109">
            <w:pPr>
              <w:pStyle w:val="ConsPlusNormal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8E0ABF">
              <w:rPr>
                <w:rFonts w:asciiTheme="minorHAnsi" w:hAnsiTheme="minorHAnsi" w:cstheme="minorHAnsi"/>
                <w:bCs/>
                <w:iCs/>
              </w:rPr>
              <w:t>-</w:t>
            </w:r>
          </w:p>
        </w:tc>
      </w:tr>
      <w:tr w:rsidR="00BE54E3" w:rsidRPr="008E0A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E3" w:rsidRPr="008E0ABF" w:rsidRDefault="00BE54E3" w:rsidP="008E0ABF">
            <w:pPr>
              <w:pStyle w:val="ConsPlusNormal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iCs/>
              </w:rPr>
            </w:pPr>
            <w:r w:rsidRPr="008E0ABF">
              <w:rPr>
                <w:rFonts w:asciiTheme="minorHAnsi" w:hAnsiTheme="minorHAnsi" w:cstheme="minorHAnsi"/>
                <w:bCs/>
                <w:iCs/>
              </w:rPr>
              <w:lastRenderedPageBreak/>
              <w:t>7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E3" w:rsidRPr="008E0ABF" w:rsidRDefault="00BE54E3" w:rsidP="008E0ABF">
            <w:pPr>
              <w:pStyle w:val="ConsPlusNormal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8E0ABF">
              <w:rPr>
                <w:rFonts w:asciiTheme="minorHAnsi" w:hAnsiTheme="minorHAnsi" w:cstheme="minorHAnsi"/>
                <w:bCs/>
                <w:iCs/>
              </w:rPr>
              <w:t>Первенство Северо-Западного федерального округа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E3" w:rsidRPr="008E0ABF" w:rsidRDefault="00BE54E3" w:rsidP="00D51109">
            <w:pPr>
              <w:pStyle w:val="ConsPlusNormal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8E0ABF">
              <w:rPr>
                <w:rFonts w:asciiTheme="minorHAnsi" w:hAnsiTheme="minorHAnsi" w:cstheme="minorHAnsi"/>
                <w:bCs/>
                <w:i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E3" w:rsidRPr="008E0ABF" w:rsidRDefault="00BE54E3" w:rsidP="00D51109">
            <w:pPr>
              <w:pStyle w:val="ConsPlusNormal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8E0ABF">
              <w:rPr>
                <w:rFonts w:asciiTheme="minorHAnsi" w:hAnsiTheme="minorHAnsi" w:cstheme="minorHAnsi"/>
                <w:bCs/>
                <w:i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E3" w:rsidRPr="008E0ABF" w:rsidRDefault="00BE54E3" w:rsidP="00D51109">
            <w:pPr>
              <w:pStyle w:val="ConsPlusNormal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8E0ABF">
              <w:rPr>
                <w:rFonts w:asciiTheme="minorHAnsi" w:hAnsiTheme="minorHAnsi" w:cstheme="minorHAnsi"/>
                <w:bCs/>
                <w:i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E3" w:rsidRPr="008E0ABF" w:rsidRDefault="00BE54E3" w:rsidP="00D51109">
            <w:pPr>
              <w:pStyle w:val="ConsPlusNormal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8E0ABF">
              <w:rPr>
                <w:rFonts w:asciiTheme="minorHAnsi" w:hAnsiTheme="minorHAnsi" w:cstheme="minorHAnsi"/>
                <w:bCs/>
                <w:iCs/>
              </w:rPr>
              <w:t>1-8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E3" w:rsidRPr="008E0ABF" w:rsidRDefault="00BE54E3" w:rsidP="00D51109">
            <w:pPr>
              <w:pStyle w:val="ConsPlusNormal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8E0ABF">
              <w:rPr>
                <w:rFonts w:asciiTheme="minorHAnsi" w:hAnsiTheme="minorHAnsi" w:cstheme="minorHAnsi"/>
                <w:bCs/>
                <w:iCs/>
              </w:rPr>
              <w:t>1-16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E3" w:rsidRPr="008E0ABF" w:rsidRDefault="00BE54E3" w:rsidP="00D51109">
            <w:pPr>
              <w:pStyle w:val="ConsPlusNormal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8E0ABF">
              <w:rPr>
                <w:rFonts w:asciiTheme="minorHAnsi" w:hAnsiTheme="minorHAnsi" w:cstheme="minorHAnsi"/>
                <w:bCs/>
                <w:iCs/>
              </w:rPr>
              <w:t>1-10</w:t>
            </w:r>
          </w:p>
        </w:tc>
      </w:tr>
      <w:tr w:rsidR="00BE54E3" w:rsidRPr="008E0A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E3" w:rsidRPr="008E0ABF" w:rsidRDefault="00BE54E3" w:rsidP="008E0ABF">
            <w:pPr>
              <w:pStyle w:val="ConsPlusNormal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iCs/>
              </w:rPr>
            </w:pPr>
            <w:r w:rsidRPr="008E0ABF">
              <w:rPr>
                <w:rFonts w:asciiTheme="minorHAnsi" w:hAnsiTheme="minorHAnsi" w:cstheme="minorHAnsi"/>
                <w:bCs/>
                <w:iCs/>
              </w:rPr>
              <w:t>8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E3" w:rsidRPr="008E0ABF" w:rsidRDefault="00BE54E3" w:rsidP="008E0ABF">
            <w:pPr>
              <w:pStyle w:val="ConsPlusNormal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8E0ABF">
              <w:rPr>
                <w:rFonts w:asciiTheme="minorHAnsi" w:hAnsiTheme="minorHAnsi" w:cstheme="minorHAnsi"/>
                <w:bCs/>
                <w:iCs/>
              </w:rPr>
              <w:t>Чемпионат Ленинградской области, Кубок Ленинградской области (сумма этапов или финал)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E3" w:rsidRPr="008E0ABF" w:rsidRDefault="00BE54E3" w:rsidP="00D51109">
            <w:pPr>
              <w:pStyle w:val="ConsPlusNormal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8E0ABF">
              <w:rPr>
                <w:rFonts w:asciiTheme="minorHAnsi" w:hAnsiTheme="minorHAnsi" w:cstheme="minorHAnsi"/>
                <w:bCs/>
                <w:iCs/>
              </w:rPr>
              <w:t>1-2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E3" w:rsidRPr="008E0ABF" w:rsidRDefault="00BE54E3" w:rsidP="00D51109">
            <w:pPr>
              <w:pStyle w:val="ConsPlusNormal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8E0ABF">
              <w:rPr>
                <w:rFonts w:asciiTheme="minorHAnsi" w:hAnsiTheme="minorHAnsi" w:cstheme="minorHAnsi"/>
                <w:bCs/>
                <w:iCs/>
              </w:rPr>
              <w:t>1-4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E3" w:rsidRPr="008E0ABF" w:rsidRDefault="00BE54E3" w:rsidP="00E16D66">
            <w:pPr>
              <w:pStyle w:val="ConsPlusNormal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8E0ABF">
              <w:rPr>
                <w:rFonts w:asciiTheme="minorHAnsi" w:hAnsiTheme="minorHAnsi" w:cstheme="minorHAnsi"/>
                <w:bCs/>
                <w:iCs/>
              </w:rPr>
              <w:t>1-</w:t>
            </w:r>
            <w:r>
              <w:rPr>
                <w:rFonts w:asciiTheme="minorHAnsi" w:hAnsiTheme="minorHAnsi" w:cstheme="minorHAnsi"/>
                <w:bCs/>
                <w:iCs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E3" w:rsidRPr="008E0ABF" w:rsidRDefault="00BE54E3" w:rsidP="00D51109">
            <w:pPr>
              <w:pStyle w:val="ConsPlusNormal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8E0ABF">
              <w:rPr>
                <w:rFonts w:asciiTheme="minorHAnsi" w:hAnsiTheme="minorHAnsi" w:cstheme="minorHAnsi"/>
                <w:bCs/>
                <w:i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E3" w:rsidRPr="008E0ABF" w:rsidRDefault="00BE54E3" w:rsidP="00D51109">
            <w:pPr>
              <w:pStyle w:val="ConsPlusNormal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8E0ABF">
              <w:rPr>
                <w:rFonts w:asciiTheme="minorHAnsi" w:hAnsiTheme="minorHAnsi" w:cstheme="minorHAnsi"/>
                <w:bCs/>
                <w:i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E3" w:rsidRPr="008E0ABF" w:rsidRDefault="00BE54E3" w:rsidP="00D51109">
            <w:pPr>
              <w:pStyle w:val="ConsPlusNormal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8E0ABF">
              <w:rPr>
                <w:rFonts w:asciiTheme="minorHAnsi" w:hAnsiTheme="minorHAnsi" w:cstheme="minorHAnsi"/>
                <w:bCs/>
                <w:iCs/>
              </w:rPr>
              <w:t>-</w:t>
            </w:r>
          </w:p>
        </w:tc>
      </w:tr>
      <w:tr w:rsidR="00BE54E3" w:rsidRPr="008E0A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E3" w:rsidRPr="008E0ABF" w:rsidRDefault="00BE54E3" w:rsidP="008E0ABF">
            <w:pPr>
              <w:pStyle w:val="ConsPlusNormal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iCs/>
              </w:rPr>
            </w:pPr>
            <w:r w:rsidRPr="008E0ABF">
              <w:rPr>
                <w:rFonts w:asciiTheme="minorHAnsi" w:hAnsiTheme="minorHAnsi" w:cstheme="minorHAnsi"/>
                <w:bCs/>
                <w:iCs/>
              </w:rPr>
              <w:t>9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E3" w:rsidRPr="008E0ABF" w:rsidRDefault="00BE54E3" w:rsidP="008E0ABF">
            <w:pPr>
              <w:pStyle w:val="ConsPlusNormal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8E0ABF">
              <w:rPr>
                <w:rFonts w:asciiTheme="minorHAnsi" w:hAnsiTheme="minorHAnsi" w:cstheme="minorHAnsi"/>
                <w:bCs/>
                <w:iCs/>
              </w:rPr>
              <w:t>Первенство Ленинградской области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E3" w:rsidRPr="008E0ABF" w:rsidRDefault="00BE54E3" w:rsidP="00D51109">
            <w:pPr>
              <w:pStyle w:val="ConsPlusNormal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8E0ABF">
              <w:rPr>
                <w:rFonts w:asciiTheme="minorHAnsi" w:hAnsiTheme="minorHAnsi" w:cstheme="minorHAnsi"/>
                <w:bCs/>
                <w:i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E3" w:rsidRPr="008E0ABF" w:rsidRDefault="00BE54E3" w:rsidP="00D51109">
            <w:pPr>
              <w:pStyle w:val="ConsPlusNormal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8E0ABF">
              <w:rPr>
                <w:rFonts w:asciiTheme="minorHAnsi" w:hAnsiTheme="minorHAnsi" w:cstheme="minorHAnsi"/>
                <w:bCs/>
                <w:i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E3" w:rsidRPr="008E0ABF" w:rsidRDefault="00BE54E3" w:rsidP="00D51109">
            <w:pPr>
              <w:pStyle w:val="ConsPlusNormal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8E0ABF">
              <w:rPr>
                <w:rFonts w:asciiTheme="minorHAnsi" w:hAnsiTheme="minorHAnsi" w:cstheme="minorHAnsi"/>
                <w:bCs/>
                <w:i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E3" w:rsidRPr="008E0ABF" w:rsidRDefault="00BE54E3" w:rsidP="00D51109">
            <w:pPr>
              <w:pStyle w:val="ConsPlusNormal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8E0ABF">
              <w:rPr>
                <w:rFonts w:asciiTheme="minorHAnsi" w:hAnsiTheme="minorHAnsi" w:cstheme="minorHAnsi"/>
                <w:bCs/>
                <w:iCs/>
              </w:rPr>
              <w:t>1-</w:t>
            </w:r>
            <w:r>
              <w:rPr>
                <w:rFonts w:asciiTheme="minorHAnsi" w:hAnsiTheme="minorHAnsi" w:cstheme="minorHAnsi"/>
                <w:bCs/>
                <w:i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E3" w:rsidRPr="008E0ABF" w:rsidRDefault="00BE54E3" w:rsidP="00D51109">
            <w:pPr>
              <w:pStyle w:val="ConsPlusNormal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8E0ABF">
              <w:rPr>
                <w:rFonts w:asciiTheme="minorHAnsi" w:hAnsiTheme="minorHAnsi" w:cstheme="minorHAnsi"/>
                <w:bCs/>
                <w:iCs/>
              </w:rPr>
              <w:t>1-</w:t>
            </w:r>
            <w:r>
              <w:rPr>
                <w:rFonts w:asciiTheme="minorHAnsi" w:hAnsiTheme="minorHAnsi" w:cstheme="minorHAnsi"/>
                <w:bCs/>
                <w:iCs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E3" w:rsidRPr="008E0ABF" w:rsidRDefault="00BE54E3" w:rsidP="00E16D66">
            <w:pPr>
              <w:pStyle w:val="ConsPlusNormal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8E0ABF">
              <w:rPr>
                <w:rFonts w:asciiTheme="minorHAnsi" w:hAnsiTheme="minorHAnsi" w:cstheme="minorHAnsi"/>
                <w:bCs/>
                <w:iCs/>
              </w:rPr>
              <w:t>1-</w:t>
            </w:r>
            <w:r>
              <w:rPr>
                <w:rFonts w:asciiTheme="minorHAnsi" w:hAnsiTheme="minorHAnsi" w:cstheme="minorHAnsi"/>
                <w:bCs/>
                <w:iCs/>
              </w:rPr>
              <w:t>4</w:t>
            </w:r>
          </w:p>
        </w:tc>
      </w:tr>
      <w:tr w:rsidR="00BE54E3" w:rsidRPr="008E0A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E3" w:rsidRPr="008E0ABF" w:rsidRDefault="00BE54E3" w:rsidP="008E0ABF">
            <w:pPr>
              <w:pStyle w:val="ConsPlusNormal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E3" w:rsidRPr="008E0ABF" w:rsidRDefault="00BE54E3" w:rsidP="008E0ABF">
            <w:pPr>
              <w:pStyle w:val="ConsPlusNormal"/>
              <w:jc w:val="center"/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Областные спортивные отборочные соревнования в возрастной группе, предшествующей младшей возрастной группе в соответствии с ЕВСК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E3" w:rsidRPr="008E0ABF" w:rsidRDefault="00BE54E3" w:rsidP="00D51109">
            <w:pPr>
              <w:pStyle w:val="ConsPlusNormal"/>
              <w:jc w:val="center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E3" w:rsidRPr="008E0ABF" w:rsidRDefault="00BE54E3" w:rsidP="00D51109">
            <w:pPr>
              <w:pStyle w:val="ConsPlusNormal"/>
              <w:jc w:val="center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E3" w:rsidRPr="008E0ABF" w:rsidRDefault="00BE54E3" w:rsidP="00D51109">
            <w:pPr>
              <w:pStyle w:val="ConsPlusNormal"/>
              <w:jc w:val="center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E3" w:rsidRPr="008E0ABF" w:rsidRDefault="00BE54E3" w:rsidP="00D51109">
            <w:pPr>
              <w:pStyle w:val="ConsPlusNormal"/>
              <w:jc w:val="center"/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E3" w:rsidRPr="008E0ABF" w:rsidRDefault="00BE54E3" w:rsidP="00D51109">
            <w:pPr>
              <w:pStyle w:val="ConsPlusNormal"/>
              <w:jc w:val="center"/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E3" w:rsidRPr="008E0ABF" w:rsidRDefault="00BE54E3" w:rsidP="00E16D66">
            <w:pPr>
              <w:pStyle w:val="ConsPlusNormal"/>
              <w:jc w:val="center"/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1-3</w:t>
            </w:r>
          </w:p>
        </w:tc>
      </w:tr>
    </w:tbl>
    <w:p w:rsidR="008E0ABF" w:rsidRPr="008E0ABF" w:rsidRDefault="008E0ABF" w:rsidP="008E0ABF">
      <w:pPr>
        <w:pStyle w:val="ConsPlusNormal"/>
        <w:jc w:val="center"/>
        <w:rPr>
          <w:rFonts w:asciiTheme="minorHAnsi" w:hAnsiTheme="minorHAnsi" w:cstheme="minorHAnsi"/>
          <w:bCs/>
          <w:iCs/>
        </w:rPr>
      </w:pPr>
    </w:p>
    <w:p w:rsidR="008E0ABF" w:rsidRPr="008E0ABF" w:rsidRDefault="008E0ABF" w:rsidP="008E0ABF">
      <w:pPr>
        <w:pStyle w:val="ConsPlusNormal"/>
        <w:ind w:firstLine="567"/>
        <w:jc w:val="both"/>
        <w:rPr>
          <w:rFonts w:asciiTheme="minorHAnsi" w:hAnsiTheme="minorHAnsi" w:cstheme="minorHAnsi"/>
          <w:bCs/>
          <w:iCs/>
        </w:rPr>
      </w:pPr>
      <w:r w:rsidRPr="008E0ABF">
        <w:rPr>
          <w:rFonts w:asciiTheme="minorHAnsi" w:hAnsiTheme="minorHAnsi" w:cstheme="minorHAnsi"/>
          <w:bCs/>
          <w:iCs/>
        </w:rPr>
        <w:t>I группа - командные игровые виды спорта и спортивные дисциплины, командные соревнования в индивидуальных видах спорта и спортивных дисциплинах;</w:t>
      </w:r>
    </w:p>
    <w:p w:rsidR="008E0ABF" w:rsidRPr="008E0ABF" w:rsidRDefault="008E0ABF" w:rsidP="008E0ABF">
      <w:pPr>
        <w:pStyle w:val="ConsPlusNormal"/>
        <w:ind w:firstLine="567"/>
        <w:jc w:val="both"/>
        <w:rPr>
          <w:rFonts w:asciiTheme="minorHAnsi" w:hAnsiTheme="minorHAnsi" w:cstheme="minorHAnsi"/>
          <w:bCs/>
          <w:iCs/>
        </w:rPr>
      </w:pPr>
      <w:proofErr w:type="gramStart"/>
      <w:r w:rsidRPr="008E0ABF">
        <w:rPr>
          <w:rFonts w:asciiTheme="minorHAnsi" w:hAnsiTheme="minorHAnsi" w:cstheme="minorHAnsi"/>
          <w:bCs/>
          <w:iCs/>
        </w:rPr>
        <w:t xml:space="preserve">II группа - виды спорта и спортивные дисциплины, в которых занятые места определяются по системе "с выбыванием участников после поражения" (в </w:t>
      </w:r>
      <w:proofErr w:type="spellStart"/>
      <w:r w:rsidRPr="008E0ABF">
        <w:rPr>
          <w:rFonts w:asciiTheme="minorHAnsi" w:hAnsiTheme="minorHAnsi" w:cstheme="minorHAnsi"/>
          <w:bCs/>
          <w:iCs/>
        </w:rPr>
        <w:t>т.ч</w:t>
      </w:r>
      <w:proofErr w:type="spellEnd"/>
      <w:r w:rsidRPr="008E0ABF">
        <w:rPr>
          <w:rFonts w:asciiTheme="minorHAnsi" w:hAnsiTheme="minorHAnsi" w:cstheme="minorHAnsi"/>
          <w:bCs/>
          <w:iCs/>
        </w:rPr>
        <w:t xml:space="preserve">. спортивные единоборства, фехтование, бадминтон, теннис, </w:t>
      </w:r>
      <w:proofErr w:type="spellStart"/>
      <w:r w:rsidRPr="008E0ABF">
        <w:rPr>
          <w:rFonts w:asciiTheme="minorHAnsi" w:hAnsiTheme="minorHAnsi" w:cstheme="minorHAnsi"/>
          <w:bCs/>
          <w:iCs/>
        </w:rPr>
        <w:t>ски</w:t>
      </w:r>
      <w:proofErr w:type="spellEnd"/>
      <w:r w:rsidRPr="008E0ABF">
        <w:rPr>
          <w:rFonts w:asciiTheme="minorHAnsi" w:hAnsiTheme="minorHAnsi" w:cstheme="minorHAnsi"/>
          <w:bCs/>
          <w:iCs/>
        </w:rPr>
        <w:t>-кросс и т.п.);</w:t>
      </w:r>
      <w:proofErr w:type="gramEnd"/>
    </w:p>
    <w:p w:rsidR="008E0ABF" w:rsidRPr="008E0ABF" w:rsidRDefault="008E0ABF" w:rsidP="008E0ABF">
      <w:pPr>
        <w:pStyle w:val="ConsPlusNormal"/>
        <w:ind w:firstLine="567"/>
        <w:jc w:val="both"/>
        <w:rPr>
          <w:rFonts w:asciiTheme="minorHAnsi" w:hAnsiTheme="minorHAnsi" w:cstheme="minorHAnsi"/>
          <w:bCs/>
          <w:iCs/>
        </w:rPr>
      </w:pPr>
      <w:r w:rsidRPr="008E0ABF">
        <w:rPr>
          <w:rFonts w:asciiTheme="minorHAnsi" w:hAnsiTheme="minorHAnsi" w:cstheme="minorHAnsi"/>
          <w:bCs/>
          <w:iCs/>
        </w:rPr>
        <w:t>III группа - индивидуальные виды спорта и спортивные дисциплины, не вошедшие в I и II группы видов спорта и спортивных дисциплин.</w:t>
      </w:r>
    </w:p>
    <w:p w:rsidR="008E0ABF" w:rsidRPr="002A214F" w:rsidRDefault="008E0ABF" w:rsidP="008E0ABF">
      <w:pPr>
        <w:pStyle w:val="ConsPlusNormal"/>
        <w:ind w:firstLine="567"/>
        <w:jc w:val="both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>Допускается включение отдельных спортсменов в списки кандидатов в спортивные сборные команды Ленинградской области по решению тренерского совета региональной спортивной федерации, согласованного с Центрами спортивной подготовки</w:t>
      </w:r>
      <w:r w:rsidR="002A214F">
        <w:rPr>
          <w:rFonts w:asciiTheme="minorHAnsi" w:hAnsiTheme="minorHAnsi" w:cstheme="minorHAnsi"/>
          <w:bCs/>
          <w:iCs/>
        </w:rPr>
        <w:t xml:space="preserve">, </w:t>
      </w:r>
      <w:r w:rsidR="002A214F" w:rsidRPr="008E0ABF">
        <w:rPr>
          <w:rFonts w:asciiTheme="minorHAnsi" w:hAnsiTheme="minorHAnsi" w:cstheme="minorHAnsi"/>
          <w:bCs/>
          <w:iCs/>
        </w:rPr>
        <w:t>I группа</w:t>
      </w:r>
      <w:r w:rsidR="002A214F">
        <w:rPr>
          <w:rFonts w:asciiTheme="minorHAnsi" w:hAnsiTheme="minorHAnsi" w:cstheme="minorHAnsi"/>
          <w:bCs/>
          <w:iCs/>
        </w:rPr>
        <w:t xml:space="preserve"> – без ограничений по количеству человек, </w:t>
      </w:r>
      <w:r w:rsidR="002A214F">
        <w:rPr>
          <w:rFonts w:asciiTheme="minorHAnsi" w:hAnsiTheme="minorHAnsi" w:cstheme="minorHAnsi"/>
          <w:bCs/>
          <w:iCs/>
          <w:lang w:val="en-US"/>
        </w:rPr>
        <w:t>II</w:t>
      </w:r>
      <w:r w:rsidR="002A214F" w:rsidRPr="002A214F">
        <w:rPr>
          <w:rFonts w:asciiTheme="minorHAnsi" w:hAnsiTheme="minorHAnsi" w:cstheme="minorHAnsi"/>
          <w:bCs/>
          <w:iCs/>
        </w:rPr>
        <w:t xml:space="preserve"> </w:t>
      </w:r>
      <w:r w:rsidR="002A214F">
        <w:rPr>
          <w:rFonts w:asciiTheme="minorHAnsi" w:hAnsiTheme="minorHAnsi" w:cstheme="minorHAnsi"/>
          <w:bCs/>
          <w:iCs/>
        </w:rPr>
        <w:t xml:space="preserve">и </w:t>
      </w:r>
      <w:r w:rsidR="002A214F">
        <w:rPr>
          <w:rFonts w:asciiTheme="minorHAnsi" w:hAnsiTheme="minorHAnsi" w:cstheme="minorHAnsi"/>
          <w:bCs/>
          <w:iCs/>
          <w:lang w:val="en-US"/>
        </w:rPr>
        <w:t>III</w:t>
      </w:r>
      <w:r w:rsidR="002A214F" w:rsidRPr="002A214F">
        <w:rPr>
          <w:rFonts w:asciiTheme="minorHAnsi" w:hAnsiTheme="minorHAnsi" w:cstheme="minorHAnsi"/>
          <w:bCs/>
          <w:iCs/>
        </w:rPr>
        <w:t xml:space="preserve"> </w:t>
      </w:r>
      <w:r w:rsidR="002A214F">
        <w:rPr>
          <w:rFonts w:asciiTheme="minorHAnsi" w:hAnsiTheme="minorHAnsi" w:cstheme="minorHAnsi"/>
          <w:bCs/>
          <w:iCs/>
        </w:rPr>
        <w:t xml:space="preserve"> группы – не более 5 человек в год.</w:t>
      </w:r>
    </w:p>
    <w:p w:rsidR="008E0ABF" w:rsidRPr="008E0ABF" w:rsidRDefault="008E0ABF" w:rsidP="008E0ABF">
      <w:pPr>
        <w:pStyle w:val="ConsPlusNormal"/>
        <w:ind w:firstLine="567"/>
        <w:jc w:val="both"/>
        <w:rPr>
          <w:rFonts w:asciiTheme="minorHAnsi" w:hAnsiTheme="minorHAnsi" w:cstheme="minorHAnsi"/>
        </w:rPr>
      </w:pPr>
    </w:p>
    <w:p w:rsidR="004C0142" w:rsidRPr="008E0ABF" w:rsidRDefault="002A214F">
      <w:pPr>
        <w:rPr>
          <w:rFonts w:cstheme="minorHAnsi"/>
        </w:rPr>
      </w:pPr>
      <w:bookmarkStart w:id="1" w:name="_GoBack"/>
      <w:bookmarkEnd w:id="1"/>
    </w:p>
    <w:sectPr w:rsidR="004C0142" w:rsidRPr="008E0ABF" w:rsidSect="008E0AB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85678"/>
    <w:multiLevelType w:val="hybridMultilevel"/>
    <w:tmpl w:val="FB7EA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ABF"/>
    <w:rsid w:val="00167D4A"/>
    <w:rsid w:val="002A214F"/>
    <w:rsid w:val="003C251B"/>
    <w:rsid w:val="008E0ABF"/>
    <w:rsid w:val="00BE54E3"/>
    <w:rsid w:val="00D51109"/>
    <w:rsid w:val="00E16D66"/>
    <w:rsid w:val="00F8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0A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8E0A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0A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8E0A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Сергеевна Зуева</dc:creator>
  <cp:lastModifiedBy>Ольга Владимировна ВЛАСОВА</cp:lastModifiedBy>
  <cp:revision>3</cp:revision>
  <dcterms:created xsi:type="dcterms:W3CDTF">2021-10-14T08:49:00Z</dcterms:created>
  <dcterms:modified xsi:type="dcterms:W3CDTF">2021-11-30T07:39:00Z</dcterms:modified>
</cp:coreProperties>
</file>