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F1" w:rsidRPr="000E4D7B" w:rsidRDefault="00366CF1" w:rsidP="003D01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E4D7B">
        <w:rPr>
          <w:sz w:val="28"/>
          <w:szCs w:val="28"/>
        </w:rPr>
        <w:t>ПРОЕКТ</w:t>
      </w:r>
    </w:p>
    <w:p w:rsidR="00366CF1" w:rsidRPr="000E4D7B" w:rsidRDefault="00366CF1" w:rsidP="003D01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CF1" w:rsidRPr="000E4D7B" w:rsidRDefault="00217C21" w:rsidP="003D01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4D7B">
        <w:rPr>
          <w:sz w:val="28"/>
          <w:szCs w:val="28"/>
        </w:rPr>
        <w:t>ГУБЕРНАТОР</w:t>
      </w:r>
      <w:r w:rsidR="00366CF1" w:rsidRPr="000E4D7B">
        <w:rPr>
          <w:sz w:val="28"/>
          <w:szCs w:val="28"/>
        </w:rPr>
        <w:t xml:space="preserve"> ЛЕНИНГРАДСКОЙ ОБЛАСТИ</w:t>
      </w:r>
    </w:p>
    <w:p w:rsidR="00366CF1" w:rsidRPr="000E4D7B" w:rsidRDefault="00366CF1" w:rsidP="003D01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66CF1" w:rsidRPr="000E4D7B" w:rsidRDefault="00366CF1" w:rsidP="003D01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4D7B">
        <w:rPr>
          <w:sz w:val="28"/>
          <w:szCs w:val="28"/>
        </w:rPr>
        <w:t>ПОСТАНОВЛЕНИЕ</w:t>
      </w:r>
    </w:p>
    <w:p w:rsidR="00366CF1" w:rsidRPr="000E4D7B" w:rsidRDefault="00366CF1" w:rsidP="003D01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35E10" w:rsidRDefault="00366CF1" w:rsidP="005E29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4D7B">
        <w:rPr>
          <w:b/>
          <w:sz w:val="28"/>
          <w:szCs w:val="28"/>
        </w:rPr>
        <w:t>О внесении изменени</w:t>
      </w:r>
      <w:r w:rsidR="004F601D" w:rsidRPr="000E4D7B">
        <w:rPr>
          <w:b/>
          <w:sz w:val="28"/>
          <w:szCs w:val="28"/>
        </w:rPr>
        <w:t>й</w:t>
      </w:r>
      <w:r w:rsidRPr="000E4D7B">
        <w:rPr>
          <w:b/>
          <w:sz w:val="28"/>
          <w:szCs w:val="28"/>
        </w:rPr>
        <w:t xml:space="preserve"> в </w:t>
      </w:r>
      <w:r w:rsidR="002D7255">
        <w:rPr>
          <w:b/>
          <w:sz w:val="28"/>
          <w:szCs w:val="28"/>
        </w:rPr>
        <w:t>п</w:t>
      </w:r>
      <w:r w:rsidR="002D7255" w:rsidRPr="002D7255">
        <w:rPr>
          <w:b/>
          <w:sz w:val="28"/>
          <w:szCs w:val="28"/>
        </w:rPr>
        <w:t xml:space="preserve">остановление Губернатора Ленинградской области от </w:t>
      </w:r>
      <w:r w:rsidR="00035E10" w:rsidRPr="00035E10">
        <w:rPr>
          <w:b/>
          <w:sz w:val="28"/>
          <w:szCs w:val="28"/>
        </w:rPr>
        <w:t>23</w:t>
      </w:r>
      <w:r w:rsidR="00035E10">
        <w:rPr>
          <w:b/>
          <w:sz w:val="28"/>
          <w:szCs w:val="28"/>
        </w:rPr>
        <w:t xml:space="preserve"> апреля </w:t>
      </w:r>
      <w:r w:rsidR="00035E10" w:rsidRPr="00035E10">
        <w:rPr>
          <w:b/>
          <w:sz w:val="28"/>
          <w:szCs w:val="28"/>
        </w:rPr>
        <w:t xml:space="preserve">2019 </w:t>
      </w:r>
      <w:r w:rsidR="00F520EB">
        <w:rPr>
          <w:b/>
          <w:sz w:val="28"/>
          <w:szCs w:val="28"/>
        </w:rPr>
        <w:t xml:space="preserve">года </w:t>
      </w:r>
      <w:r w:rsidR="00035E10">
        <w:rPr>
          <w:b/>
          <w:sz w:val="28"/>
          <w:szCs w:val="28"/>
        </w:rPr>
        <w:t>№</w:t>
      </w:r>
      <w:r w:rsidR="00035E10" w:rsidRPr="00035E10">
        <w:rPr>
          <w:b/>
          <w:sz w:val="28"/>
          <w:szCs w:val="28"/>
        </w:rPr>
        <w:t xml:space="preserve"> 23-пг </w:t>
      </w:r>
      <w:r w:rsidR="00035E10">
        <w:rPr>
          <w:b/>
          <w:sz w:val="28"/>
          <w:szCs w:val="28"/>
        </w:rPr>
        <w:t>«</w:t>
      </w:r>
      <w:r w:rsidR="00035E10" w:rsidRPr="00035E10">
        <w:rPr>
          <w:b/>
          <w:sz w:val="28"/>
          <w:szCs w:val="28"/>
        </w:rPr>
        <w:t>О служебном распорядке в органах исполнительной власти и аппаратах миро</w:t>
      </w:r>
      <w:r w:rsidR="00035E10">
        <w:rPr>
          <w:b/>
          <w:sz w:val="28"/>
          <w:szCs w:val="28"/>
        </w:rPr>
        <w:t xml:space="preserve">вых судей </w:t>
      </w:r>
    </w:p>
    <w:p w:rsidR="004F601D" w:rsidRPr="000E4D7B" w:rsidRDefault="00035E10" w:rsidP="005E295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Ленинградской области»</w:t>
      </w:r>
    </w:p>
    <w:p w:rsidR="004F601D" w:rsidRPr="000E4D7B" w:rsidRDefault="004F601D" w:rsidP="003D019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 w:val="0"/>
          <w:sz w:val="28"/>
          <w:szCs w:val="28"/>
          <w:lang w:eastAsia="en-US"/>
        </w:rPr>
      </w:pPr>
    </w:p>
    <w:p w:rsidR="00366CF1" w:rsidRPr="000E4D7B" w:rsidRDefault="00366CF1" w:rsidP="003D019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66CF1" w:rsidRPr="000E4D7B" w:rsidRDefault="00366CF1" w:rsidP="003D019E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D06C77" w:rsidRPr="00D06C77" w:rsidRDefault="00D06C77" w:rsidP="00D06C77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D06C77">
        <w:rPr>
          <w:rFonts w:eastAsiaTheme="minorHAnsi"/>
          <w:bCs w:val="0"/>
          <w:sz w:val="28"/>
          <w:szCs w:val="28"/>
          <w:lang w:eastAsia="en-US"/>
        </w:rPr>
        <w:t>В целях приведения нормативных правовых актов Ленинградской области в соответствие с действующим законодательством постановляю:</w:t>
      </w:r>
    </w:p>
    <w:p w:rsidR="00D06C77" w:rsidRPr="00D06C77" w:rsidRDefault="00D06C77" w:rsidP="00D06C7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035E10" w:rsidRPr="00D06C77" w:rsidRDefault="00D06C77" w:rsidP="005B68FF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D06C77">
        <w:rPr>
          <w:rFonts w:eastAsiaTheme="minorHAnsi"/>
          <w:bCs w:val="0"/>
          <w:sz w:val="28"/>
          <w:szCs w:val="28"/>
          <w:lang w:eastAsia="en-US"/>
        </w:rPr>
        <w:t xml:space="preserve">1. </w:t>
      </w:r>
      <w:proofErr w:type="gramStart"/>
      <w:r w:rsidRPr="00D06C77">
        <w:rPr>
          <w:rFonts w:eastAsiaTheme="minorHAnsi"/>
          <w:bCs w:val="0"/>
          <w:sz w:val="28"/>
          <w:szCs w:val="28"/>
          <w:lang w:eastAsia="en-US"/>
        </w:rPr>
        <w:t xml:space="preserve">Внести в Служебный </w:t>
      </w:r>
      <w:hyperlink r:id="rId8" w:history="1">
        <w:r w:rsidRPr="00D06C77">
          <w:rPr>
            <w:rFonts w:eastAsiaTheme="minorHAnsi"/>
            <w:bCs w:val="0"/>
            <w:sz w:val="28"/>
            <w:szCs w:val="28"/>
            <w:lang w:eastAsia="en-US"/>
          </w:rPr>
          <w:t>распорядок</w:t>
        </w:r>
      </w:hyperlink>
      <w:r w:rsidRPr="00D06C77">
        <w:rPr>
          <w:rFonts w:eastAsiaTheme="minorHAnsi"/>
          <w:bCs w:val="0"/>
          <w:sz w:val="28"/>
          <w:szCs w:val="28"/>
          <w:lang w:eastAsia="en-US"/>
        </w:rPr>
        <w:t xml:space="preserve"> в органах исполнительной власти и аппаратах мировых судей Ленинградской области, утвержденный постановлением Губернатора Ленинградской области от 23 апреля 2019 года </w:t>
      </w:r>
      <w:r>
        <w:rPr>
          <w:rFonts w:eastAsiaTheme="minorHAnsi"/>
          <w:bCs w:val="0"/>
          <w:sz w:val="28"/>
          <w:szCs w:val="28"/>
          <w:lang w:eastAsia="en-US"/>
        </w:rPr>
        <w:t>№</w:t>
      </w:r>
      <w:r w:rsidRPr="00D06C77">
        <w:rPr>
          <w:rFonts w:eastAsiaTheme="minorHAnsi"/>
          <w:bCs w:val="0"/>
          <w:sz w:val="28"/>
          <w:szCs w:val="28"/>
          <w:lang w:eastAsia="en-US"/>
        </w:rPr>
        <w:t xml:space="preserve"> 23-пг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5E295A" w:rsidRPr="00D06C77">
        <w:rPr>
          <w:sz w:val="28"/>
          <w:szCs w:val="28"/>
        </w:rPr>
        <w:t>изменени</w:t>
      </w:r>
      <w:r w:rsidR="00F520EB" w:rsidRPr="00D06C77">
        <w:rPr>
          <w:sz w:val="28"/>
          <w:szCs w:val="28"/>
        </w:rPr>
        <w:t xml:space="preserve">е, заменив </w:t>
      </w:r>
      <w:r w:rsidR="005E295A" w:rsidRPr="00D06C77">
        <w:rPr>
          <w:sz w:val="28"/>
          <w:szCs w:val="28"/>
        </w:rPr>
        <w:t xml:space="preserve">в </w:t>
      </w:r>
      <w:r w:rsidR="005B68FF" w:rsidRPr="00D06C77">
        <w:rPr>
          <w:sz w:val="28"/>
          <w:szCs w:val="28"/>
        </w:rPr>
        <w:t>пункте 3.5-3</w:t>
      </w:r>
      <w:r w:rsidR="005E295A" w:rsidRPr="00D06C77">
        <w:rPr>
          <w:sz w:val="28"/>
          <w:szCs w:val="28"/>
        </w:rPr>
        <w:t xml:space="preserve"> слова </w:t>
      </w:r>
      <w:r w:rsidR="00035E10" w:rsidRPr="00D06C77">
        <w:rPr>
          <w:rFonts w:eastAsiaTheme="minorHAnsi"/>
          <w:bCs w:val="0"/>
          <w:sz w:val="28"/>
          <w:szCs w:val="28"/>
          <w:lang w:eastAsia="en-US"/>
        </w:rPr>
        <w:t xml:space="preserve">«приказом </w:t>
      </w:r>
      <w:proofErr w:type="spellStart"/>
      <w:r w:rsidR="00035E10" w:rsidRPr="00D06C77">
        <w:rPr>
          <w:rFonts w:eastAsiaTheme="minorHAnsi"/>
          <w:bCs w:val="0"/>
          <w:sz w:val="28"/>
          <w:szCs w:val="28"/>
          <w:lang w:eastAsia="en-US"/>
        </w:rPr>
        <w:t>Минздравсоцразвития</w:t>
      </w:r>
      <w:proofErr w:type="spellEnd"/>
      <w:r w:rsidR="00035E10" w:rsidRPr="00D06C77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980B99">
        <w:rPr>
          <w:rFonts w:eastAsiaTheme="minorHAnsi"/>
          <w:bCs w:val="0"/>
          <w:sz w:val="28"/>
          <w:szCs w:val="28"/>
          <w:lang w:eastAsia="en-US"/>
        </w:rPr>
        <w:t>России</w:t>
      </w:r>
      <w:r w:rsidR="00035E10" w:rsidRPr="00D06C77">
        <w:rPr>
          <w:rFonts w:eastAsiaTheme="minorHAnsi"/>
          <w:bCs w:val="0"/>
          <w:sz w:val="28"/>
          <w:szCs w:val="28"/>
          <w:lang w:eastAsia="en-US"/>
        </w:rPr>
        <w:t xml:space="preserve"> от 14 декабря 2009 года № 984н» словами «приказом Минздрава России от 14 апреля 2025</w:t>
      </w:r>
      <w:r w:rsidR="00F520EB" w:rsidRPr="00D06C77">
        <w:rPr>
          <w:rFonts w:eastAsiaTheme="minorHAnsi"/>
          <w:bCs w:val="0"/>
          <w:sz w:val="28"/>
          <w:szCs w:val="28"/>
          <w:lang w:eastAsia="en-US"/>
        </w:rPr>
        <w:t xml:space="preserve"> года</w:t>
      </w:r>
      <w:r w:rsidR="00035E10" w:rsidRPr="00D06C77">
        <w:rPr>
          <w:rFonts w:eastAsiaTheme="minorHAnsi"/>
          <w:bCs w:val="0"/>
          <w:sz w:val="28"/>
          <w:szCs w:val="28"/>
          <w:lang w:eastAsia="en-US"/>
        </w:rPr>
        <w:t xml:space="preserve"> № 201н «Об утверждении Порядка прохождения диспансеризации федеральными государственными гражданскими служащими</w:t>
      </w:r>
      <w:proofErr w:type="gramEnd"/>
      <w:r w:rsidR="00035E10" w:rsidRPr="00D06C77">
        <w:rPr>
          <w:rFonts w:eastAsiaTheme="minorHAnsi"/>
          <w:bCs w:val="0"/>
          <w:sz w:val="28"/>
          <w:szCs w:val="28"/>
          <w:lang w:eastAsia="en-US"/>
        </w:rPr>
        <w:t>, государственными гражданскими служащими субъектов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медицинской организации»».</w:t>
      </w:r>
    </w:p>
    <w:p w:rsidR="00035E10" w:rsidRPr="00D06C77" w:rsidRDefault="00035E10" w:rsidP="00D06C77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D06C77">
        <w:rPr>
          <w:rFonts w:eastAsiaTheme="minorHAnsi"/>
          <w:bCs w:val="0"/>
          <w:sz w:val="28"/>
          <w:szCs w:val="28"/>
          <w:lang w:eastAsia="en-US"/>
        </w:rPr>
        <w:t xml:space="preserve">2. </w:t>
      </w:r>
      <w:r w:rsidR="00D06C77" w:rsidRPr="00D06C77">
        <w:rPr>
          <w:rFonts w:eastAsiaTheme="minorHAnsi"/>
          <w:bCs w:val="0"/>
          <w:sz w:val="28"/>
          <w:szCs w:val="28"/>
          <w:lang w:eastAsia="en-US"/>
        </w:rPr>
        <w:t xml:space="preserve">Настоящее постановление вступает в силу </w:t>
      </w:r>
      <w:proofErr w:type="gramStart"/>
      <w:r w:rsidR="00D06C77" w:rsidRPr="00D06C77">
        <w:rPr>
          <w:rFonts w:eastAsiaTheme="minorHAnsi"/>
          <w:bCs w:val="0"/>
          <w:sz w:val="28"/>
          <w:szCs w:val="28"/>
          <w:lang w:eastAsia="en-US"/>
        </w:rPr>
        <w:t>с даты</w:t>
      </w:r>
      <w:proofErr w:type="gramEnd"/>
      <w:r w:rsidR="00D06C77" w:rsidRPr="00D06C77">
        <w:rPr>
          <w:rFonts w:eastAsiaTheme="minorHAnsi"/>
          <w:bCs w:val="0"/>
          <w:sz w:val="28"/>
          <w:szCs w:val="28"/>
          <w:lang w:eastAsia="en-US"/>
        </w:rPr>
        <w:t xml:space="preserve"> официального опубликования и </w:t>
      </w:r>
      <w:r w:rsidRPr="00D06C77">
        <w:rPr>
          <w:rFonts w:eastAsiaTheme="minorHAnsi"/>
          <w:bCs w:val="0"/>
          <w:sz w:val="28"/>
          <w:szCs w:val="28"/>
          <w:lang w:eastAsia="en-US"/>
        </w:rPr>
        <w:t xml:space="preserve">распространяет свое действие на правоотношения, возникшие с 1 сентября 2025 года. </w:t>
      </w:r>
    </w:p>
    <w:p w:rsidR="003D019E" w:rsidRPr="00D06C77" w:rsidRDefault="003D019E" w:rsidP="002955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E4D7B" w:rsidRPr="005E295A" w:rsidRDefault="000E4D7B" w:rsidP="003D019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0E4D7B" w:rsidRPr="000E4D7B" w:rsidRDefault="000E4D7B" w:rsidP="000E4D7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0E4D7B">
        <w:rPr>
          <w:rFonts w:eastAsiaTheme="minorHAnsi"/>
          <w:bCs w:val="0"/>
          <w:sz w:val="28"/>
          <w:szCs w:val="28"/>
          <w:lang w:eastAsia="en-US"/>
        </w:rPr>
        <w:t xml:space="preserve">Губернатор </w:t>
      </w:r>
    </w:p>
    <w:p w:rsidR="00F76289" w:rsidRPr="000E4D7B" w:rsidRDefault="000E4D7B" w:rsidP="000E4D7B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0E4D7B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</w:r>
      <w:r w:rsidR="005C6E83">
        <w:rPr>
          <w:rFonts w:eastAsiaTheme="minorHAnsi"/>
          <w:bCs w:val="0"/>
          <w:sz w:val="28"/>
          <w:szCs w:val="28"/>
          <w:lang w:eastAsia="en-US"/>
        </w:rPr>
        <w:t xml:space="preserve">  </w:t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  <w:t xml:space="preserve"> </w:t>
      </w:r>
      <w:r w:rsidR="005E295A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0E4D7B">
        <w:rPr>
          <w:rFonts w:eastAsiaTheme="minorHAnsi"/>
          <w:bCs w:val="0"/>
          <w:sz w:val="28"/>
          <w:szCs w:val="28"/>
          <w:lang w:eastAsia="en-US"/>
        </w:rPr>
        <w:t xml:space="preserve">      А. Дрозденко</w:t>
      </w:r>
    </w:p>
    <w:p w:rsidR="00F76289" w:rsidRPr="000E4D7B" w:rsidRDefault="00F76289" w:rsidP="00217C21">
      <w:pPr>
        <w:autoSpaceDE w:val="0"/>
        <w:autoSpaceDN w:val="0"/>
        <w:adjustRightInd w:val="0"/>
        <w:ind w:firstLine="567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F76289" w:rsidRPr="000E4D7B" w:rsidRDefault="00F76289" w:rsidP="00217C21">
      <w:pPr>
        <w:autoSpaceDE w:val="0"/>
        <w:autoSpaceDN w:val="0"/>
        <w:adjustRightInd w:val="0"/>
        <w:ind w:firstLine="567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5C6E83" w:rsidRDefault="005C6E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5C6E83" w:rsidRDefault="005C6E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5C6E83" w:rsidRDefault="005C6E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5C6E83" w:rsidRDefault="005C6E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133970" w:rsidRDefault="00133970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  <w:bookmarkStart w:id="0" w:name="_GoBack"/>
      <w:bookmarkEnd w:id="0"/>
    </w:p>
    <w:p w:rsidR="00E17D47" w:rsidRPr="00303A75" w:rsidRDefault="00E17D47">
      <w:pPr>
        <w:rPr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</w:p>
    <w:sectPr w:rsidR="00E17D47" w:rsidRPr="00303A75" w:rsidSect="000E6A6F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98" w:rsidRDefault="00FA2698" w:rsidP="008826C9">
      <w:r>
        <w:separator/>
      </w:r>
    </w:p>
  </w:endnote>
  <w:endnote w:type="continuationSeparator" w:id="0">
    <w:p w:rsidR="00FA2698" w:rsidRDefault="00FA2698" w:rsidP="0088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98" w:rsidRDefault="00FA2698" w:rsidP="008826C9">
      <w:r>
        <w:separator/>
      </w:r>
    </w:p>
  </w:footnote>
  <w:footnote w:type="continuationSeparator" w:id="0">
    <w:p w:rsidR="00FA2698" w:rsidRDefault="00FA2698" w:rsidP="0088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C5C"/>
    <w:multiLevelType w:val="hybridMultilevel"/>
    <w:tmpl w:val="18722334"/>
    <w:lvl w:ilvl="0" w:tplc="2DF6BE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C27A6"/>
    <w:multiLevelType w:val="hybridMultilevel"/>
    <w:tmpl w:val="52CCF3AE"/>
    <w:lvl w:ilvl="0" w:tplc="AA40F5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4599F"/>
    <w:multiLevelType w:val="hybridMultilevel"/>
    <w:tmpl w:val="D19E4F44"/>
    <w:lvl w:ilvl="0" w:tplc="0419000F">
      <w:start w:val="1"/>
      <w:numFmt w:val="decimal"/>
      <w:lvlText w:val="%1."/>
      <w:lvlJc w:val="left"/>
      <w:pPr>
        <w:ind w:left="1238" w:hanging="360"/>
      </w:p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">
    <w:nsid w:val="41CC70C4"/>
    <w:multiLevelType w:val="hybridMultilevel"/>
    <w:tmpl w:val="E2A0CDF4"/>
    <w:lvl w:ilvl="0" w:tplc="C99E36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F045D2"/>
    <w:multiLevelType w:val="multilevel"/>
    <w:tmpl w:val="2DD237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BA3738D"/>
    <w:multiLevelType w:val="multilevel"/>
    <w:tmpl w:val="2DD237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F1"/>
    <w:rsid w:val="0000124F"/>
    <w:rsid w:val="000055E8"/>
    <w:rsid w:val="00012166"/>
    <w:rsid w:val="00023ECB"/>
    <w:rsid w:val="00035E10"/>
    <w:rsid w:val="000600C5"/>
    <w:rsid w:val="00074992"/>
    <w:rsid w:val="00083DA2"/>
    <w:rsid w:val="00095F19"/>
    <w:rsid w:val="000B3366"/>
    <w:rsid w:val="000C18CA"/>
    <w:rsid w:val="000D13AD"/>
    <w:rsid w:val="000D1E95"/>
    <w:rsid w:val="000E3D8B"/>
    <w:rsid w:val="000E4A92"/>
    <w:rsid w:val="000E4B47"/>
    <w:rsid w:val="000E4D7B"/>
    <w:rsid w:val="000E6A6F"/>
    <w:rsid w:val="000F1842"/>
    <w:rsid w:val="000F5E2D"/>
    <w:rsid w:val="00105192"/>
    <w:rsid w:val="001107AC"/>
    <w:rsid w:val="00133970"/>
    <w:rsid w:val="00144BD2"/>
    <w:rsid w:val="001508AB"/>
    <w:rsid w:val="0019743A"/>
    <w:rsid w:val="001B4192"/>
    <w:rsid w:val="001B42A5"/>
    <w:rsid w:val="001B72C8"/>
    <w:rsid w:val="001D2384"/>
    <w:rsid w:val="001E1159"/>
    <w:rsid w:val="0020132F"/>
    <w:rsid w:val="00211223"/>
    <w:rsid w:val="00217C21"/>
    <w:rsid w:val="002545F5"/>
    <w:rsid w:val="00264024"/>
    <w:rsid w:val="00273621"/>
    <w:rsid w:val="00277BD9"/>
    <w:rsid w:val="00295555"/>
    <w:rsid w:val="00297133"/>
    <w:rsid w:val="002B1C41"/>
    <w:rsid w:val="002D7255"/>
    <w:rsid w:val="00303A75"/>
    <w:rsid w:val="00317507"/>
    <w:rsid w:val="00331261"/>
    <w:rsid w:val="003636BE"/>
    <w:rsid w:val="00366CF1"/>
    <w:rsid w:val="00370A27"/>
    <w:rsid w:val="0037495C"/>
    <w:rsid w:val="00381EC9"/>
    <w:rsid w:val="00393DED"/>
    <w:rsid w:val="00394D61"/>
    <w:rsid w:val="003A0F4F"/>
    <w:rsid w:val="003A2086"/>
    <w:rsid w:val="003A7A9B"/>
    <w:rsid w:val="003B1B9D"/>
    <w:rsid w:val="003C2C35"/>
    <w:rsid w:val="003D019E"/>
    <w:rsid w:val="003D565F"/>
    <w:rsid w:val="003E045D"/>
    <w:rsid w:val="003E4633"/>
    <w:rsid w:val="003F5289"/>
    <w:rsid w:val="003F786A"/>
    <w:rsid w:val="00441F09"/>
    <w:rsid w:val="004565C8"/>
    <w:rsid w:val="00465CF3"/>
    <w:rsid w:val="004767FB"/>
    <w:rsid w:val="00480CF4"/>
    <w:rsid w:val="00487EE7"/>
    <w:rsid w:val="00492FA8"/>
    <w:rsid w:val="004A48C3"/>
    <w:rsid w:val="004B13DE"/>
    <w:rsid w:val="004B515A"/>
    <w:rsid w:val="004D7ACA"/>
    <w:rsid w:val="004E6F4C"/>
    <w:rsid w:val="004F0212"/>
    <w:rsid w:val="004F601D"/>
    <w:rsid w:val="00513D2C"/>
    <w:rsid w:val="0053463A"/>
    <w:rsid w:val="00545D50"/>
    <w:rsid w:val="00574092"/>
    <w:rsid w:val="005842A6"/>
    <w:rsid w:val="005908A4"/>
    <w:rsid w:val="005952C6"/>
    <w:rsid w:val="005A744F"/>
    <w:rsid w:val="005B3FC2"/>
    <w:rsid w:val="005B68FF"/>
    <w:rsid w:val="005C6E83"/>
    <w:rsid w:val="005E295A"/>
    <w:rsid w:val="00605967"/>
    <w:rsid w:val="0060615A"/>
    <w:rsid w:val="006079CD"/>
    <w:rsid w:val="00633A3E"/>
    <w:rsid w:val="00650D3C"/>
    <w:rsid w:val="00672093"/>
    <w:rsid w:val="00681E51"/>
    <w:rsid w:val="00684470"/>
    <w:rsid w:val="00687E65"/>
    <w:rsid w:val="00695AC7"/>
    <w:rsid w:val="00697595"/>
    <w:rsid w:val="006A6309"/>
    <w:rsid w:val="006C1C1B"/>
    <w:rsid w:val="006C3440"/>
    <w:rsid w:val="006E419F"/>
    <w:rsid w:val="006E42F7"/>
    <w:rsid w:val="00706F1B"/>
    <w:rsid w:val="00713E04"/>
    <w:rsid w:val="0072068B"/>
    <w:rsid w:val="00724129"/>
    <w:rsid w:val="0072421C"/>
    <w:rsid w:val="0072750C"/>
    <w:rsid w:val="00736730"/>
    <w:rsid w:val="007458CC"/>
    <w:rsid w:val="007644F5"/>
    <w:rsid w:val="00773B12"/>
    <w:rsid w:val="00797607"/>
    <w:rsid w:val="007B3229"/>
    <w:rsid w:val="007C0141"/>
    <w:rsid w:val="007C2E85"/>
    <w:rsid w:val="007D7632"/>
    <w:rsid w:val="007E511B"/>
    <w:rsid w:val="007E5E9E"/>
    <w:rsid w:val="007F72BF"/>
    <w:rsid w:val="0080640F"/>
    <w:rsid w:val="0082107D"/>
    <w:rsid w:val="00830FDD"/>
    <w:rsid w:val="008315C0"/>
    <w:rsid w:val="00835DBB"/>
    <w:rsid w:val="00837A03"/>
    <w:rsid w:val="00855D65"/>
    <w:rsid w:val="008826C9"/>
    <w:rsid w:val="008837BE"/>
    <w:rsid w:val="00886A30"/>
    <w:rsid w:val="008879C7"/>
    <w:rsid w:val="008B64B5"/>
    <w:rsid w:val="008C5336"/>
    <w:rsid w:val="008D4A15"/>
    <w:rsid w:val="008E62D0"/>
    <w:rsid w:val="008E7B4D"/>
    <w:rsid w:val="008F5B6C"/>
    <w:rsid w:val="00951DD3"/>
    <w:rsid w:val="00980301"/>
    <w:rsid w:val="00980B99"/>
    <w:rsid w:val="009866F1"/>
    <w:rsid w:val="009D5A95"/>
    <w:rsid w:val="009D627A"/>
    <w:rsid w:val="009F4A7C"/>
    <w:rsid w:val="00A021A2"/>
    <w:rsid w:val="00A034D8"/>
    <w:rsid w:val="00A06E4A"/>
    <w:rsid w:val="00A359D2"/>
    <w:rsid w:val="00A54BB9"/>
    <w:rsid w:val="00A66427"/>
    <w:rsid w:val="00A82B61"/>
    <w:rsid w:val="00A90020"/>
    <w:rsid w:val="00A92FDD"/>
    <w:rsid w:val="00AA56FD"/>
    <w:rsid w:val="00AB56C9"/>
    <w:rsid w:val="00AC3691"/>
    <w:rsid w:val="00AD656C"/>
    <w:rsid w:val="00AF01CF"/>
    <w:rsid w:val="00AF5F41"/>
    <w:rsid w:val="00B10055"/>
    <w:rsid w:val="00B17EDB"/>
    <w:rsid w:val="00B3597D"/>
    <w:rsid w:val="00B536D4"/>
    <w:rsid w:val="00B538D9"/>
    <w:rsid w:val="00B667B7"/>
    <w:rsid w:val="00B70EB2"/>
    <w:rsid w:val="00B817C5"/>
    <w:rsid w:val="00B864E5"/>
    <w:rsid w:val="00B95EFC"/>
    <w:rsid w:val="00BC01B4"/>
    <w:rsid w:val="00BC2A48"/>
    <w:rsid w:val="00BC7ACC"/>
    <w:rsid w:val="00BC7DD6"/>
    <w:rsid w:val="00BD230C"/>
    <w:rsid w:val="00BE5B98"/>
    <w:rsid w:val="00BF5D3B"/>
    <w:rsid w:val="00BF671F"/>
    <w:rsid w:val="00C05500"/>
    <w:rsid w:val="00C11FC1"/>
    <w:rsid w:val="00C16D83"/>
    <w:rsid w:val="00C46BB3"/>
    <w:rsid w:val="00C56967"/>
    <w:rsid w:val="00C57205"/>
    <w:rsid w:val="00C76341"/>
    <w:rsid w:val="00C97DE4"/>
    <w:rsid w:val="00C97ED3"/>
    <w:rsid w:val="00CC0414"/>
    <w:rsid w:val="00CC212D"/>
    <w:rsid w:val="00D00B6F"/>
    <w:rsid w:val="00D06C77"/>
    <w:rsid w:val="00D125F9"/>
    <w:rsid w:val="00D20338"/>
    <w:rsid w:val="00D229ED"/>
    <w:rsid w:val="00D412E5"/>
    <w:rsid w:val="00D45C2A"/>
    <w:rsid w:val="00D56079"/>
    <w:rsid w:val="00D57ED3"/>
    <w:rsid w:val="00D66495"/>
    <w:rsid w:val="00D67E7B"/>
    <w:rsid w:val="00D737A7"/>
    <w:rsid w:val="00D812ED"/>
    <w:rsid w:val="00D85847"/>
    <w:rsid w:val="00D956D3"/>
    <w:rsid w:val="00DB10B5"/>
    <w:rsid w:val="00DB641F"/>
    <w:rsid w:val="00DB7DEB"/>
    <w:rsid w:val="00DC342B"/>
    <w:rsid w:val="00DD6BAB"/>
    <w:rsid w:val="00DF0B66"/>
    <w:rsid w:val="00DF30BD"/>
    <w:rsid w:val="00DF6F58"/>
    <w:rsid w:val="00E10A8B"/>
    <w:rsid w:val="00E152DD"/>
    <w:rsid w:val="00E17D47"/>
    <w:rsid w:val="00E22FDD"/>
    <w:rsid w:val="00E37B80"/>
    <w:rsid w:val="00E51B87"/>
    <w:rsid w:val="00E52745"/>
    <w:rsid w:val="00E66234"/>
    <w:rsid w:val="00E92784"/>
    <w:rsid w:val="00EB401D"/>
    <w:rsid w:val="00ED1EFD"/>
    <w:rsid w:val="00ED70E5"/>
    <w:rsid w:val="00EE6AB3"/>
    <w:rsid w:val="00EF42FE"/>
    <w:rsid w:val="00F36A92"/>
    <w:rsid w:val="00F520EB"/>
    <w:rsid w:val="00F561F4"/>
    <w:rsid w:val="00F6051D"/>
    <w:rsid w:val="00F607FC"/>
    <w:rsid w:val="00F7093A"/>
    <w:rsid w:val="00F7379A"/>
    <w:rsid w:val="00F76289"/>
    <w:rsid w:val="00F869AE"/>
    <w:rsid w:val="00F9259A"/>
    <w:rsid w:val="00FA0D78"/>
    <w:rsid w:val="00FA2698"/>
    <w:rsid w:val="00FA2FA5"/>
    <w:rsid w:val="00FA6503"/>
    <w:rsid w:val="00FE28B5"/>
    <w:rsid w:val="00FE3B84"/>
    <w:rsid w:val="00FE495E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F1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C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C1B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F1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C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C1B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8168&amp;dst=10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Александр Александрович Васюков</cp:lastModifiedBy>
  <cp:revision>2</cp:revision>
  <cp:lastPrinted>2025-08-06T12:48:00Z</cp:lastPrinted>
  <dcterms:created xsi:type="dcterms:W3CDTF">2025-08-13T08:23:00Z</dcterms:created>
  <dcterms:modified xsi:type="dcterms:W3CDTF">2025-08-13T08:23:00Z</dcterms:modified>
</cp:coreProperties>
</file>