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6475C8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834C0F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040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6475C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6F6B49" w:rsidP="00E2713A">
      <w:pPr>
        <w:pStyle w:val="Style3"/>
        <w:widowControl/>
        <w:ind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Об уточнении</w:t>
      </w:r>
      <w:r w:rsidR="00936E7F">
        <w:rPr>
          <w:rStyle w:val="FontStyle37"/>
          <w:sz w:val="28"/>
          <w:szCs w:val="28"/>
        </w:rPr>
        <w:t xml:space="preserve"> </w:t>
      </w:r>
      <w:r w:rsidR="00DC0A11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 xml:space="preserve">равил землепользования и застройки </w:t>
      </w:r>
    </w:p>
    <w:p w:rsidR="006475C8" w:rsidRDefault="00DC0A11" w:rsidP="006475C8">
      <w:pPr>
        <w:pStyle w:val="Style3"/>
        <w:ind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применительно к населенным пунктам</w:t>
      </w:r>
      <w:r w:rsidR="001C68EE" w:rsidRPr="001C68EE">
        <w:rPr>
          <w:rStyle w:val="FontStyle37"/>
          <w:sz w:val="28"/>
          <w:szCs w:val="28"/>
        </w:rPr>
        <w:t xml:space="preserve"> </w:t>
      </w:r>
      <w:proofErr w:type="spellStart"/>
      <w:r>
        <w:rPr>
          <w:rStyle w:val="FontStyle37"/>
          <w:sz w:val="28"/>
          <w:szCs w:val="28"/>
        </w:rPr>
        <w:t>Красноборского</w:t>
      </w:r>
      <w:proofErr w:type="spellEnd"/>
      <w:r w:rsidR="001C68EE" w:rsidRPr="001C68EE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городского</w:t>
      </w:r>
      <w:r w:rsidR="001C68EE" w:rsidRPr="001C68EE">
        <w:rPr>
          <w:rStyle w:val="FontStyle37"/>
          <w:sz w:val="28"/>
          <w:szCs w:val="28"/>
        </w:rPr>
        <w:t xml:space="preserve"> поселени</w:t>
      </w:r>
      <w:r>
        <w:rPr>
          <w:rStyle w:val="FontStyle37"/>
          <w:sz w:val="28"/>
          <w:szCs w:val="28"/>
        </w:rPr>
        <w:t>я</w:t>
      </w:r>
      <w:r w:rsidR="006475C8">
        <w:rPr>
          <w:rStyle w:val="FontStyle37"/>
          <w:sz w:val="28"/>
          <w:szCs w:val="28"/>
        </w:rPr>
        <w:t xml:space="preserve"> </w:t>
      </w:r>
    </w:p>
    <w:p w:rsidR="001C68EE" w:rsidRDefault="00DC0A11" w:rsidP="006475C8">
      <w:pPr>
        <w:pStyle w:val="Style3"/>
        <w:ind w:right="-143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Тосненского</w:t>
      </w:r>
      <w:proofErr w:type="spellEnd"/>
      <w:r w:rsidR="001C68EE" w:rsidRPr="001C68EE">
        <w:rPr>
          <w:rStyle w:val="FontStyle37"/>
          <w:sz w:val="28"/>
          <w:szCs w:val="28"/>
        </w:rPr>
        <w:t xml:space="preserve"> района Ленинградской области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20401A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6475C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 статьей 32, частью 3.3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статьи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6F6B49" w:rsidP="00DC0A11">
      <w:pPr>
        <w:pStyle w:val="Style3"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уточнить</w:t>
      </w:r>
      <w:r w:rsidR="00936E7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DC0A11" w:rsidRPr="00DC0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применительно к населенным пунктам </w:t>
      </w:r>
      <w:proofErr w:type="spellStart"/>
      <w:r w:rsidR="00DC0A11" w:rsidRPr="00DC0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Красноборского</w:t>
      </w:r>
      <w:proofErr w:type="spellEnd"/>
      <w:r w:rsidR="00DC0A11" w:rsidRPr="00DC0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городского поселения </w:t>
      </w:r>
      <w:proofErr w:type="spellStart"/>
      <w:r w:rsidR="00DC0A11" w:rsidRPr="00DC0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Тосненского</w:t>
      </w:r>
      <w:proofErr w:type="spellEnd"/>
      <w:r w:rsidR="00DC0A11" w:rsidRPr="00DC0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DE6CE2" w:rsidRPr="00DE6CE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 w:rsidR="00DC0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совета депутатов </w:t>
      </w:r>
      <w:proofErr w:type="spellStart"/>
      <w:r w:rsidR="00DC0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Красноборского</w:t>
      </w:r>
      <w:proofErr w:type="spellEnd"/>
      <w:r w:rsidR="00DC0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городского поселения Ленинградской области</w:t>
      </w:r>
      <w:r w:rsidR="006475C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DC0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09 июля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0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2010 г</w:t>
      </w:r>
      <w:r w:rsidR="006475C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ода № </w:t>
      </w:r>
      <w:r w:rsidR="00DC0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36</w:t>
      </w:r>
      <w:r w:rsidR="00D04B5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DC0A11" w:rsidP="00DC0A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16D04" w:rsidRPr="00716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16D04" w:rsidRPr="0071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И.Я. 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20401A"/>
    <w:rsid w:val="002538D6"/>
    <w:rsid w:val="00264FFD"/>
    <w:rsid w:val="00283055"/>
    <w:rsid w:val="00285D9A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911E2"/>
    <w:rsid w:val="00392061"/>
    <w:rsid w:val="003A1DBE"/>
    <w:rsid w:val="003C1519"/>
    <w:rsid w:val="003D34CB"/>
    <w:rsid w:val="003E04FF"/>
    <w:rsid w:val="00410813"/>
    <w:rsid w:val="00440A8A"/>
    <w:rsid w:val="00441512"/>
    <w:rsid w:val="00442159"/>
    <w:rsid w:val="0045373D"/>
    <w:rsid w:val="00462E7A"/>
    <w:rsid w:val="0047317C"/>
    <w:rsid w:val="00491D12"/>
    <w:rsid w:val="004A347D"/>
    <w:rsid w:val="004B2264"/>
    <w:rsid w:val="004C32A0"/>
    <w:rsid w:val="004E52AC"/>
    <w:rsid w:val="005002FF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18C0"/>
    <w:rsid w:val="006041D4"/>
    <w:rsid w:val="00622DDB"/>
    <w:rsid w:val="00625C44"/>
    <w:rsid w:val="0064526D"/>
    <w:rsid w:val="006475C8"/>
    <w:rsid w:val="00651EAE"/>
    <w:rsid w:val="00657872"/>
    <w:rsid w:val="0066277A"/>
    <w:rsid w:val="00675EAB"/>
    <w:rsid w:val="00694BC0"/>
    <w:rsid w:val="00695A63"/>
    <w:rsid w:val="006979D6"/>
    <w:rsid w:val="006A500A"/>
    <w:rsid w:val="006C04AC"/>
    <w:rsid w:val="006D2F51"/>
    <w:rsid w:val="006E5F9F"/>
    <w:rsid w:val="006F6B49"/>
    <w:rsid w:val="00716D04"/>
    <w:rsid w:val="00727983"/>
    <w:rsid w:val="0073024D"/>
    <w:rsid w:val="00740033"/>
    <w:rsid w:val="007438FB"/>
    <w:rsid w:val="00743B3E"/>
    <w:rsid w:val="00756ECD"/>
    <w:rsid w:val="00757B14"/>
    <w:rsid w:val="00760C7F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81D71"/>
    <w:rsid w:val="00981DD5"/>
    <w:rsid w:val="009A0499"/>
    <w:rsid w:val="009B01D4"/>
    <w:rsid w:val="009F1450"/>
    <w:rsid w:val="00A131BF"/>
    <w:rsid w:val="00A50EAB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C0A11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7</cp:revision>
  <cp:lastPrinted>2022-08-22T11:45:00Z</cp:lastPrinted>
  <dcterms:created xsi:type="dcterms:W3CDTF">2023-11-01T06:43:00Z</dcterms:created>
  <dcterms:modified xsi:type="dcterms:W3CDTF">2025-09-30T13:21:00Z</dcterms:modified>
</cp:coreProperties>
</file>