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E859E1">
        <w:rPr>
          <w:rFonts w:ascii="Times New Roman" w:hAnsi="Times New Roman" w:cs="Times New Roman"/>
          <w:sz w:val="24"/>
          <w:szCs w:val="24"/>
        </w:rPr>
        <w:t>18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E859E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859E1">
        <w:rPr>
          <w:rFonts w:ascii="Times New Roman" w:hAnsi="Times New Roman" w:cs="Times New Roman"/>
          <w:sz w:val="24"/>
          <w:szCs w:val="24"/>
        </w:rPr>
        <w:t>39</w:t>
      </w:r>
      <w:r w:rsidR="00925407">
        <w:rPr>
          <w:rFonts w:ascii="Times New Roman" w:hAnsi="Times New Roman" w:cs="Times New Roman"/>
          <w:sz w:val="24"/>
          <w:szCs w:val="24"/>
        </w:rPr>
        <w:t>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E859E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акционерным обществом «Павловский завод»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E859E1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321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1D32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1D321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1D321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D321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</w:t>
      </w:r>
      <w:r>
        <w:rPr>
          <w:rFonts w:ascii="Times New Roman" w:hAnsi="Times New Roman" w:cs="Times New Roman"/>
          <w:sz w:val="24"/>
          <w:szCs w:val="24"/>
        </w:rPr>
        <w:t>12 года № 1075 «</w:t>
      </w:r>
      <w:r w:rsidRPr="001D3217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1D3217">
        <w:rPr>
          <w:rFonts w:ascii="Times New Roman" w:hAnsi="Times New Roman" w:cs="Times New Roman"/>
          <w:sz w:val="24"/>
          <w:szCs w:val="24"/>
        </w:rPr>
        <w:t xml:space="preserve">, </w:t>
      </w:r>
      <w:r w:rsidR="001F7ABC" w:rsidRPr="001F7ABC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1F7AB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1D32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D3217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1D321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1D3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3217">
        <w:rPr>
          <w:rFonts w:ascii="Times New Roman" w:hAnsi="Times New Roman" w:cs="Times New Roman"/>
          <w:sz w:val="24"/>
          <w:szCs w:val="24"/>
        </w:rPr>
        <w:t>расчету регулируемых цен (та</w:t>
      </w:r>
      <w:r>
        <w:rPr>
          <w:rFonts w:ascii="Times New Roman" w:hAnsi="Times New Roman" w:cs="Times New Roman"/>
          <w:sz w:val="24"/>
          <w:szCs w:val="24"/>
        </w:rPr>
        <w:t>рифов) в сфере теплоснабжения»</w:t>
      </w:r>
      <w:r w:rsidRPr="001D321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1D321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D3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1D321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1D321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1D321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D321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1D321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1D3217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E859E1">
        <w:rPr>
          <w:rFonts w:ascii="Times New Roman" w:hAnsi="Times New Roman" w:cs="Times New Roman"/>
          <w:sz w:val="24"/>
          <w:szCs w:val="24"/>
        </w:rPr>
        <w:t>от 18 декабря 2023 года № 39</w:t>
      </w:r>
      <w:r w:rsidR="00925407">
        <w:rPr>
          <w:rFonts w:ascii="Times New Roman" w:hAnsi="Times New Roman" w:cs="Times New Roman"/>
          <w:sz w:val="24"/>
          <w:szCs w:val="24"/>
        </w:rPr>
        <w:t>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E859E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акционерным обществом «Павловский завод»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E859E1" w:rsidRPr="00E859E1" w:rsidRDefault="00E859E1" w:rsidP="00E859E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E859E1">
        <w:rPr>
          <w:rFonts w:ascii="Times New Roman" w:hAnsi="Times New Roman"/>
          <w:sz w:val="24"/>
          <w:szCs w:val="24"/>
        </w:rPr>
        <w:t xml:space="preserve"> Приложение </w:t>
      </w:r>
      <w:r>
        <w:rPr>
          <w:rFonts w:ascii="Times New Roman" w:hAnsi="Times New Roman"/>
          <w:sz w:val="24"/>
          <w:szCs w:val="24"/>
        </w:rPr>
        <w:t>2</w:t>
      </w:r>
      <w:r w:rsidRPr="00E859E1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1 к настоящему</w:t>
      </w:r>
    </w:p>
    <w:p w:rsidR="00E859E1" w:rsidRPr="00605471" w:rsidRDefault="00E859E1" w:rsidP="00E859E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E859E1" w:rsidRDefault="006F3A62" w:rsidP="00E859E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9E1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1F7ABC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B1E97" w:rsidRDefault="00CB1E97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34FCC" w:rsidRDefault="00A34FCC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1E97" w:rsidRDefault="00CB1E9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859E1" w:rsidRDefault="00E859E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859E1" w:rsidRDefault="00E859E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859E1" w:rsidRDefault="00E859E1" w:rsidP="00E85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859E1" w:rsidRDefault="00E859E1" w:rsidP="00E85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859E1" w:rsidRPr="00D73220" w:rsidRDefault="00E859E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Pr="00E859E1" w:rsidRDefault="000570BE" w:rsidP="00E859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E859E1" w:rsidRPr="00E859E1" w:rsidRDefault="000570BE" w:rsidP="000570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акционерным обществом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«Павловский завод»</w:t>
      </w: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енинградской области, </w:t>
      </w:r>
      <w:proofErr w:type="gramStart"/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долгосрочный</w:t>
      </w:r>
    </w:p>
    <w:p w:rsidR="00E859E1" w:rsidRPr="00E859E1" w:rsidRDefault="000570BE" w:rsidP="00E859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2024-2028 годов</w:t>
      </w:r>
    </w:p>
    <w:p w:rsidR="00E859E1" w:rsidRPr="00E859E1" w:rsidRDefault="00E859E1" w:rsidP="00E859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587"/>
        <w:gridCol w:w="1134"/>
        <w:gridCol w:w="850"/>
        <w:gridCol w:w="850"/>
        <w:gridCol w:w="850"/>
        <w:gridCol w:w="850"/>
        <w:gridCol w:w="1134"/>
      </w:tblGrid>
      <w:tr w:rsidR="00E859E1" w:rsidRPr="00E859E1" w:rsidTr="00EB16B3">
        <w:tc>
          <w:tcPr>
            <w:tcW w:w="510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9E1" w:rsidRPr="00E859E1" w:rsidTr="00EB16B3">
        <w:tc>
          <w:tcPr>
            <w:tcW w:w="510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59" w:type="dxa"/>
            <w:gridSpan w:val="8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муниципального образования Павловское городское поселение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2550,00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2680,94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2680,94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3087,13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B03A50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E859E1"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B03A50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E859E1"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2850,00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2924,10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2924,10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3033,98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0570BE" w:rsidRDefault="000570BE" w:rsidP="00C42795">
      <w:pPr>
        <w:jc w:val="both"/>
        <w:rPr>
          <w:rFonts w:ascii="Times New Roman" w:hAnsi="Times New Roman" w:cs="Times New Roman"/>
        </w:rPr>
      </w:pP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E859E1" w:rsidRPr="00E859E1" w:rsidRDefault="000570BE" w:rsidP="00E859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E859E1" w:rsidRPr="00E859E1" w:rsidRDefault="000570BE" w:rsidP="000570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 на коллекторах источника тепловой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энергии акционерного общества «Павловский завод»</w:t>
      </w: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поставляемую обществу с ограниченной ответственностью</w:t>
      </w:r>
    </w:p>
    <w:p w:rsidR="00E859E1" w:rsidRPr="00E859E1" w:rsidRDefault="000570BE" w:rsidP="000570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Ленжилэксплуатация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оказывающему услуги по передаче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тепловой энергии, приобретающему ее в целях компенсации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потерь в тепловых сетях,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59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E859E1" w:rsidRPr="00E859E1" w:rsidRDefault="00E859E1" w:rsidP="00E859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587"/>
        <w:gridCol w:w="1134"/>
        <w:gridCol w:w="850"/>
        <w:gridCol w:w="850"/>
        <w:gridCol w:w="850"/>
        <w:gridCol w:w="850"/>
        <w:gridCol w:w="1134"/>
      </w:tblGrid>
      <w:tr w:rsidR="00E859E1" w:rsidRPr="00E859E1" w:rsidTr="00EB16B3">
        <w:tc>
          <w:tcPr>
            <w:tcW w:w="510" w:type="dxa"/>
            <w:vMerge w:val="restart"/>
          </w:tcPr>
          <w:p w:rsidR="00E859E1" w:rsidRPr="00E859E1" w:rsidRDefault="00E658DB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859E1"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859E1"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E859E1"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9E1" w:rsidRPr="00E859E1" w:rsidTr="00EB16B3">
        <w:tc>
          <w:tcPr>
            <w:tcW w:w="510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9" w:type="dxa"/>
            <w:gridSpan w:val="8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r w:rsidR="00E6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Павловское городское поселение</w:t>
            </w: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Кировского муниципального района Ленинградской области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1960,00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2051,54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2045,57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2045,57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B03A50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E859E1"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B03A50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E859E1"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2230,00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30.11.2027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2291,28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01.12.2028 по 31.12.2028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2291,28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31.12.2028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2366,00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859E1" w:rsidRP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P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E859E1" w:rsidRPr="00E859E1" w:rsidRDefault="00E859E1" w:rsidP="00E859E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расходов на топливо, отнесенных на 1 Гкал тепловой энергии, отпускаемой в виде воды от источников тепловой энергии, составляют:</w:t>
      </w:r>
    </w:p>
    <w:p w:rsidR="00E859E1" w:rsidRP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87"/>
        <w:gridCol w:w="1587"/>
        <w:gridCol w:w="1134"/>
        <w:gridCol w:w="850"/>
        <w:gridCol w:w="850"/>
        <w:gridCol w:w="850"/>
        <w:gridCol w:w="850"/>
        <w:gridCol w:w="850"/>
      </w:tblGrid>
      <w:tr w:rsidR="00E859E1" w:rsidRPr="00E859E1" w:rsidTr="00EB16B3">
        <w:tc>
          <w:tcPr>
            <w:tcW w:w="510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7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400" w:type="dxa"/>
            <w:gridSpan w:val="4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850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9E1" w:rsidRPr="00E859E1" w:rsidTr="00EB16B3">
        <w:tc>
          <w:tcPr>
            <w:tcW w:w="510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8" w:type="dxa"/>
            <w:gridSpan w:val="8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E65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Павловское городское поселение</w:t>
            </w: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 w:val="restart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составляющая тарифов, руб./Гкал</w:t>
            </w: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1042,49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1042,49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1215,56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1215,56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B03A50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E859E1"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B03A50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E859E1"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1264,33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1264,33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1314,90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9E1" w:rsidRPr="00E859E1" w:rsidTr="00EB16B3">
        <w:tc>
          <w:tcPr>
            <w:tcW w:w="510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1314,90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E859E1" w:rsidRPr="00E859E1" w:rsidRDefault="00E859E1" w:rsidP="00E859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Default="00E859E1" w:rsidP="00E85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859E1" w:rsidRP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8E9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570BE"/>
    <w:rsid w:val="0009274E"/>
    <w:rsid w:val="000B7188"/>
    <w:rsid w:val="00146DBF"/>
    <w:rsid w:val="001D212D"/>
    <w:rsid w:val="001F7ABC"/>
    <w:rsid w:val="00292244"/>
    <w:rsid w:val="002B5F36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25407"/>
    <w:rsid w:val="00985963"/>
    <w:rsid w:val="00A34FCC"/>
    <w:rsid w:val="00AC1F1D"/>
    <w:rsid w:val="00AE32A2"/>
    <w:rsid w:val="00B03A50"/>
    <w:rsid w:val="00B55CE1"/>
    <w:rsid w:val="00B87220"/>
    <w:rsid w:val="00C03DB3"/>
    <w:rsid w:val="00C42795"/>
    <w:rsid w:val="00CA42AE"/>
    <w:rsid w:val="00CB1E97"/>
    <w:rsid w:val="00D549DF"/>
    <w:rsid w:val="00D73220"/>
    <w:rsid w:val="00DC71E4"/>
    <w:rsid w:val="00E658DB"/>
    <w:rsid w:val="00E859E1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E061-5023-4FD9-9E8F-2493EBEE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2025-09-15T14:33:00Z</dcterms:created>
  <dcterms:modified xsi:type="dcterms:W3CDTF">2025-11-27T09:38:00Z</dcterms:modified>
</cp:coreProperties>
</file>