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55E" w:rsidRPr="009C741B" w:rsidRDefault="00631686" w:rsidP="007E63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33609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поставляемые обществом с ограниченной ответственностью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«Тепловая Компания Северная»</w:t>
      </w:r>
      <w:r w:rsidRPr="00733609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</w:t>
      </w:r>
      <w:r w:rsidR="007E6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6373">
        <w:rPr>
          <w:rFonts w:ascii="Times New Roman" w:hAnsi="Times New Roman" w:cs="Times New Roman"/>
          <w:b/>
          <w:sz w:val="24"/>
          <w:szCs w:val="24"/>
        </w:rPr>
        <w:t>Лужского</w:t>
      </w:r>
      <w:proofErr w:type="spellEnd"/>
      <w:r w:rsidR="007E6373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</w:t>
      </w:r>
      <w:r w:rsidRPr="00733609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09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73360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41B" w:rsidRPr="00F1755E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9C741B" w:rsidRDefault="0073360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B1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92B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92B1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92B13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r w:rsidR="00E42A3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492B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ФСТ Росси</w:t>
      </w:r>
      <w:r w:rsidR="00ED111D">
        <w:rPr>
          <w:rFonts w:ascii="Times New Roman" w:hAnsi="Times New Roman" w:cs="Times New Roman"/>
          <w:sz w:val="24"/>
          <w:szCs w:val="24"/>
        </w:rPr>
        <w:t>и от 13 июня 2013 года №</w:t>
      </w:r>
      <w:r>
        <w:rPr>
          <w:rFonts w:ascii="Times New Roman" w:hAnsi="Times New Roman" w:cs="Times New Roman"/>
          <w:sz w:val="24"/>
          <w:szCs w:val="24"/>
        </w:rPr>
        <w:t xml:space="preserve"> 760-э «</w:t>
      </w:r>
      <w:r w:rsidRPr="00492B1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92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2B13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92B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92B1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92B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92B1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92B1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92B1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492B1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9C741B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9C741B">
        <w:rPr>
          <w:rFonts w:ascii="Times New Roman" w:hAnsi="Times New Roman" w:cs="Times New Roman"/>
          <w:sz w:val="24"/>
          <w:szCs w:val="24"/>
        </w:rPr>
        <w:t>25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9C741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E42A3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A35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E42A35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609" w:rsidRPr="00E42A35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hyperlink w:anchor="P40">
        <w:r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тепловую энергию,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согласно приложению 1 к настоящему приказу.</w:t>
      </w:r>
    </w:p>
    <w:p w:rsidR="00733609" w:rsidRPr="00E42A35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0"/>
      <w:bookmarkEnd w:id="2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hyperlink w:anchor="P108">
        <w:r w:rsidR="007E6373"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  <w:r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арифы</w:t>
        </w:r>
      </w:hyperlink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горячую воду, поставляемую обществом с ограниченной ответственностью «Тепловая Компания Северная» потребителям (кроме населения) на территории</w:t>
      </w:r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согласно приложению 2 к настоящему приказу.</w:t>
      </w:r>
    </w:p>
    <w:p w:rsidR="00733609" w:rsidRPr="00E42A35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долгосрочные </w:t>
      </w:r>
      <w:hyperlink w:anchor="P127">
        <w:r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деятельности общества с ограниченной ответственностью «Тепловая Компания Северная» на территории </w:t>
      </w:r>
      <w:proofErr w:type="spellStart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="007E6373"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Лужского</w:t>
      </w:r>
      <w:proofErr w:type="spellEnd"/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области, на долгосрочный период регулирования 2026-2030 годов для формирования тарифов, установленных в </w:t>
      </w:r>
      <w:hyperlink w:anchor="P19">
        <w:r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</w:t>
        </w:r>
      </w:hyperlink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20">
        <w:r w:rsidRPr="00E4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733609" w:rsidRPr="00E42A35" w:rsidRDefault="00733609" w:rsidP="007336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вступает в силу в установленном порядке.</w:t>
      </w:r>
    </w:p>
    <w:p w:rsidR="006F3A62" w:rsidRPr="00E42A35" w:rsidRDefault="006F3A62" w:rsidP="00F1755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E42A3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E42A3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35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E42A3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A35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</w:t>
      </w:r>
      <w:r w:rsidR="00E42A35" w:rsidRPr="00E42A35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Pr="00E42A3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7E6373" w:rsidRDefault="007E6373" w:rsidP="00E42A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E42A35" w:rsidRDefault="00E42A35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733609" w:rsidRDefault="00631686" w:rsidP="006316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тепловую энергию,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области, на долгосрочный период</w:t>
      </w:r>
    </w:p>
    <w:p w:rsidR="00733609" w:rsidRDefault="00631686" w:rsidP="007336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2026-2030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733609" w:rsidP="007E63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потреби</w:t>
            </w:r>
            <w:r w:rsidR="007E6373">
              <w:rPr>
                <w:rFonts w:ascii="Times New Roman" w:hAnsi="Times New Roman"/>
                <w:sz w:val="24"/>
                <w:szCs w:val="24"/>
              </w:rPr>
              <w:t xml:space="preserve">телей муниципального образования </w:t>
            </w:r>
            <w:proofErr w:type="spellStart"/>
            <w:r w:rsidR="007E6373">
              <w:rPr>
                <w:rFonts w:ascii="Times New Roman" w:hAnsi="Times New Roman"/>
                <w:sz w:val="24"/>
                <w:szCs w:val="24"/>
              </w:rPr>
              <w:t>Лужское</w:t>
            </w:r>
            <w:proofErr w:type="spellEnd"/>
            <w:r w:rsidR="007E6373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D27769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D27769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E6373" w:rsidRPr="00733609" w:rsidRDefault="007E6373" w:rsidP="00733609">
      <w:pPr>
        <w:jc w:val="both"/>
        <w:rPr>
          <w:rFonts w:ascii="Times New Roman" w:hAnsi="Times New Roman" w:cs="Times New Roman"/>
        </w:rPr>
      </w:pPr>
    </w:p>
    <w:p w:rsidR="00A67663" w:rsidRPr="007E6373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7E6373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7E6373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7E637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7E63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7E637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7E6373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609" w:rsidRPr="007E6373" w:rsidRDefault="00631686" w:rsidP="007336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</w:t>
      </w:r>
    </w:p>
    <w:p w:rsidR="007B1A71" w:rsidRDefault="00631686" w:rsidP="007B1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обществом с ограниченной ответственностью «Тепловая Компания Северная» потребителям (кроме населения) на территории </w:t>
      </w:r>
      <w:proofErr w:type="spellStart"/>
      <w:r w:rsidR="007E6373"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 w:rsidR="007E6373"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 </w:t>
      </w:r>
      <w:proofErr w:type="spellStart"/>
      <w:r w:rsidR="007E6373"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 w:rsidR="007E6373"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  <w:r w:rsidRP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области, на долгосрочный период регулирования 2026-2030 годов</w:t>
      </w:r>
    </w:p>
    <w:p w:rsidR="007B1A71" w:rsidRPr="007B1A71" w:rsidRDefault="007B1A71" w:rsidP="007B1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7B1A71" w:rsidRPr="00A67663" w:rsidTr="00205890">
        <w:trPr>
          <w:trHeight w:val="1318"/>
        </w:trPr>
        <w:tc>
          <w:tcPr>
            <w:tcW w:w="510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7B1A71" w:rsidRPr="00A67663" w:rsidTr="00205890">
        <w:tc>
          <w:tcPr>
            <w:tcW w:w="510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7B1A71" w:rsidRPr="00A67663" w:rsidRDefault="007B1A71" w:rsidP="007B1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960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EB49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7B1A71" w:rsidRPr="00A67663" w:rsidTr="00205890">
        <w:trPr>
          <w:trHeight w:val="838"/>
        </w:trPr>
        <w:tc>
          <w:tcPr>
            <w:tcW w:w="510" w:type="dxa"/>
            <w:vMerge w:val="restart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18" w:type="dxa"/>
            <w:vMerge w:val="restart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30.09.2026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rPr>
          <w:trHeight w:val="251"/>
        </w:trPr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rPr>
          <w:trHeight w:val="100"/>
        </w:trPr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rPr>
          <w:trHeight w:val="100"/>
        </w:trPr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rPr>
          <w:trHeight w:val="100"/>
        </w:trPr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rPr>
          <w:trHeight w:val="100"/>
        </w:trPr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B1A71" w:rsidRPr="00A67663" w:rsidTr="00205890">
        <w:tc>
          <w:tcPr>
            <w:tcW w:w="510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7B1A71" w:rsidRPr="00A67663" w:rsidRDefault="007B1A71" w:rsidP="00205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7B1A71" w:rsidRDefault="007B1A71" w:rsidP="004C1DCB">
      <w:pPr>
        <w:jc w:val="both"/>
        <w:rPr>
          <w:rFonts w:ascii="Times New Roman" w:hAnsi="Times New Roman" w:cs="Times New Roman"/>
        </w:rPr>
      </w:pPr>
    </w:p>
    <w:p w:rsidR="004C1DCB" w:rsidRDefault="00A67663" w:rsidP="004C1DCB">
      <w:pPr>
        <w:jc w:val="both"/>
        <w:rPr>
          <w:rFonts w:ascii="Times New Roman" w:hAnsi="Times New Roman" w:cs="Times New Roman"/>
        </w:rPr>
      </w:pPr>
      <w:r w:rsidRPr="007E6373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B1A71" w:rsidRDefault="007B1A71" w:rsidP="004C1DCB">
      <w:pPr>
        <w:jc w:val="both"/>
        <w:rPr>
          <w:rFonts w:ascii="Times New Roman" w:hAnsi="Times New Roman" w:cs="Times New Roman"/>
        </w:rPr>
      </w:pPr>
    </w:p>
    <w:p w:rsidR="007B1A71" w:rsidRPr="00EE28A1" w:rsidRDefault="007B1A71" w:rsidP="004C1DCB">
      <w:pPr>
        <w:jc w:val="both"/>
        <w:rPr>
          <w:rFonts w:ascii="Times New Roman" w:hAnsi="Times New Roman" w:cs="Times New Roman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25" w:rsidRPr="004A6C25" w:rsidRDefault="00631686" w:rsidP="004A6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4A6C25" w:rsidRPr="004A6C25" w:rsidRDefault="00631686" w:rsidP="007E63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«Тепловая Компания Северная»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 w:rsid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="007E6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формирования тарифов с использованием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метода индексации установленных тарифов</w:t>
      </w:r>
    </w:p>
    <w:p w:rsidR="004A6C25" w:rsidRPr="004A6C25" w:rsidRDefault="004A6C25" w:rsidP="004A6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1134"/>
        <w:gridCol w:w="2211"/>
        <w:gridCol w:w="2154"/>
      </w:tblGrid>
      <w:tr w:rsidR="004A6C25" w:rsidRPr="004A6C25" w:rsidTr="00FF77A1">
        <w:tc>
          <w:tcPr>
            <w:tcW w:w="567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134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A6C25" w:rsidRPr="004A6C25" w:rsidTr="00FF77A1">
        <w:tc>
          <w:tcPr>
            <w:tcW w:w="567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C25" w:rsidRPr="004A6C25" w:rsidTr="00FF77A1">
        <w:tc>
          <w:tcPr>
            <w:tcW w:w="567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4A6C25" w:rsidRPr="004A6C25" w:rsidRDefault="007E6373" w:rsidP="007E63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="004A6C25"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4A6C25" w:rsidRPr="004A6C25" w:rsidTr="00FF77A1">
        <w:tc>
          <w:tcPr>
            <w:tcW w:w="567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vMerge w:val="restart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1" w:type="dxa"/>
          </w:tcPr>
          <w:p w:rsidR="004A6C25" w:rsidRPr="004A6C25" w:rsidRDefault="00D27769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6C25" w:rsidRPr="004A6C25" w:rsidTr="00FF77A1">
        <w:tc>
          <w:tcPr>
            <w:tcW w:w="567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1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4" w:type="dxa"/>
          </w:tcPr>
          <w:p w:rsidR="004A6C25" w:rsidRPr="004A6C25" w:rsidRDefault="004A6C25" w:rsidP="004A6C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D212D"/>
    <w:rsid w:val="00292244"/>
    <w:rsid w:val="002B5F36"/>
    <w:rsid w:val="003A6DD4"/>
    <w:rsid w:val="003E0C3F"/>
    <w:rsid w:val="004A6C25"/>
    <w:rsid w:val="004C1DCB"/>
    <w:rsid w:val="00531A3C"/>
    <w:rsid w:val="00631686"/>
    <w:rsid w:val="006356D3"/>
    <w:rsid w:val="0064738F"/>
    <w:rsid w:val="006823E8"/>
    <w:rsid w:val="006F3A62"/>
    <w:rsid w:val="00732A6D"/>
    <w:rsid w:val="00733609"/>
    <w:rsid w:val="007655C6"/>
    <w:rsid w:val="007776C6"/>
    <w:rsid w:val="007B1A71"/>
    <w:rsid w:val="007E6373"/>
    <w:rsid w:val="007E7CC1"/>
    <w:rsid w:val="007F08B6"/>
    <w:rsid w:val="00835AAB"/>
    <w:rsid w:val="008A6D4A"/>
    <w:rsid w:val="00920DA4"/>
    <w:rsid w:val="00985963"/>
    <w:rsid w:val="009C741B"/>
    <w:rsid w:val="00A67663"/>
    <w:rsid w:val="00AC1F1D"/>
    <w:rsid w:val="00AE32A2"/>
    <w:rsid w:val="00B55CE1"/>
    <w:rsid w:val="00B61DCB"/>
    <w:rsid w:val="00BC1BDF"/>
    <w:rsid w:val="00C03DB3"/>
    <w:rsid w:val="00C42795"/>
    <w:rsid w:val="00CA42AE"/>
    <w:rsid w:val="00D27769"/>
    <w:rsid w:val="00D549DF"/>
    <w:rsid w:val="00D55781"/>
    <w:rsid w:val="00D73220"/>
    <w:rsid w:val="00DC71E4"/>
    <w:rsid w:val="00E42A35"/>
    <w:rsid w:val="00E94E3C"/>
    <w:rsid w:val="00EB0348"/>
    <w:rsid w:val="00ED111D"/>
    <w:rsid w:val="00EE28A1"/>
    <w:rsid w:val="00F1755E"/>
    <w:rsid w:val="00F43C95"/>
    <w:rsid w:val="00F62641"/>
    <w:rsid w:val="00FB23FF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066E-C5D1-4883-B6F2-6FD46AC5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4</cp:revision>
  <cp:lastPrinted>2024-12-23T11:25:00Z</cp:lastPrinted>
  <dcterms:created xsi:type="dcterms:W3CDTF">2025-11-14T08:20:00Z</dcterms:created>
  <dcterms:modified xsi:type="dcterms:W3CDTF">2025-11-27T11:08:00Z</dcterms:modified>
</cp:coreProperties>
</file>