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94021" w14:textId="77777777" w:rsidR="00C44EF7" w:rsidRPr="00625FBA" w:rsidRDefault="00C44EF7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5DE76A" w14:textId="77777777" w:rsidR="00C44EF7" w:rsidRPr="00CA4E02" w:rsidRDefault="00C44EF7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483948B" w14:textId="77777777" w:rsidR="00C44EF7" w:rsidRPr="00CA4E02" w:rsidRDefault="00C44EF7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6E65377" w14:textId="77777777" w:rsidR="00C44EF7" w:rsidRPr="00CA4E02" w:rsidRDefault="00C44EF7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D1CD433" w14:textId="77777777" w:rsidR="00C44EF7" w:rsidRPr="00CA4E02" w:rsidRDefault="00C44EF7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6056572" w14:textId="77777777" w:rsidR="00C44EF7" w:rsidRPr="00CA4E02" w:rsidRDefault="00C44EF7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53E67B2" w14:textId="77777777" w:rsidR="00034BFB" w:rsidRPr="00CA4E02" w:rsidRDefault="00034BFB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1CE6B7" w14:textId="77777777" w:rsidR="00034BFB" w:rsidRPr="00CA4E02" w:rsidRDefault="00034BFB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FD09DEC" w14:textId="77777777" w:rsidR="00034BFB" w:rsidRPr="00CA4E02" w:rsidRDefault="00034BFB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81193BE" w14:textId="77777777" w:rsidR="001F05B9" w:rsidRPr="00CA4E02" w:rsidRDefault="001F05B9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9D567CD" w14:textId="77777777" w:rsidR="001F05B9" w:rsidRPr="00CA4E02" w:rsidRDefault="001F05B9" w:rsidP="004D71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AFC24E0" w14:textId="77777777" w:rsidR="00C44EF7" w:rsidRPr="00CA4E02" w:rsidRDefault="00C44EF7" w:rsidP="004D719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BAEBE40" w14:textId="77777777" w:rsidR="0097219B" w:rsidRDefault="005C79A8" w:rsidP="009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AB0B3B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056A0F" w:rsidRPr="00AB0B3B">
        <w:rPr>
          <w:rFonts w:ascii="Times New Roman" w:hAnsi="Times New Roman"/>
          <w:b/>
          <w:bCs/>
          <w:sz w:val="28"/>
          <w:szCs w:val="28"/>
        </w:rPr>
        <w:t>й</w:t>
      </w:r>
      <w:r w:rsidRPr="00AB0B3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219B" w:rsidRPr="0097219B">
        <w:rPr>
          <w:rFonts w:ascii="Times New Roman" w:hAnsi="Times New Roman"/>
          <w:b/>
          <w:bCs/>
          <w:sz w:val="28"/>
          <w:szCs w:val="28"/>
        </w:rPr>
        <w:t>приказ комитета по социальной защите населения Ленинградской области о</w:t>
      </w:r>
      <w:r w:rsidR="0097219B">
        <w:rPr>
          <w:rFonts w:ascii="Times New Roman" w:hAnsi="Times New Roman"/>
          <w:b/>
          <w:bCs/>
          <w:sz w:val="28"/>
          <w:szCs w:val="28"/>
        </w:rPr>
        <w:t>т 30 сентября 2024 года № 04-73</w:t>
      </w:r>
    </w:p>
    <w:p w14:paraId="44DE7CE7" w14:textId="77777777" w:rsidR="0097219B" w:rsidRDefault="0097219B" w:rsidP="009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7219B">
        <w:rPr>
          <w:rFonts w:ascii="Times New Roman" w:hAnsi="Times New Roman"/>
          <w:b/>
          <w:bCs/>
          <w:sz w:val="28"/>
          <w:szCs w:val="28"/>
        </w:rPr>
        <w:t>«Об утверждении административного регламента предоставления</w:t>
      </w:r>
    </w:p>
    <w:p w14:paraId="761F7373" w14:textId="30FBB9E9" w:rsidR="006574FE" w:rsidRPr="00AB0B3B" w:rsidRDefault="0097219B" w:rsidP="009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219B">
        <w:rPr>
          <w:rFonts w:ascii="Times New Roman" w:hAnsi="Times New Roman"/>
          <w:b/>
          <w:bCs/>
          <w:sz w:val="28"/>
          <w:szCs w:val="28"/>
        </w:rPr>
        <w:t>на территории Ленинградской области государственной услуги по принятию решения о предоставлении (отказе в предоставлении) меры социальной поддержки инвалидов с нарушением функции передвижения, семей, имеющих детей-инвалидов с нарушением функции передвижения, виде единовременной денежной выплаты в целях компенсации части расходов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7219B">
        <w:rPr>
          <w:rFonts w:ascii="Times New Roman" w:hAnsi="Times New Roman"/>
          <w:b/>
          <w:bCs/>
          <w:sz w:val="28"/>
          <w:szCs w:val="28"/>
        </w:rPr>
        <w:t>по приобретению ими жилого помещения (доли в праве собственности на жилое помещение)»</w:t>
      </w:r>
    </w:p>
    <w:bookmarkEnd w:id="0"/>
    <w:p w14:paraId="2F9CE6F5" w14:textId="77777777" w:rsidR="006574FE" w:rsidRPr="00AB0B3B" w:rsidRDefault="006574FE" w:rsidP="004D719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59636" w14:textId="70EDB7C0" w:rsidR="006471DA" w:rsidRPr="00AB0B3B" w:rsidRDefault="007014E3" w:rsidP="004D719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Ленинградской области        в соответствие с действующим законодательством, руководствуясь пунктом         3.29 Положения о комитете по социальной защите населения Ленинградской области, утвержденного постановлением Правительства Ленинградской области     от 25 декабря 2007 года </w:t>
      </w:r>
      <w:r w:rsidR="006F542D" w:rsidRPr="00AB0B3B">
        <w:rPr>
          <w:rFonts w:ascii="Times New Roman" w:hAnsi="Times New Roman" w:cs="Times New Roman"/>
          <w:sz w:val="28"/>
          <w:szCs w:val="28"/>
        </w:rPr>
        <w:t>№</w:t>
      </w:r>
      <w:r w:rsidRPr="00AB0B3B">
        <w:rPr>
          <w:rFonts w:ascii="Times New Roman" w:hAnsi="Times New Roman" w:cs="Times New Roman"/>
          <w:sz w:val="28"/>
          <w:szCs w:val="28"/>
        </w:rPr>
        <w:t xml:space="preserve"> 337</w:t>
      </w:r>
      <w:r w:rsidR="006471DA" w:rsidRPr="00AB0B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471DA" w:rsidRPr="00AB0B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471DA" w:rsidRPr="00AB0B3B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14:paraId="6EC80E5D" w14:textId="6C59616E" w:rsidR="007014E3" w:rsidRDefault="007014E3" w:rsidP="004D719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B0B3B">
        <w:rPr>
          <w:rFonts w:ascii="Times New Roman" w:hAnsi="Times New Roman" w:cs="Times New Roman"/>
          <w:sz w:val="28"/>
          <w:szCs w:val="28"/>
        </w:rPr>
        <w:t xml:space="preserve">Внести в приказ </w:t>
      </w:r>
      <w:r w:rsidR="00CA1BFE" w:rsidRPr="00AB0B3B">
        <w:rPr>
          <w:rFonts w:ascii="Times New Roman" w:hAnsi="Times New Roman" w:cs="Times New Roman"/>
          <w:sz w:val="28"/>
          <w:szCs w:val="28"/>
        </w:rPr>
        <w:t>комитета по социальной защите населения Ленинградской области от 30 сентября 2024 года № 04-73 «Об утверждении административного регламента предоставления на территории Ленинградской области государственной услуги по принятию решения о предоставлении (отказе в предоставлении) меры социальной поддержки инвалидов с нарушением функции передвижения, семей, имеющих детей-инвалидов с нарушением функции передвижения, виде единовременной денежной выплаты в целях компенсации части расходов</w:t>
      </w:r>
      <w:proofErr w:type="gramEnd"/>
      <w:r w:rsidR="00CA1BFE">
        <w:rPr>
          <w:rFonts w:ascii="Times New Roman" w:hAnsi="Times New Roman" w:cs="Times New Roman"/>
          <w:sz w:val="28"/>
          <w:szCs w:val="28"/>
        </w:rPr>
        <w:br/>
      </w:r>
      <w:r w:rsidR="00CA1BFE" w:rsidRPr="00AB0B3B">
        <w:rPr>
          <w:rFonts w:ascii="Times New Roman" w:hAnsi="Times New Roman" w:cs="Times New Roman"/>
          <w:sz w:val="28"/>
          <w:szCs w:val="28"/>
        </w:rPr>
        <w:t>по приобретению ими жилого помещения (доли в праве собственности на жилое помещение)»</w:t>
      </w:r>
      <w:r w:rsidR="00CA1BFE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Pr="00AB0B3B">
        <w:rPr>
          <w:rFonts w:ascii="Times New Roman" w:hAnsi="Times New Roman" w:cs="Times New Roman"/>
          <w:sz w:val="28"/>
          <w:szCs w:val="28"/>
        </w:rPr>
        <w:t>изменения</w:t>
      </w:r>
      <w:r w:rsidR="00CA1BFE">
        <w:rPr>
          <w:rFonts w:ascii="Times New Roman" w:hAnsi="Times New Roman" w:cs="Times New Roman"/>
          <w:sz w:val="28"/>
          <w:szCs w:val="28"/>
        </w:rPr>
        <w:t>:</w:t>
      </w:r>
    </w:p>
    <w:p w14:paraId="7EC586DD" w14:textId="038D0B39" w:rsidR="00CA1BFE" w:rsidRDefault="00CA1BFE" w:rsidP="004D719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CA1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приложении</w:t>
      </w:r>
      <w:r w:rsidRPr="00CA1BFE">
        <w:rPr>
          <w:rFonts w:ascii="Times New Roman" w:hAnsi="Times New Roman" w:cs="Times New Roman"/>
          <w:sz w:val="28"/>
          <w:szCs w:val="28"/>
        </w:rPr>
        <w:t xml:space="preserve"> (Административный регламент предоставления на территории Ленинградской области государственной услуги по принятию решения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CA1BFE">
        <w:rPr>
          <w:rFonts w:ascii="Times New Roman" w:hAnsi="Times New Roman" w:cs="Times New Roman"/>
          <w:sz w:val="28"/>
          <w:szCs w:val="28"/>
        </w:rPr>
        <w:lastRenderedPageBreak/>
        <w:t>о предоставлении (отказе в предоставлении) меры социальной поддержки инвалидов с нарушением функции передвижения, семей, имеющих детей-инвалидов с нарушением функции передвижения, виде единовременной денежной выплаты</w:t>
      </w:r>
      <w:r>
        <w:rPr>
          <w:rFonts w:ascii="Times New Roman" w:hAnsi="Times New Roman" w:cs="Times New Roman"/>
          <w:sz w:val="28"/>
          <w:szCs w:val="28"/>
        </w:rPr>
        <w:br/>
      </w:r>
      <w:r w:rsidRPr="00CA1BFE">
        <w:rPr>
          <w:rFonts w:ascii="Times New Roman" w:hAnsi="Times New Roman" w:cs="Times New Roman"/>
          <w:sz w:val="28"/>
          <w:szCs w:val="28"/>
        </w:rPr>
        <w:t>в целях компенсации части расходов по приобретению ими жилого помещения (доли в праве собственности на жилое помещение)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64F753F3" w14:textId="37E7B0BD" w:rsidR="00CA1BFE" w:rsidRDefault="00CA1BFE" w:rsidP="00CA1BF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3.3.3 дополнить словами «</w:t>
      </w:r>
      <w:r w:rsidRPr="00CA1BFE">
        <w:rPr>
          <w:rFonts w:ascii="Times New Roman" w:hAnsi="Times New Roman" w:cs="Times New Roman"/>
          <w:sz w:val="28"/>
          <w:szCs w:val="28"/>
        </w:rPr>
        <w:t>независимо от его места жительства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CA1BFE">
        <w:rPr>
          <w:rFonts w:ascii="Times New Roman" w:hAnsi="Times New Roman" w:cs="Times New Roman"/>
          <w:sz w:val="28"/>
          <w:szCs w:val="28"/>
        </w:rPr>
        <w:t>или места пребывания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9409D4E" w14:textId="77777777" w:rsidR="00CA1BFE" w:rsidRDefault="00CA1BFE" w:rsidP="00CA1BF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5 пункта 3.7 изложить в следующей редакции:</w:t>
      </w:r>
    </w:p>
    <w:p w14:paraId="295550D5" w14:textId="02E97632" w:rsidR="00CA1BFE" w:rsidRPr="00AB0B3B" w:rsidRDefault="00CA1BFE" w:rsidP="00CA1BF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34519" w:rsidRPr="00834519">
        <w:rPr>
          <w:rFonts w:ascii="Times New Roman" w:hAnsi="Times New Roman" w:cs="Times New Roman"/>
          <w:sz w:val="28"/>
          <w:szCs w:val="28"/>
        </w:rPr>
        <w:t>Результат предоставления государственной услу</w:t>
      </w:r>
      <w:r w:rsidR="00834519">
        <w:rPr>
          <w:rFonts w:ascii="Times New Roman" w:hAnsi="Times New Roman" w:cs="Times New Roman"/>
          <w:sz w:val="28"/>
          <w:szCs w:val="28"/>
        </w:rPr>
        <w:t>ги предоставляется</w:t>
      </w:r>
      <w:r w:rsidR="00834519">
        <w:rPr>
          <w:rFonts w:ascii="Times New Roman" w:hAnsi="Times New Roman" w:cs="Times New Roman"/>
          <w:sz w:val="28"/>
          <w:szCs w:val="28"/>
        </w:rPr>
        <w:br/>
      </w:r>
      <w:r w:rsidRPr="00CA1BFE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</w:t>
      </w:r>
      <w:proofErr w:type="gramStart"/>
      <w:r w:rsidR="00834519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14:paraId="019975D0" w14:textId="0BDBFFC6" w:rsidR="007014E3" w:rsidRPr="00AB0B3B" w:rsidRDefault="007014E3" w:rsidP="004D719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2. Настоящий приказ вступает в силу </w:t>
      </w:r>
      <w:proofErr w:type="gramStart"/>
      <w:r w:rsidRPr="00AB0B3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B0B3B">
        <w:rPr>
          <w:rFonts w:ascii="Times New Roman" w:hAnsi="Times New Roman" w:cs="Times New Roman"/>
          <w:sz w:val="28"/>
          <w:szCs w:val="28"/>
        </w:rPr>
        <w:t xml:space="preserve"> даты его официального опубликования.</w:t>
      </w:r>
    </w:p>
    <w:p w14:paraId="63E93B73" w14:textId="400C4B13" w:rsidR="007014E3" w:rsidRPr="00AB0B3B" w:rsidRDefault="00191C71" w:rsidP="009D01D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B0B3B">
        <w:rPr>
          <w:rFonts w:ascii="Times New Roman" w:hAnsi="Times New Roman" w:cs="Times New Roman"/>
          <w:sz w:val="28"/>
          <w:szCs w:val="28"/>
        </w:rPr>
        <w:t>Контроль</w:t>
      </w:r>
      <w:r w:rsidR="009D01DB" w:rsidRPr="00AB0B3B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9D01DB" w:rsidRPr="00AB0B3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14:paraId="12B4E044" w14:textId="77777777" w:rsidR="009D01DB" w:rsidRPr="00AB0B3B" w:rsidRDefault="009D01DB" w:rsidP="009D01D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9AA7D6" w14:textId="77777777" w:rsidR="007014E3" w:rsidRPr="00AB0B3B" w:rsidRDefault="007014E3" w:rsidP="004D71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F978AB1" w14:textId="77777777" w:rsidR="007014E3" w:rsidRPr="00AB0B3B" w:rsidRDefault="007014E3" w:rsidP="004D71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>Заместитель председателя комитета</w:t>
      </w:r>
    </w:p>
    <w:p w14:paraId="43B06525" w14:textId="77777777" w:rsidR="007014E3" w:rsidRPr="00AB0B3B" w:rsidRDefault="007014E3" w:rsidP="004D71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>по социальной защите населения</w:t>
      </w:r>
    </w:p>
    <w:p w14:paraId="77494E81" w14:textId="3C1F1F0A" w:rsidR="007014E3" w:rsidRPr="00834519" w:rsidRDefault="007014E3" w:rsidP="00834519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AB0B3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</w:t>
      </w:r>
      <w:r w:rsidR="00CA1BF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B0B3B">
        <w:rPr>
          <w:rFonts w:ascii="Times New Roman" w:hAnsi="Times New Roman" w:cs="Times New Roman"/>
          <w:sz w:val="28"/>
          <w:szCs w:val="28"/>
        </w:rPr>
        <w:t xml:space="preserve">      </w:t>
      </w:r>
      <w:r w:rsidR="00CA1BFE">
        <w:rPr>
          <w:rFonts w:ascii="Times New Roman" w:hAnsi="Times New Roman" w:cs="Times New Roman"/>
          <w:sz w:val="28"/>
          <w:szCs w:val="28"/>
        </w:rPr>
        <w:t>Ю.А. Дедюхина</w:t>
      </w:r>
    </w:p>
    <w:sectPr w:rsidR="007014E3" w:rsidRPr="00834519" w:rsidSect="00E029F8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4885E16" w15:done="0"/>
  <w15:commentEx w15:paraId="0B540DE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4885E16" w16cid:durableId="2C728441"/>
  <w16cid:commentId w16cid:paraId="0B540DEE" w16cid:durableId="2C72844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37817" w14:textId="77777777" w:rsidR="00CA1BFE" w:rsidRDefault="00CA1BFE" w:rsidP="00B271FB">
      <w:pPr>
        <w:spacing w:after="0" w:line="240" w:lineRule="auto"/>
      </w:pPr>
      <w:r>
        <w:separator/>
      </w:r>
    </w:p>
  </w:endnote>
  <w:endnote w:type="continuationSeparator" w:id="0">
    <w:p w14:paraId="435426F1" w14:textId="77777777" w:rsidR="00CA1BFE" w:rsidRDefault="00CA1BFE" w:rsidP="00B2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9D1B2B" w14:textId="77777777" w:rsidR="00CA1BFE" w:rsidRDefault="00CA1BFE" w:rsidP="00B271FB">
      <w:pPr>
        <w:spacing w:after="0" w:line="240" w:lineRule="auto"/>
      </w:pPr>
      <w:r>
        <w:separator/>
      </w:r>
    </w:p>
  </w:footnote>
  <w:footnote w:type="continuationSeparator" w:id="0">
    <w:p w14:paraId="3E8B4480" w14:textId="77777777" w:rsidR="00CA1BFE" w:rsidRDefault="00CA1BFE" w:rsidP="00B27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1A41"/>
    <w:multiLevelType w:val="hybridMultilevel"/>
    <w:tmpl w:val="BFD00AA6"/>
    <w:lvl w:ilvl="0" w:tplc="1DFCB68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763548E"/>
    <w:multiLevelType w:val="hybridMultilevel"/>
    <w:tmpl w:val="07280268"/>
    <w:lvl w:ilvl="0" w:tplc="389AECB8">
      <w:start w:val="1"/>
      <w:numFmt w:val="decimal"/>
      <w:lvlText w:val="%1)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78B58C2"/>
    <w:multiLevelType w:val="hybridMultilevel"/>
    <w:tmpl w:val="607A8130"/>
    <w:lvl w:ilvl="0" w:tplc="AEEC38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B6A558A"/>
    <w:multiLevelType w:val="hybridMultilevel"/>
    <w:tmpl w:val="EA7E7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07188"/>
    <w:multiLevelType w:val="hybridMultilevel"/>
    <w:tmpl w:val="05783CE2"/>
    <w:lvl w:ilvl="0" w:tplc="038AFF8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C8F22BA"/>
    <w:multiLevelType w:val="hybridMultilevel"/>
    <w:tmpl w:val="D7F2F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0F64E0"/>
    <w:multiLevelType w:val="multilevel"/>
    <w:tmpl w:val="211A2432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sz w:val="28"/>
      </w:rPr>
    </w:lvl>
    <w:lvl w:ilvl="1">
      <w:start w:val="5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7">
    <w:nsid w:val="77D6299C"/>
    <w:multiLevelType w:val="hybridMultilevel"/>
    <w:tmpl w:val="E75E8A56"/>
    <w:lvl w:ilvl="0" w:tplc="0AB03C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8D1F74"/>
    <w:multiLevelType w:val="hybridMultilevel"/>
    <w:tmpl w:val="695AFF36"/>
    <w:lvl w:ilvl="0" w:tplc="ACD01F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DA0394B"/>
    <w:multiLevelType w:val="hybridMultilevel"/>
    <w:tmpl w:val="18D61D60"/>
    <w:lvl w:ilvl="0" w:tplc="AEEC38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9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D6"/>
    <w:rsid w:val="00001A4C"/>
    <w:rsid w:val="000029A5"/>
    <w:rsid w:val="00002C69"/>
    <w:rsid w:val="00002CD0"/>
    <w:rsid w:val="000047CC"/>
    <w:rsid w:val="000052AF"/>
    <w:rsid w:val="00010FFF"/>
    <w:rsid w:val="000110D2"/>
    <w:rsid w:val="00027420"/>
    <w:rsid w:val="00032967"/>
    <w:rsid w:val="00034BFB"/>
    <w:rsid w:val="00037B97"/>
    <w:rsid w:val="00050DF9"/>
    <w:rsid w:val="00055D4D"/>
    <w:rsid w:val="000565BB"/>
    <w:rsid w:val="00056A0F"/>
    <w:rsid w:val="00061D15"/>
    <w:rsid w:val="000700B9"/>
    <w:rsid w:val="000765CD"/>
    <w:rsid w:val="000818B7"/>
    <w:rsid w:val="000909BB"/>
    <w:rsid w:val="000A23CC"/>
    <w:rsid w:val="000B25B3"/>
    <w:rsid w:val="000B3FCF"/>
    <w:rsid w:val="000B43E0"/>
    <w:rsid w:val="000B7582"/>
    <w:rsid w:val="000C4FDC"/>
    <w:rsid w:val="000D0822"/>
    <w:rsid w:val="000D3B74"/>
    <w:rsid w:val="000F6B46"/>
    <w:rsid w:val="000F71C5"/>
    <w:rsid w:val="00104D4B"/>
    <w:rsid w:val="00110EB5"/>
    <w:rsid w:val="001158F7"/>
    <w:rsid w:val="00123D38"/>
    <w:rsid w:val="00126AEF"/>
    <w:rsid w:val="00134075"/>
    <w:rsid w:val="00134C6A"/>
    <w:rsid w:val="001350EA"/>
    <w:rsid w:val="00135A6E"/>
    <w:rsid w:val="00137411"/>
    <w:rsid w:val="001422AB"/>
    <w:rsid w:val="001438AC"/>
    <w:rsid w:val="00145EE1"/>
    <w:rsid w:val="0014646B"/>
    <w:rsid w:val="00150042"/>
    <w:rsid w:val="00151950"/>
    <w:rsid w:val="001550F2"/>
    <w:rsid w:val="0015733B"/>
    <w:rsid w:val="00160C0F"/>
    <w:rsid w:val="00160F26"/>
    <w:rsid w:val="001628A4"/>
    <w:rsid w:val="001675D5"/>
    <w:rsid w:val="00170F7B"/>
    <w:rsid w:val="00174727"/>
    <w:rsid w:val="00174E37"/>
    <w:rsid w:val="00176809"/>
    <w:rsid w:val="00180ADF"/>
    <w:rsid w:val="00186FAC"/>
    <w:rsid w:val="00187634"/>
    <w:rsid w:val="00191113"/>
    <w:rsid w:val="001917AA"/>
    <w:rsid w:val="001917FB"/>
    <w:rsid w:val="00191C71"/>
    <w:rsid w:val="001931F0"/>
    <w:rsid w:val="001961D5"/>
    <w:rsid w:val="001973D0"/>
    <w:rsid w:val="001A0FD9"/>
    <w:rsid w:val="001A7F81"/>
    <w:rsid w:val="001B1ABC"/>
    <w:rsid w:val="001B2AB3"/>
    <w:rsid w:val="001B55A5"/>
    <w:rsid w:val="001C2572"/>
    <w:rsid w:val="001C25DC"/>
    <w:rsid w:val="001C4C19"/>
    <w:rsid w:val="001C50D0"/>
    <w:rsid w:val="001D2B65"/>
    <w:rsid w:val="001D72CA"/>
    <w:rsid w:val="001E12B3"/>
    <w:rsid w:val="001E448B"/>
    <w:rsid w:val="001E662D"/>
    <w:rsid w:val="001E74EE"/>
    <w:rsid w:val="001E7F50"/>
    <w:rsid w:val="001F05B9"/>
    <w:rsid w:val="001F618E"/>
    <w:rsid w:val="001F6FA2"/>
    <w:rsid w:val="00201798"/>
    <w:rsid w:val="002034C2"/>
    <w:rsid w:val="00207398"/>
    <w:rsid w:val="00221212"/>
    <w:rsid w:val="00223B0B"/>
    <w:rsid w:val="0022427E"/>
    <w:rsid w:val="00225688"/>
    <w:rsid w:val="00226159"/>
    <w:rsid w:val="00226938"/>
    <w:rsid w:val="00230C37"/>
    <w:rsid w:val="00231E86"/>
    <w:rsid w:val="002332FD"/>
    <w:rsid w:val="00233A5F"/>
    <w:rsid w:val="00237563"/>
    <w:rsid w:val="00241E38"/>
    <w:rsid w:val="002431C3"/>
    <w:rsid w:val="00246DB3"/>
    <w:rsid w:val="00250596"/>
    <w:rsid w:val="00254D02"/>
    <w:rsid w:val="002563C2"/>
    <w:rsid w:val="00265B14"/>
    <w:rsid w:val="0027058E"/>
    <w:rsid w:val="00270968"/>
    <w:rsid w:val="00270BD7"/>
    <w:rsid w:val="00273F40"/>
    <w:rsid w:val="0027737F"/>
    <w:rsid w:val="00280A23"/>
    <w:rsid w:val="00282A32"/>
    <w:rsid w:val="0028383D"/>
    <w:rsid w:val="002847CB"/>
    <w:rsid w:val="002936DC"/>
    <w:rsid w:val="00297DF6"/>
    <w:rsid w:val="002A4472"/>
    <w:rsid w:val="002B1CF8"/>
    <w:rsid w:val="002B22F7"/>
    <w:rsid w:val="002B3289"/>
    <w:rsid w:val="002B4F9D"/>
    <w:rsid w:val="002B572F"/>
    <w:rsid w:val="002B6897"/>
    <w:rsid w:val="002B7964"/>
    <w:rsid w:val="002C040D"/>
    <w:rsid w:val="002C3CC4"/>
    <w:rsid w:val="002C4888"/>
    <w:rsid w:val="002C7A93"/>
    <w:rsid w:val="002C7D55"/>
    <w:rsid w:val="002D0514"/>
    <w:rsid w:val="002D2934"/>
    <w:rsid w:val="002D67DB"/>
    <w:rsid w:val="002D6B80"/>
    <w:rsid w:val="002D7C0B"/>
    <w:rsid w:val="002F0969"/>
    <w:rsid w:val="002F3D36"/>
    <w:rsid w:val="002F47C3"/>
    <w:rsid w:val="00300FF5"/>
    <w:rsid w:val="00301C05"/>
    <w:rsid w:val="00302A6D"/>
    <w:rsid w:val="00306526"/>
    <w:rsid w:val="0030698B"/>
    <w:rsid w:val="00307102"/>
    <w:rsid w:val="003131E9"/>
    <w:rsid w:val="00322C14"/>
    <w:rsid w:val="00324800"/>
    <w:rsid w:val="00331E47"/>
    <w:rsid w:val="00335CB4"/>
    <w:rsid w:val="0033765F"/>
    <w:rsid w:val="003440F3"/>
    <w:rsid w:val="003444AF"/>
    <w:rsid w:val="00370D21"/>
    <w:rsid w:val="00375EA1"/>
    <w:rsid w:val="00384056"/>
    <w:rsid w:val="00393DDC"/>
    <w:rsid w:val="003940BB"/>
    <w:rsid w:val="0039649A"/>
    <w:rsid w:val="003A5B7D"/>
    <w:rsid w:val="003A7BB9"/>
    <w:rsid w:val="003B11F0"/>
    <w:rsid w:val="003B525B"/>
    <w:rsid w:val="003B6FE3"/>
    <w:rsid w:val="003B71EE"/>
    <w:rsid w:val="003C28CA"/>
    <w:rsid w:val="003C4FBC"/>
    <w:rsid w:val="003D1644"/>
    <w:rsid w:val="003D18D9"/>
    <w:rsid w:val="003E2541"/>
    <w:rsid w:val="003E3538"/>
    <w:rsid w:val="003E69B6"/>
    <w:rsid w:val="003E74ED"/>
    <w:rsid w:val="003F4676"/>
    <w:rsid w:val="003F6DB5"/>
    <w:rsid w:val="003F70F2"/>
    <w:rsid w:val="004035C5"/>
    <w:rsid w:val="004046AD"/>
    <w:rsid w:val="00417FE6"/>
    <w:rsid w:val="00421701"/>
    <w:rsid w:val="004268CD"/>
    <w:rsid w:val="004311E7"/>
    <w:rsid w:val="00436B22"/>
    <w:rsid w:val="00442EFD"/>
    <w:rsid w:val="004639C0"/>
    <w:rsid w:val="004673CD"/>
    <w:rsid w:val="00471308"/>
    <w:rsid w:val="00481505"/>
    <w:rsid w:val="00490DD8"/>
    <w:rsid w:val="00493C35"/>
    <w:rsid w:val="00493F19"/>
    <w:rsid w:val="00494292"/>
    <w:rsid w:val="004A4C1D"/>
    <w:rsid w:val="004A6700"/>
    <w:rsid w:val="004B38DE"/>
    <w:rsid w:val="004B43FC"/>
    <w:rsid w:val="004B50D5"/>
    <w:rsid w:val="004B52E0"/>
    <w:rsid w:val="004C6F62"/>
    <w:rsid w:val="004C741A"/>
    <w:rsid w:val="004D0476"/>
    <w:rsid w:val="004D0E61"/>
    <w:rsid w:val="004D7197"/>
    <w:rsid w:val="004E0AD1"/>
    <w:rsid w:val="004E2338"/>
    <w:rsid w:val="004E5E44"/>
    <w:rsid w:val="004F1F34"/>
    <w:rsid w:val="004F7310"/>
    <w:rsid w:val="005058C9"/>
    <w:rsid w:val="00511F06"/>
    <w:rsid w:val="00514F6E"/>
    <w:rsid w:val="005176C4"/>
    <w:rsid w:val="00517B22"/>
    <w:rsid w:val="00520C34"/>
    <w:rsid w:val="00521D36"/>
    <w:rsid w:val="0052429B"/>
    <w:rsid w:val="00532E1E"/>
    <w:rsid w:val="00534B06"/>
    <w:rsid w:val="0053505F"/>
    <w:rsid w:val="005431DF"/>
    <w:rsid w:val="00543FB5"/>
    <w:rsid w:val="00544920"/>
    <w:rsid w:val="00544DBC"/>
    <w:rsid w:val="005464BC"/>
    <w:rsid w:val="00546AD1"/>
    <w:rsid w:val="005474BC"/>
    <w:rsid w:val="00554DF4"/>
    <w:rsid w:val="00555B79"/>
    <w:rsid w:val="00562E85"/>
    <w:rsid w:val="005644AB"/>
    <w:rsid w:val="005674F0"/>
    <w:rsid w:val="00572BC3"/>
    <w:rsid w:val="00585327"/>
    <w:rsid w:val="005967D8"/>
    <w:rsid w:val="005A115F"/>
    <w:rsid w:val="005A183D"/>
    <w:rsid w:val="005A626F"/>
    <w:rsid w:val="005A7A53"/>
    <w:rsid w:val="005B1A33"/>
    <w:rsid w:val="005B329B"/>
    <w:rsid w:val="005C0AB9"/>
    <w:rsid w:val="005C126A"/>
    <w:rsid w:val="005C2758"/>
    <w:rsid w:val="005C79A8"/>
    <w:rsid w:val="005D21AE"/>
    <w:rsid w:val="005D2BC2"/>
    <w:rsid w:val="005D2FFE"/>
    <w:rsid w:val="005D5029"/>
    <w:rsid w:val="005D5650"/>
    <w:rsid w:val="005E2610"/>
    <w:rsid w:val="005E78A5"/>
    <w:rsid w:val="005F0B3F"/>
    <w:rsid w:val="005F2A48"/>
    <w:rsid w:val="005F5BB8"/>
    <w:rsid w:val="005F5DDB"/>
    <w:rsid w:val="00623441"/>
    <w:rsid w:val="00625FBA"/>
    <w:rsid w:val="006332AC"/>
    <w:rsid w:val="006333D1"/>
    <w:rsid w:val="00637BBC"/>
    <w:rsid w:val="00637C13"/>
    <w:rsid w:val="00643C04"/>
    <w:rsid w:val="006471DA"/>
    <w:rsid w:val="0065414A"/>
    <w:rsid w:val="00654AAD"/>
    <w:rsid w:val="006574FE"/>
    <w:rsid w:val="006620F1"/>
    <w:rsid w:val="006634D3"/>
    <w:rsid w:val="00666339"/>
    <w:rsid w:val="006727AD"/>
    <w:rsid w:val="006766E4"/>
    <w:rsid w:val="00676DB1"/>
    <w:rsid w:val="00677A43"/>
    <w:rsid w:val="006819CD"/>
    <w:rsid w:val="0068289C"/>
    <w:rsid w:val="00683B4A"/>
    <w:rsid w:val="00685058"/>
    <w:rsid w:val="00685D0D"/>
    <w:rsid w:val="00687355"/>
    <w:rsid w:val="006873C4"/>
    <w:rsid w:val="00692996"/>
    <w:rsid w:val="006A1265"/>
    <w:rsid w:val="006A13E6"/>
    <w:rsid w:val="006A19AA"/>
    <w:rsid w:val="006A2081"/>
    <w:rsid w:val="006A6FB5"/>
    <w:rsid w:val="006A748B"/>
    <w:rsid w:val="006B4C12"/>
    <w:rsid w:val="006C67DD"/>
    <w:rsid w:val="006C776D"/>
    <w:rsid w:val="006D0A00"/>
    <w:rsid w:val="006D3D1A"/>
    <w:rsid w:val="006D5F42"/>
    <w:rsid w:val="006E02CB"/>
    <w:rsid w:val="006E2B49"/>
    <w:rsid w:val="006E2F90"/>
    <w:rsid w:val="006E358B"/>
    <w:rsid w:val="006E505B"/>
    <w:rsid w:val="006E68B6"/>
    <w:rsid w:val="006E6D2D"/>
    <w:rsid w:val="006F542D"/>
    <w:rsid w:val="007014E3"/>
    <w:rsid w:val="00701875"/>
    <w:rsid w:val="00704722"/>
    <w:rsid w:val="00707318"/>
    <w:rsid w:val="0071106D"/>
    <w:rsid w:val="00715929"/>
    <w:rsid w:val="00715C3C"/>
    <w:rsid w:val="0072010F"/>
    <w:rsid w:val="0072484A"/>
    <w:rsid w:val="00726B34"/>
    <w:rsid w:val="00731CB6"/>
    <w:rsid w:val="0074275F"/>
    <w:rsid w:val="00743FEA"/>
    <w:rsid w:val="007463F7"/>
    <w:rsid w:val="007473F0"/>
    <w:rsid w:val="007607B5"/>
    <w:rsid w:val="00760EFD"/>
    <w:rsid w:val="0077115A"/>
    <w:rsid w:val="00771591"/>
    <w:rsid w:val="00785062"/>
    <w:rsid w:val="0078542D"/>
    <w:rsid w:val="007964AB"/>
    <w:rsid w:val="0079763A"/>
    <w:rsid w:val="007A6B53"/>
    <w:rsid w:val="007B2CDB"/>
    <w:rsid w:val="007C6629"/>
    <w:rsid w:val="007D233E"/>
    <w:rsid w:val="007D2B8C"/>
    <w:rsid w:val="007D34D6"/>
    <w:rsid w:val="007E0376"/>
    <w:rsid w:val="007E3588"/>
    <w:rsid w:val="007E4E5C"/>
    <w:rsid w:val="007F4A4B"/>
    <w:rsid w:val="007F53D8"/>
    <w:rsid w:val="0081142B"/>
    <w:rsid w:val="00813B6D"/>
    <w:rsid w:val="008142E5"/>
    <w:rsid w:val="0081443D"/>
    <w:rsid w:val="00817679"/>
    <w:rsid w:val="00820108"/>
    <w:rsid w:val="00824CA2"/>
    <w:rsid w:val="00834519"/>
    <w:rsid w:val="008349C3"/>
    <w:rsid w:val="00842A56"/>
    <w:rsid w:val="00843E30"/>
    <w:rsid w:val="008458F7"/>
    <w:rsid w:val="00845ED9"/>
    <w:rsid w:val="008461F1"/>
    <w:rsid w:val="0084792D"/>
    <w:rsid w:val="00857886"/>
    <w:rsid w:val="008600F4"/>
    <w:rsid w:val="00871700"/>
    <w:rsid w:val="00876BB1"/>
    <w:rsid w:val="008808DF"/>
    <w:rsid w:val="00885E76"/>
    <w:rsid w:val="00891D5F"/>
    <w:rsid w:val="00897E24"/>
    <w:rsid w:val="008A3018"/>
    <w:rsid w:val="008B327B"/>
    <w:rsid w:val="008B4674"/>
    <w:rsid w:val="008B4D2C"/>
    <w:rsid w:val="008B70E1"/>
    <w:rsid w:val="008C1BEA"/>
    <w:rsid w:val="008C3985"/>
    <w:rsid w:val="008C47B4"/>
    <w:rsid w:val="008D2078"/>
    <w:rsid w:val="008D7755"/>
    <w:rsid w:val="008E3A7F"/>
    <w:rsid w:val="008E4AD0"/>
    <w:rsid w:val="009053BA"/>
    <w:rsid w:val="00913915"/>
    <w:rsid w:val="00913B0E"/>
    <w:rsid w:val="00913EE4"/>
    <w:rsid w:val="00914466"/>
    <w:rsid w:val="00914D3D"/>
    <w:rsid w:val="00920981"/>
    <w:rsid w:val="00924DD4"/>
    <w:rsid w:val="009344A1"/>
    <w:rsid w:val="00936C6C"/>
    <w:rsid w:val="00941553"/>
    <w:rsid w:val="009442D8"/>
    <w:rsid w:val="0094430A"/>
    <w:rsid w:val="0095634D"/>
    <w:rsid w:val="0096142F"/>
    <w:rsid w:val="0096164D"/>
    <w:rsid w:val="009629FE"/>
    <w:rsid w:val="009633FC"/>
    <w:rsid w:val="00965CE0"/>
    <w:rsid w:val="00970923"/>
    <w:rsid w:val="0097219B"/>
    <w:rsid w:val="00986B77"/>
    <w:rsid w:val="00992870"/>
    <w:rsid w:val="0099735D"/>
    <w:rsid w:val="009A0E72"/>
    <w:rsid w:val="009A10B6"/>
    <w:rsid w:val="009A6F5E"/>
    <w:rsid w:val="009B05E3"/>
    <w:rsid w:val="009C4257"/>
    <w:rsid w:val="009C4CF0"/>
    <w:rsid w:val="009C68B4"/>
    <w:rsid w:val="009C71B7"/>
    <w:rsid w:val="009D01DB"/>
    <w:rsid w:val="009D1EDA"/>
    <w:rsid w:val="009D294E"/>
    <w:rsid w:val="009E1188"/>
    <w:rsid w:val="009E4053"/>
    <w:rsid w:val="009F1CBB"/>
    <w:rsid w:val="009F54DB"/>
    <w:rsid w:val="009F792A"/>
    <w:rsid w:val="00A00137"/>
    <w:rsid w:val="00A00665"/>
    <w:rsid w:val="00A03A84"/>
    <w:rsid w:val="00A03E7C"/>
    <w:rsid w:val="00A04614"/>
    <w:rsid w:val="00A24E4D"/>
    <w:rsid w:val="00A30E78"/>
    <w:rsid w:val="00A33BBD"/>
    <w:rsid w:val="00A436CB"/>
    <w:rsid w:val="00A438FB"/>
    <w:rsid w:val="00A57111"/>
    <w:rsid w:val="00A63F55"/>
    <w:rsid w:val="00A65D4A"/>
    <w:rsid w:val="00A7002E"/>
    <w:rsid w:val="00A70145"/>
    <w:rsid w:val="00A719C5"/>
    <w:rsid w:val="00A71E01"/>
    <w:rsid w:val="00A74CEC"/>
    <w:rsid w:val="00A80611"/>
    <w:rsid w:val="00A8427B"/>
    <w:rsid w:val="00A9490B"/>
    <w:rsid w:val="00AA4B0C"/>
    <w:rsid w:val="00AA4DDE"/>
    <w:rsid w:val="00AA5EC3"/>
    <w:rsid w:val="00AA6AC3"/>
    <w:rsid w:val="00AA7ABF"/>
    <w:rsid w:val="00AB0B3B"/>
    <w:rsid w:val="00AB6EF5"/>
    <w:rsid w:val="00AC25E0"/>
    <w:rsid w:val="00AD50D7"/>
    <w:rsid w:val="00AD5BCA"/>
    <w:rsid w:val="00AD6224"/>
    <w:rsid w:val="00AE240D"/>
    <w:rsid w:val="00AE3215"/>
    <w:rsid w:val="00AE6656"/>
    <w:rsid w:val="00AF56D1"/>
    <w:rsid w:val="00B051C3"/>
    <w:rsid w:val="00B10BA6"/>
    <w:rsid w:val="00B271FB"/>
    <w:rsid w:val="00B35114"/>
    <w:rsid w:val="00B367AC"/>
    <w:rsid w:val="00B376A3"/>
    <w:rsid w:val="00B37EA3"/>
    <w:rsid w:val="00B414D4"/>
    <w:rsid w:val="00B44F5B"/>
    <w:rsid w:val="00B526B9"/>
    <w:rsid w:val="00B55E0E"/>
    <w:rsid w:val="00B56BF5"/>
    <w:rsid w:val="00B63486"/>
    <w:rsid w:val="00B71453"/>
    <w:rsid w:val="00B72611"/>
    <w:rsid w:val="00B87A25"/>
    <w:rsid w:val="00B9360F"/>
    <w:rsid w:val="00B95A92"/>
    <w:rsid w:val="00B977A2"/>
    <w:rsid w:val="00BA458D"/>
    <w:rsid w:val="00BA5E85"/>
    <w:rsid w:val="00BC0042"/>
    <w:rsid w:val="00BC007B"/>
    <w:rsid w:val="00BC2564"/>
    <w:rsid w:val="00BD06A2"/>
    <w:rsid w:val="00BD2458"/>
    <w:rsid w:val="00BE0C09"/>
    <w:rsid w:val="00BE43B2"/>
    <w:rsid w:val="00BE69F4"/>
    <w:rsid w:val="00BF4C95"/>
    <w:rsid w:val="00BF6D19"/>
    <w:rsid w:val="00C07152"/>
    <w:rsid w:val="00C102A1"/>
    <w:rsid w:val="00C14183"/>
    <w:rsid w:val="00C1460E"/>
    <w:rsid w:val="00C17378"/>
    <w:rsid w:val="00C17F24"/>
    <w:rsid w:val="00C20DE3"/>
    <w:rsid w:val="00C22D0E"/>
    <w:rsid w:val="00C25B10"/>
    <w:rsid w:val="00C31A49"/>
    <w:rsid w:val="00C33CDC"/>
    <w:rsid w:val="00C372E5"/>
    <w:rsid w:val="00C43C19"/>
    <w:rsid w:val="00C44EF7"/>
    <w:rsid w:val="00C57D33"/>
    <w:rsid w:val="00C60225"/>
    <w:rsid w:val="00C606F6"/>
    <w:rsid w:val="00C62218"/>
    <w:rsid w:val="00C6236B"/>
    <w:rsid w:val="00C6318D"/>
    <w:rsid w:val="00C63EED"/>
    <w:rsid w:val="00C65658"/>
    <w:rsid w:val="00C665B3"/>
    <w:rsid w:val="00C716FC"/>
    <w:rsid w:val="00C71C61"/>
    <w:rsid w:val="00C76C74"/>
    <w:rsid w:val="00C80391"/>
    <w:rsid w:val="00C81D3A"/>
    <w:rsid w:val="00C82DBA"/>
    <w:rsid w:val="00C84403"/>
    <w:rsid w:val="00C8773F"/>
    <w:rsid w:val="00C90D38"/>
    <w:rsid w:val="00CA10CC"/>
    <w:rsid w:val="00CA1BFE"/>
    <w:rsid w:val="00CA2346"/>
    <w:rsid w:val="00CA48D1"/>
    <w:rsid w:val="00CA4E02"/>
    <w:rsid w:val="00CA635C"/>
    <w:rsid w:val="00CA7804"/>
    <w:rsid w:val="00CB2F8B"/>
    <w:rsid w:val="00CC201A"/>
    <w:rsid w:val="00CC44C9"/>
    <w:rsid w:val="00CD4D3D"/>
    <w:rsid w:val="00CD6CE5"/>
    <w:rsid w:val="00CE02CF"/>
    <w:rsid w:val="00CE2EDA"/>
    <w:rsid w:val="00CE6FFB"/>
    <w:rsid w:val="00CF07F7"/>
    <w:rsid w:val="00CF1C8C"/>
    <w:rsid w:val="00CF39DE"/>
    <w:rsid w:val="00CF7605"/>
    <w:rsid w:val="00D012E1"/>
    <w:rsid w:val="00D01FEA"/>
    <w:rsid w:val="00D047BE"/>
    <w:rsid w:val="00D05837"/>
    <w:rsid w:val="00D0643E"/>
    <w:rsid w:val="00D1106B"/>
    <w:rsid w:val="00D122EB"/>
    <w:rsid w:val="00D13E00"/>
    <w:rsid w:val="00D14AEB"/>
    <w:rsid w:val="00D15FD7"/>
    <w:rsid w:val="00D20969"/>
    <w:rsid w:val="00D2218F"/>
    <w:rsid w:val="00D66015"/>
    <w:rsid w:val="00D722A1"/>
    <w:rsid w:val="00D76268"/>
    <w:rsid w:val="00D7748C"/>
    <w:rsid w:val="00D7757C"/>
    <w:rsid w:val="00D84315"/>
    <w:rsid w:val="00D8781B"/>
    <w:rsid w:val="00D91B9B"/>
    <w:rsid w:val="00D9690F"/>
    <w:rsid w:val="00D97455"/>
    <w:rsid w:val="00DA2C34"/>
    <w:rsid w:val="00DB0898"/>
    <w:rsid w:val="00DB353C"/>
    <w:rsid w:val="00DC000C"/>
    <w:rsid w:val="00DC1156"/>
    <w:rsid w:val="00DC3AD0"/>
    <w:rsid w:val="00DC70B8"/>
    <w:rsid w:val="00DC7FF8"/>
    <w:rsid w:val="00DD46C2"/>
    <w:rsid w:val="00DD517D"/>
    <w:rsid w:val="00DD5FDF"/>
    <w:rsid w:val="00DE1E72"/>
    <w:rsid w:val="00DE250E"/>
    <w:rsid w:val="00DE712C"/>
    <w:rsid w:val="00DF1BB1"/>
    <w:rsid w:val="00DF1FFC"/>
    <w:rsid w:val="00DF26F8"/>
    <w:rsid w:val="00DF2B73"/>
    <w:rsid w:val="00DF313C"/>
    <w:rsid w:val="00DF65D4"/>
    <w:rsid w:val="00E029F8"/>
    <w:rsid w:val="00E107BA"/>
    <w:rsid w:val="00E11B3F"/>
    <w:rsid w:val="00E14FED"/>
    <w:rsid w:val="00E15BFE"/>
    <w:rsid w:val="00E1752C"/>
    <w:rsid w:val="00E17651"/>
    <w:rsid w:val="00E25DF7"/>
    <w:rsid w:val="00E36D7B"/>
    <w:rsid w:val="00E40B8B"/>
    <w:rsid w:val="00E43562"/>
    <w:rsid w:val="00E47E58"/>
    <w:rsid w:val="00E50F70"/>
    <w:rsid w:val="00E53403"/>
    <w:rsid w:val="00E570F6"/>
    <w:rsid w:val="00E60DC6"/>
    <w:rsid w:val="00E662C0"/>
    <w:rsid w:val="00E72CFD"/>
    <w:rsid w:val="00E73EDA"/>
    <w:rsid w:val="00E84397"/>
    <w:rsid w:val="00E85333"/>
    <w:rsid w:val="00E862F9"/>
    <w:rsid w:val="00EB1BCF"/>
    <w:rsid w:val="00EB62E7"/>
    <w:rsid w:val="00EC2131"/>
    <w:rsid w:val="00EC359E"/>
    <w:rsid w:val="00EC6DA7"/>
    <w:rsid w:val="00ED5F56"/>
    <w:rsid w:val="00EF15EA"/>
    <w:rsid w:val="00EF1739"/>
    <w:rsid w:val="00EF4DCA"/>
    <w:rsid w:val="00EF6488"/>
    <w:rsid w:val="00EF7187"/>
    <w:rsid w:val="00F001BA"/>
    <w:rsid w:val="00F01BED"/>
    <w:rsid w:val="00F03CF4"/>
    <w:rsid w:val="00F05309"/>
    <w:rsid w:val="00F1011B"/>
    <w:rsid w:val="00F12DA7"/>
    <w:rsid w:val="00F13BCD"/>
    <w:rsid w:val="00F155AD"/>
    <w:rsid w:val="00F2256D"/>
    <w:rsid w:val="00F24BEF"/>
    <w:rsid w:val="00F26E58"/>
    <w:rsid w:val="00F35AF5"/>
    <w:rsid w:val="00F42DB4"/>
    <w:rsid w:val="00F43410"/>
    <w:rsid w:val="00F45DA9"/>
    <w:rsid w:val="00F45DC1"/>
    <w:rsid w:val="00F60ED9"/>
    <w:rsid w:val="00F645BC"/>
    <w:rsid w:val="00F709FE"/>
    <w:rsid w:val="00F74280"/>
    <w:rsid w:val="00F83951"/>
    <w:rsid w:val="00F93DD0"/>
    <w:rsid w:val="00F947EA"/>
    <w:rsid w:val="00F94D20"/>
    <w:rsid w:val="00FA06BC"/>
    <w:rsid w:val="00FA0BB5"/>
    <w:rsid w:val="00FA2982"/>
    <w:rsid w:val="00FA64DD"/>
    <w:rsid w:val="00FB66CE"/>
    <w:rsid w:val="00FB7250"/>
    <w:rsid w:val="00FB7392"/>
    <w:rsid w:val="00FC3EC4"/>
    <w:rsid w:val="00FD09E7"/>
    <w:rsid w:val="00FD1589"/>
    <w:rsid w:val="00FD61FA"/>
    <w:rsid w:val="00FE2443"/>
    <w:rsid w:val="00FE27C8"/>
    <w:rsid w:val="00FF666E"/>
    <w:rsid w:val="00FF6E13"/>
    <w:rsid w:val="00FF7D12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B0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B353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B353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B353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B353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B353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3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353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54D02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71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CC201A"/>
    <w:pPr>
      <w:spacing w:after="0" w:line="240" w:lineRule="auto"/>
    </w:pPr>
  </w:style>
  <w:style w:type="paragraph" w:customStyle="1" w:styleId="ConsPlusNormal">
    <w:name w:val="ConsPlusNormal"/>
    <w:rsid w:val="00393D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b"/>
    <w:uiPriority w:val="59"/>
    <w:rsid w:val="003840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2563C2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B271F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271FB"/>
    <w:rPr>
      <w:sz w:val="20"/>
      <w:szCs w:val="20"/>
    </w:rPr>
  </w:style>
  <w:style w:type="character" w:styleId="af0">
    <w:name w:val="footnote reference"/>
    <w:uiPriority w:val="99"/>
    <w:unhideWhenUsed/>
    <w:rsid w:val="00B271FB"/>
    <w:rPr>
      <w:rFonts w:cs="Times New Roman"/>
      <w:vertAlign w:val="superscript"/>
    </w:rPr>
  </w:style>
  <w:style w:type="paragraph" w:styleId="af1">
    <w:name w:val="footer"/>
    <w:basedOn w:val="a"/>
    <w:link w:val="af2"/>
    <w:uiPriority w:val="99"/>
    <w:unhideWhenUsed/>
    <w:rsid w:val="001931F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931F0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C43C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Верхний колонтитул Знак"/>
    <w:basedOn w:val="a0"/>
    <w:link w:val="af3"/>
    <w:uiPriority w:val="99"/>
    <w:rsid w:val="00C43C19"/>
    <w:rPr>
      <w:rFonts w:ascii="Calibri" w:eastAsia="Calibri" w:hAnsi="Calibri" w:cs="Times New Roman"/>
    </w:rPr>
  </w:style>
  <w:style w:type="paragraph" w:customStyle="1" w:styleId="ConsPlusTitle">
    <w:name w:val="ConsPlusTitle"/>
    <w:rsid w:val="00C43C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B353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B353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B353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B353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B353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3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353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54D02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871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CC201A"/>
    <w:pPr>
      <w:spacing w:after="0" w:line="240" w:lineRule="auto"/>
    </w:pPr>
  </w:style>
  <w:style w:type="paragraph" w:customStyle="1" w:styleId="ConsPlusNormal">
    <w:name w:val="ConsPlusNormal"/>
    <w:rsid w:val="00393D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b"/>
    <w:uiPriority w:val="59"/>
    <w:rsid w:val="003840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2563C2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B271F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271FB"/>
    <w:rPr>
      <w:sz w:val="20"/>
      <w:szCs w:val="20"/>
    </w:rPr>
  </w:style>
  <w:style w:type="character" w:styleId="af0">
    <w:name w:val="footnote reference"/>
    <w:uiPriority w:val="99"/>
    <w:unhideWhenUsed/>
    <w:rsid w:val="00B271FB"/>
    <w:rPr>
      <w:rFonts w:cs="Times New Roman"/>
      <w:vertAlign w:val="superscript"/>
    </w:rPr>
  </w:style>
  <w:style w:type="paragraph" w:styleId="af1">
    <w:name w:val="footer"/>
    <w:basedOn w:val="a"/>
    <w:link w:val="af2"/>
    <w:uiPriority w:val="99"/>
    <w:unhideWhenUsed/>
    <w:rsid w:val="001931F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931F0"/>
    <w:rPr>
      <w:rFonts w:ascii="Calibri" w:eastAsia="Calibri" w:hAnsi="Calibri" w:cs="Times New Roman"/>
    </w:rPr>
  </w:style>
  <w:style w:type="paragraph" w:styleId="af3">
    <w:name w:val="header"/>
    <w:basedOn w:val="a"/>
    <w:link w:val="af4"/>
    <w:uiPriority w:val="99"/>
    <w:unhideWhenUsed/>
    <w:rsid w:val="00C43C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Верхний колонтитул Знак"/>
    <w:basedOn w:val="a0"/>
    <w:link w:val="af3"/>
    <w:uiPriority w:val="99"/>
    <w:rsid w:val="00C43C19"/>
    <w:rPr>
      <w:rFonts w:ascii="Calibri" w:eastAsia="Calibri" w:hAnsi="Calibri" w:cs="Times New Roman"/>
    </w:rPr>
  </w:style>
  <w:style w:type="paragraph" w:customStyle="1" w:styleId="ConsPlusTitle">
    <w:name w:val="ConsPlusTitle"/>
    <w:rsid w:val="00C43C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59" Type="http://schemas.microsoft.com/office/2016/09/relationships/commentsIds" Target="commentsId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60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44A60-7EDF-4356-86E9-9F50F1DC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Бритова Дарья Михайловна</cp:lastModifiedBy>
  <cp:revision>4</cp:revision>
  <cp:lastPrinted>2026-02-26T05:10:00Z</cp:lastPrinted>
  <dcterms:created xsi:type="dcterms:W3CDTF">2026-09-28T12:17:00Z</dcterms:created>
  <dcterms:modified xsi:type="dcterms:W3CDTF">2026-09-28T12:34:00Z</dcterms:modified>
</cp:coreProperties>
</file>